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21" w:rsidRPr="002D7CCD" w:rsidRDefault="00B97A21" w:rsidP="00B97A21">
      <w:pPr>
        <w:tabs>
          <w:tab w:val="left" w:pos="360"/>
          <w:tab w:val="left" w:pos="108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CC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A0A9FA4" wp14:editId="549B130B">
                <wp:simplePos x="0" y="0"/>
                <wp:positionH relativeFrom="column">
                  <wp:posOffset>4568190</wp:posOffset>
                </wp:positionH>
                <wp:positionV relativeFrom="line">
                  <wp:posOffset>-339090</wp:posOffset>
                </wp:positionV>
                <wp:extent cx="1828800" cy="1181100"/>
                <wp:effectExtent l="0" t="0" r="19050" b="19050"/>
                <wp:wrapNone/>
                <wp:docPr id="3" name="Прямоугольник 3" descr="Описание: 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A21" w:rsidRPr="00265536" w:rsidRDefault="00B97A21" w:rsidP="00B97A21">
                            <w:pPr>
                              <w:pStyle w:val="a3"/>
                              <w:rPr>
                                <w:color w:val="00000A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A9FA4" id="Прямоугольник 3" o:spid="_x0000_s1026" alt="Описание: Поле 1" style="position:absolute;left:0;text-align:left;margin-left:359.7pt;margin-top:-26.7pt;width:2in;height:93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" strokecolor="white" strokeweight=".26mm">
                <v:textbox inset="3.6pt,,3.6pt">
                  <w:txbxContent>
                    <w:p w:rsidR="00B97A21" w:rsidRPr="00265536" w:rsidRDefault="00B97A21" w:rsidP="00B97A21">
                      <w:pPr>
                        <w:pStyle w:val="a3"/>
                        <w:rPr>
                          <w:color w:val="00000A"/>
                          <w:lang w:val="uk-U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y="line"/>
              </v:rect>
            </w:pict>
          </mc:Fallback>
        </mc:AlternateContent>
      </w:r>
      <w:r w:rsidRPr="002D7CC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C367D3D" wp14:editId="316F6ABF">
            <wp:extent cx="4762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A21" w:rsidRPr="002D7CCD" w:rsidRDefault="00B97A21" w:rsidP="00B97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D7CC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УКРАЇНА</w:t>
      </w:r>
    </w:p>
    <w:p w:rsidR="00B97A21" w:rsidRPr="002D7CCD" w:rsidRDefault="00B97A21" w:rsidP="00B97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D7CC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ЖИТОМИРСЬКА ОБЛАСТЬ </w:t>
      </w:r>
    </w:p>
    <w:p w:rsidR="00B97A21" w:rsidRPr="002D7CCD" w:rsidRDefault="00B97A21" w:rsidP="00B97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D7CC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НОВОГРАД-ВОЛИНСЬКА МІСЬКА РАДА</w:t>
      </w:r>
    </w:p>
    <w:p w:rsidR="00B97A21" w:rsidRPr="002D7CCD" w:rsidRDefault="00B97A21" w:rsidP="00B97A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2D7CCD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ВИКОНАВЧИЙ КОМІТЕТ</w:t>
      </w:r>
    </w:p>
    <w:p w:rsidR="00B97A21" w:rsidRPr="002D7CCD" w:rsidRDefault="00B97A21" w:rsidP="00B97A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2D7CCD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РІШЕННЯ</w:t>
      </w:r>
    </w:p>
    <w:p w:rsidR="00B97A21" w:rsidRPr="005652F5" w:rsidRDefault="00B97A21" w:rsidP="00B9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97A21" w:rsidRPr="005652F5" w:rsidRDefault="00483B4C" w:rsidP="00B9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B97A21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 w:rsidR="00B97A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4D4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09.12.2020</w:t>
      </w:r>
      <w:r w:rsidR="00B97A21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№</w:t>
      </w:r>
      <w:r w:rsidR="004D4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</w:t>
      </w:r>
    </w:p>
    <w:p w:rsidR="00B97A21" w:rsidRPr="005652F5" w:rsidRDefault="00B97A21" w:rsidP="00B9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97A21" w:rsidRDefault="00B97A21" w:rsidP="00B9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</w:t>
      </w:r>
      <w:r w:rsidR="00717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 до деяких рішень</w:t>
      </w:r>
    </w:p>
    <w:p w:rsidR="007171EB" w:rsidRDefault="007171EB" w:rsidP="00B9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міської ради</w:t>
      </w:r>
    </w:p>
    <w:p w:rsidR="007171EB" w:rsidRDefault="007171EB" w:rsidP="00B9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171EB" w:rsidRDefault="005A133F" w:rsidP="007171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Керуючись статтями 32, 40 </w:t>
      </w:r>
      <w:r w:rsidR="007171EB" w:rsidRPr="007171E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Закону України «Про місцеве самоврядування в Укр</w:t>
      </w:r>
      <w:r w:rsidR="007171E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аїні», у зв’язку із кадровими змінами, виконавчий комітет міської ради </w:t>
      </w:r>
    </w:p>
    <w:p w:rsidR="007171EB" w:rsidRDefault="007171EB" w:rsidP="00717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171EB" w:rsidRDefault="007171EB" w:rsidP="00717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ВИРІШИВ:</w:t>
      </w:r>
    </w:p>
    <w:p w:rsidR="007171EB" w:rsidRDefault="007171EB" w:rsidP="00717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171EB" w:rsidRPr="007171EB" w:rsidRDefault="007171EB" w:rsidP="007171E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7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1. </w:t>
      </w:r>
      <w:proofErr w:type="spellStart"/>
      <w:r w:rsidRPr="00717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717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у додатки до деяких рішень виконавчого комітету міської ради, виклавши їх у новій редакції (додаються):</w:t>
      </w:r>
    </w:p>
    <w:p w:rsidR="007171EB" w:rsidRPr="007171EB" w:rsidRDefault="007171EB" w:rsidP="00717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7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1.1. Додаток 2 до рішення виконавчого комітету міської ради від 22.02.2017 № 365 </w:t>
      </w:r>
      <w:r w:rsidR="00815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717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міську координаційну раду з питань національно-патріоти</w:t>
      </w:r>
      <w:r w:rsidR="00815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чного виховання дітей та молоді»</w:t>
      </w:r>
      <w:r w:rsidRPr="00717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171EB" w:rsidRPr="007171EB" w:rsidRDefault="007171EB" w:rsidP="00717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7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1.2. Додаток 1 до рішення виконавчого комітету міської ради від 14.12.2016 № 305</w:t>
      </w:r>
      <w:r w:rsidR="00815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Pr="00717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створення міської координаційної ради з питань сім’ї, гендерної рівності, демографічного розвитку, попередження насильства в сім’ї та протидії торгівлі людьми</w:t>
      </w:r>
      <w:r w:rsidR="00815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717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171EB" w:rsidRDefault="007171EB" w:rsidP="00717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7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1.3. Додаток 1 до рішення виконавчого комітету міської ради від 14.12.2016      № 306 </w:t>
      </w:r>
      <w:r w:rsidR="00815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Pr="00717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постійно діючу робочу групу з питань о</w:t>
      </w:r>
      <w:r w:rsidR="00815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здоровлення та відпочинку дітей»</w:t>
      </w:r>
      <w:r w:rsidRPr="00717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9311A" w:rsidRPr="0059311A" w:rsidRDefault="00815232" w:rsidP="0059311A">
      <w:pPr>
        <w:shd w:val="clear" w:color="auto" w:fill="FFFFFF"/>
        <w:ind w:left="5" w:right="-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5931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1.4. </w:t>
      </w:r>
      <w:r w:rsidR="0059311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uk-UA" w:eastAsia="ru-RU"/>
        </w:rPr>
        <w:t>Д</w:t>
      </w:r>
      <w:r w:rsidR="0059311A" w:rsidRPr="0059311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uk-UA" w:eastAsia="ru-RU"/>
        </w:rPr>
        <w:t xml:space="preserve">одаток </w:t>
      </w:r>
      <w:r w:rsidR="00483B4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uk-UA" w:eastAsia="ru-RU"/>
        </w:rPr>
        <w:t xml:space="preserve"> </w:t>
      </w:r>
      <w:r w:rsidR="0059311A" w:rsidRPr="0059311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uk-UA" w:eastAsia="ru-RU"/>
        </w:rPr>
        <w:t>2 до рішення виконавчого комітету міської ради від 09.03.2017  №378 «</w:t>
      </w:r>
      <w:r w:rsidR="0059311A" w:rsidRPr="005931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Положення про комісію з питань захисту прав дитини»</w:t>
      </w:r>
      <w:r w:rsidR="00483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171EB" w:rsidRPr="007171EB" w:rsidRDefault="007171EB" w:rsidP="00717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7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2. Контроль за виконанням цього рішення покласти на заступника </w:t>
      </w:r>
      <w:r w:rsidR="00486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 голови  Борис Н.П.</w:t>
      </w:r>
      <w:r w:rsidRPr="00717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171EB" w:rsidRPr="007171EB" w:rsidRDefault="007171EB" w:rsidP="00717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171EB" w:rsidRPr="007171EB" w:rsidRDefault="007171EB" w:rsidP="00717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171EB" w:rsidRPr="007171EB" w:rsidRDefault="007171EB" w:rsidP="00717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37C7" w:rsidRPr="00A637C7" w:rsidRDefault="00A637C7" w:rsidP="00A6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М.П.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Боровець</w:t>
      </w:r>
      <w:proofErr w:type="spellEnd"/>
    </w:p>
    <w:p w:rsidR="007171EB" w:rsidRPr="005652F5" w:rsidRDefault="007171EB" w:rsidP="00B9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7A21" w:rsidRPr="005652F5" w:rsidRDefault="00B97A21" w:rsidP="00B9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6A55" w:rsidRDefault="00A637C7" w:rsidP="00815232">
      <w:pPr>
        <w:spacing w:after="0" w:line="240" w:lineRule="auto"/>
        <w:ind w:right="2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483B4C" w:rsidRDefault="00483B4C" w:rsidP="00815232">
      <w:pPr>
        <w:spacing w:after="0" w:line="240" w:lineRule="auto"/>
        <w:ind w:right="2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A133F" w:rsidRDefault="00815232" w:rsidP="00A637C7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A637C7" w:rsidRPr="00A637C7" w:rsidRDefault="006B0E79" w:rsidP="00A637C7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 </w:t>
      </w:r>
      <w:r w:rsidR="008152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86A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637C7"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Додаток 2</w:t>
      </w:r>
    </w:p>
    <w:p w:rsidR="00A637C7" w:rsidRPr="00A637C7" w:rsidRDefault="00A637C7" w:rsidP="00A637C7">
      <w:pPr>
        <w:keepNext/>
        <w:spacing w:after="0" w:line="240" w:lineRule="auto"/>
        <w:ind w:right="-5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д</w:t>
      </w: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 рішення виконавчого комітету</w:t>
      </w:r>
    </w:p>
    <w:p w:rsidR="00A637C7" w:rsidRPr="00A637C7" w:rsidRDefault="00A637C7" w:rsidP="00A63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міської ради</w:t>
      </w: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від 22.02.2017  № 365</w:t>
      </w:r>
    </w:p>
    <w:p w:rsidR="00A637C7" w:rsidRPr="00A637C7" w:rsidRDefault="00A637C7" w:rsidP="00A637C7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</w:t>
      </w:r>
      <w:r w:rsidR="005C36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(у редакції рішення </w:t>
      </w:r>
    </w:p>
    <w:p w:rsidR="00A637C7" w:rsidRPr="00A637C7" w:rsidRDefault="00A637C7" w:rsidP="00A637C7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</w:t>
      </w:r>
      <w:r w:rsidR="005C36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виконавчого комітету міської ради</w:t>
      </w:r>
    </w:p>
    <w:p w:rsidR="00A637C7" w:rsidRPr="00A637C7" w:rsidRDefault="00A637C7" w:rsidP="00A637C7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4D49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від   </w:t>
      </w:r>
      <w:r w:rsidR="004D49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09.12.2020</w:t>
      </w:r>
      <w:r w:rsidR="005C36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="004D49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№ 12</w:t>
      </w: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)</w:t>
      </w:r>
    </w:p>
    <w:p w:rsidR="00A637C7" w:rsidRPr="00A637C7" w:rsidRDefault="00A637C7" w:rsidP="00A637C7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A637C7" w:rsidRPr="00A637C7" w:rsidRDefault="00A637C7" w:rsidP="00A6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Склад </w:t>
      </w:r>
    </w:p>
    <w:p w:rsidR="00A637C7" w:rsidRPr="00A637C7" w:rsidRDefault="00A637C7" w:rsidP="00A6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координаційної ради з питань</w:t>
      </w:r>
    </w:p>
    <w:p w:rsidR="00A637C7" w:rsidRPr="00A637C7" w:rsidRDefault="00A637C7" w:rsidP="00A637C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національно-патріотичного виховання дітей та молоді</w:t>
      </w:r>
    </w:p>
    <w:p w:rsidR="00A637C7" w:rsidRPr="00A637C7" w:rsidRDefault="00A637C7" w:rsidP="00A637C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A637C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462"/>
        <w:gridCol w:w="6285"/>
      </w:tblGrid>
      <w:tr w:rsidR="00A637C7" w:rsidRPr="00A637C7" w:rsidTr="009C660B">
        <w:trPr>
          <w:trHeight w:val="819"/>
        </w:trPr>
        <w:tc>
          <w:tcPr>
            <w:tcW w:w="3462" w:type="dxa"/>
          </w:tcPr>
          <w:p w:rsidR="00A637C7" w:rsidRPr="00A637C7" w:rsidRDefault="002B156D" w:rsidP="00A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Борис</w:t>
            </w:r>
            <w:r w:rsidR="00A637C7"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A637C7" w:rsidRPr="00A637C7" w:rsidRDefault="002B156D" w:rsidP="00A63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Наталія Петрівна</w:t>
            </w:r>
            <w:r w:rsidR="00A637C7"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6285" w:type="dxa"/>
          </w:tcPr>
          <w:p w:rsidR="00A637C7" w:rsidRPr="00A637C7" w:rsidRDefault="00A637C7" w:rsidP="00A6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міського голови, голова координаційної ради;</w:t>
            </w:r>
          </w:p>
        </w:tc>
      </w:tr>
      <w:tr w:rsidR="00A637C7" w:rsidRPr="00A637C7" w:rsidTr="009C660B">
        <w:trPr>
          <w:trHeight w:val="807"/>
        </w:trPr>
        <w:tc>
          <w:tcPr>
            <w:tcW w:w="3462" w:type="dxa"/>
          </w:tcPr>
          <w:p w:rsidR="00A637C7" w:rsidRPr="00A637C7" w:rsidRDefault="00A637C7" w:rsidP="00A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Циба</w:t>
            </w:r>
            <w:proofErr w:type="spellEnd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A637C7" w:rsidRPr="00A637C7" w:rsidRDefault="00A637C7" w:rsidP="00A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Ярослав Володимирович</w:t>
            </w:r>
          </w:p>
        </w:tc>
        <w:tc>
          <w:tcPr>
            <w:tcW w:w="6285" w:type="dxa"/>
          </w:tcPr>
          <w:p w:rsidR="00A637C7" w:rsidRPr="00A637C7" w:rsidRDefault="00A637C7" w:rsidP="00A6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у справах сім’ї, молоді, фізичної культури та спорту міської ради, заступник голови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координаційної</w:t>
            </w:r>
            <w:proofErr w:type="spellEnd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ради;</w:t>
            </w:r>
          </w:p>
          <w:p w:rsidR="00A637C7" w:rsidRPr="00A637C7" w:rsidRDefault="00A637C7" w:rsidP="00A6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637C7" w:rsidRPr="00A637C7" w:rsidTr="009C660B">
        <w:trPr>
          <w:trHeight w:val="807"/>
        </w:trPr>
        <w:tc>
          <w:tcPr>
            <w:tcW w:w="3462" w:type="dxa"/>
          </w:tcPr>
          <w:p w:rsidR="00A637C7" w:rsidRPr="00A637C7" w:rsidRDefault="002B156D" w:rsidP="00A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Чайковська</w:t>
            </w:r>
          </w:p>
          <w:p w:rsidR="00A637C7" w:rsidRPr="00A637C7" w:rsidRDefault="002B156D" w:rsidP="00A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Яна Олегівна</w:t>
            </w:r>
          </w:p>
        </w:tc>
        <w:tc>
          <w:tcPr>
            <w:tcW w:w="6285" w:type="dxa"/>
          </w:tcPr>
          <w:p w:rsidR="00A637C7" w:rsidRPr="00A637C7" w:rsidRDefault="00A637C7" w:rsidP="00A6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управління у справах сім’ї, молоді, фізичної культури та спорту міської ради, секретар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координаційної</w:t>
            </w:r>
            <w:proofErr w:type="spellEnd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ради.</w:t>
            </w:r>
          </w:p>
        </w:tc>
      </w:tr>
      <w:tr w:rsidR="00A637C7" w:rsidRPr="00A637C7" w:rsidTr="009C660B">
        <w:trPr>
          <w:trHeight w:val="278"/>
        </w:trPr>
        <w:tc>
          <w:tcPr>
            <w:tcW w:w="3462" w:type="dxa"/>
          </w:tcPr>
          <w:p w:rsidR="00A637C7" w:rsidRPr="00A637C7" w:rsidRDefault="00A637C7" w:rsidP="00A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85" w:type="dxa"/>
          </w:tcPr>
          <w:p w:rsidR="00A637C7" w:rsidRPr="00A637C7" w:rsidRDefault="00A637C7" w:rsidP="00A6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        </w:t>
            </w:r>
          </w:p>
          <w:p w:rsidR="00B617D4" w:rsidRPr="00B617D4" w:rsidRDefault="00A637C7" w:rsidP="00A6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Члени координаційної ради:</w:t>
            </w:r>
          </w:p>
        </w:tc>
      </w:tr>
      <w:tr w:rsidR="00B617D4" w:rsidRPr="00A637C7" w:rsidTr="009C660B">
        <w:trPr>
          <w:trHeight w:val="278"/>
        </w:trPr>
        <w:tc>
          <w:tcPr>
            <w:tcW w:w="3462" w:type="dxa"/>
          </w:tcPr>
          <w:p w:rsidR="00B617D4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Адамович</w:t>
            </w:r>
          </w:p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Леся Вікторівна </w:t>
            </w:r>
          </w:p>
        </w:tc>
        <w:tc>
          <w:tcPr>
            <w:tcW w:w="6285" w:type="dxa"/>
          </w:tcPr>
          <w:p w:rsidR="00B617D4" w:rsidRPr="00A637C7" w:rsidRDefault="00B617D4" w:rsidP="00B6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617D4" w:rsidRPr="00A637C7" w:rsidRDefault="00B617D4" w:rsidP="00B6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відділу культури і туризму міської ради;</w:t>
            </w:r>
          </w:p>
        </w:tc>
      </w:tr>
      <w:tr w:rsidR="00B617D4" w:rsidRPr="00A637C7" w:rsidTr="009C660B">
        <w:trPr>
          <w:trHeight w:val="278"/>
        </w:trPr>
        <w:tc>
          <w:tcPr>
            <w:tcW w:w="3462" w:type="dxa"/>
          </w:tcPr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</w:pPr>
          </w:p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  <w:t>Вовченко</w:t>
            </w:r>
          </w:p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  <w:t>Олександр Володимирович</w:t>
            </w:r>
          </w:p>
        </w:tc>
        <w:tc>
          <w:tcPr>
            <w:tcW w:w="6285" w:type="dxa"/>
          </w:tcPr>
          <w:p w:rsidR="00B617D4" w:rsidRPr="00A637C7" w:rsidRDefault="00B617D4" w:rsidP="00B6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617D4" w:rsidRPr="00A637C7" w:rsidRDefault="00B617D4" w:rsidP="00B6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Новоград-Волинського відділу поліції Головного управління Національної поліції  в Житомирській області     (за згодою);</w:t>
            </w:r>
          </w:p>
        </w:tc>
      </w:tr>
      <w:tr w:rsidR="00B617D4" w:rsidRPr="00A637C7" w:rsidTr="009C660B">
        <w:trPr>
          <w:trHeight w:val="278"/>
        </w:trPr>
        <w:tc>
          <w:tcPr>
            <w:tcW w:w="3462" w:type="dxa"/>
          </w:tcPr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86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Гончарук</w:t>
            </w:r>
          </w:p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86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Тамара Василівна</w:t>
            </w:r>
          </w:p>
        </w:tc>
        <w:tc>
          <w:tcPr>
            <w:tcW w:w="6285" w:type="dxa"/>
          </w:tcPr>
          <w:p w:rsidR="00B617D4" w:rsidRPr="00A637C7" w:rsidRDefault="00B617D4" w:rsidP="00B6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617D4" w:rsidRPr="00A637C7" w:rsidRDefault="00B617D4" w:rsidP="00B6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освіти і науки міської ради;</w:t>
            </w:r>
          </w:p>
        </w:tc>
      </w:tr>
      <w:tr w:rsidR="00B617D4" w:rsidRPr="004D497D" w:rsidTr="009C660B">
        <w:trPr>
          <w:trHeight w:val="542"/>
        </w:trPr>
        <w:tc>
          <w:tcPr>
            <w:tcW w:w="3462" w:type="dxa"/>
          </w:tcPr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Господинчик</w:t>
            </w:r>
            <w:proofErr w:type="spellEnd"/>
          </w:p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Володимир Миколайович</w:t>
            </w:r>
          </w:p>
        </w:tc>
        <w:tc>
          <w:tcPr>
            <w:tcW w:w="6285" w:type="dxa"/>
          </w:tcPr>
          <w:p w:rsidR="00B617D4" w:rsidRPr="00A637C7" w:rsidRDefault="00B617D4" w:rsidP="00B6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617D4" w:rsidRPr="00A637C7" w:rsidRDefault="00B617D4" w:rsidP="00B6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відокремленого підрозділу Житомирської області громадської організації СУВІ АТО                 (за згодою);</w:t>
            </w:r>
          </w:p>
        </w:tc>
      </w:tr>
      <w:tr w:rsidR="00B617D4" w:rsidRPr="004D497D" w:rsidTr="009C660B">
        <w:trPr>
          <w:trHeight w:val="542"/>
        </w:trPr>
        <w:tc>
          <w:tcPr>
            <w:tcW w:w="3462" w:type="dxa"/>
          </w:tcPr>
          <w:p w:rsidR="00B617D4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85" w:type="dxa"/>
          </w:tcPr>
          <w:p w:rsidR="00B617D4" w:rsidRPr="00A637C7" w:rsidRDefault="00B617D4" w:rsidP="00B6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17D4" w:rsidRPr="00A637C7" w:rsidTr="009C660B">
        <w:trPr>
          <w:trHeight w:val="542"/>
        </w:trPr>
        <w:tc>
          <w:tcPr>
            <w:tcW w:w="3462" w:type="dxa"/>
          </w:tcPr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Лойко</w:t>
            </w:r>
            <w:proofErr w:type="spellEnd"/>
          </w:p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Нонна Олександрівна</w:t>
            </w:r>
          </w:p>
        </w:tc>
        <w:tc>
          <w:tcPr>
            <w:tcW w:w="6285" w:type="dxa"/>
          </w:tcPr>
          <w:p w:rsidR="00B617D4" w:rsidRPr="00A637C7" w:rsidRDefault="00B617D4" w:rsidP="00B6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 у справах дітей управління у справах сім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ї, молоді, фізичної культури та спорту міської ради;</w:t>
            </w:r>
          </w:p>
        </w:tc>
      </w:tr>
      <w:tr w:rsidR="00B617D4" w:rsidRPr="00A637C7" w:rsidTr="009C660B">
        <w:trPr>
          <w:trHeight w:val="542"/>
        </w:trPr>
        <w:tc>
          <w:tcPr>
            <w:tcW w:w="3462" w:type="dxa"/>
          </w:tcPr>
          <w:p w:rsidR="008D4202" w:rsidRDefault="008D4202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617D4" w:rsidRDefault="008D4202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Лук’янець </w:t>
            </w:r>
          </w:p>
          <w:p w:rsidR="008D4202" w:rsidRDefault="008D4202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Ігор Леонідович</w:t>
            </w:r>
          </w:p>
          <w:p w:rsidR="008D4202" w:rsidRPr="00A637C7" w:rsidRDefault="008D4202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Канюка </w:t>
            </w:r>
          </w:p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Сергій Васильович</w:t>
            </w:r>
          </w:p>
        </w:tc>
        <w:tc>
          <w:tcPr>
            <w:tcW w:w="6285" w:type="dxa"/>
          </w:tcPr>
          <w:p w:rsidR="00B617D4" w:rsidRPr="00A637C7" w:rsidRDefault="00B617D4" w:rsidP="00B6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D4202" w:rsidRDefault="006B0E79" w:rsidP="00B6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-районного осередку «Всеукраїнського</w:t>
            </w:r>
            <w:r w:rsidR="008D42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союз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8D42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ветеранів АТО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="003F3A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D4202" w:rsidRDefault="008D4202" w:rsidP="00B6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617D4" w:rsidRDefault="00B617D4" w:rsidP="00B6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військовий комісар Новоград-Волинського об’єднаного міського  військового комісаріату             (за згодою);</w:t>
            </w:r>
          </w:p>
          <w:p w:rsidR="00B617D4" w:rsidRPr="00A637C7" w:rsidRDefault="00B617D4" w:rsidP="00B6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17D4" w:rsidRPr="00A637C7" w:rsidTr="009C660B">
        <w:trPr>
          <w:trHeight w:val="542"/>
        </w:trPr>
        <w:tc>
          <w:tcPr>
            <w:tcW w:w="3462" w:type="dxa"/>
          </w:tcPr>
          <w:p w:rsidR="00B617D4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Колесник</w:t>
            </w:r>
          </w:p>
          <w:p w:rsidR="00B617D4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Олександр Михайлович</w:t>
            </w:r>
          </w:p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85" w:type="dxa"/>
          </w:tcPr>
          <w:p w:rsidR="00B617D4" w:rsidRPr="00A637C7" w:rsidRDefault="00B617D4" w:rsidP="00B6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викладач Захисту Вітчизни у вищому професійно-технічному училищі;</w:t>
            </w:r>
          </w:p>
        </w:tc>
      </w:tr>
      <w:tr w:rsidR="00B617D4" w:rsidRPr="00A637C7" w:rsidTr="009C660B">
        <w:trPr>
          <w:trHeight w:val="542"/>
        </w:trPr>
        <w:tc>
          <w:tcPr>
            <w:tcW w:w="3462" w:type="dxa"/>
          </w:tcPr>
          <w:p w:rsidR="00B617D4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Кудрявцева</w:t>
            </w:r>
          </w:p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Оксана Миколаївна</w:t>
            </w:r>
          </w:p>
        </w:tc>
        <w:tc>
          <w:tcPr>
            <w:tcW w:w="6285" w:type="dxa"/>
          </w:tcPr>
          <w:p w:rsidR="00B617D4" w:rsidRPr="00A637C7" w:rsidRDefault="00B617D4" w:rsidP="00B6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виховної роботи</w:t>
            </w:r>
            <w:r w:rsidR="00283B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НВПФК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</w:tr>
      <w:tr w:rsidR="00B617D4" w:rsidRPr="00A637C7" w:rsidTr="009C660B">
        <w:trPr>
          <w:trHeight w:val="542"/>
        </w:trPr>
        <w:tc>
          <w:tcPr>
            <w:tcW w:w="3462" w:type="dxa"/>
          </w:tcPr>
          <w:p w:rsidR="00B617D4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85" w:type="dxa"/>
          </w:tcPr>
          <w:p w:rsidR="00B617D4" w:rsidRDefault="00B617D4" w:rsidP="00B6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17D4" w:rsidRPr="00A637C7" w:rsidTr="009C660B">
        <w:trPr>
          <w:trHeight w:val="542"/>
        </w:trPr>
        <w:tc>
          <w:tcPr>
            <w:tcW w:w="3462" w:type="dxa"/>
          </w:tcPr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Лапинська</w:t>
            </w:r>
            <w:proofErr w:type="spellEnd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Антоніна Андріївна</w:t>
            </w:r>
          </w:p>
        </w:tc>
        <w:tc>
          <w:tcPr>
            <w:tcW w:w="6285" w:type="dxa"/>
          </w:tcPr>
          <w:p w:rsidR="00B617D4" w:rsidRPr="00A637C7" w:rsidRDefault="00B617D4" w:rsidP="00B6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ектор Новоград-Волинського центру соціальних 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служб;</w:t>
            </w:r>
          </w:p>
        </w:tc>
      </w:tr>
      <w:tr w:rsidR="00B617D4" w:rsidRPr="00A637C7" w:rsidTr="009C660B">
        <w:trPr>
          <w:trHeight w:val="542"/>
        </w:trPr>
        <w:tc>
          <w:tcPr>
            <w:tcW w:w="3462" w:type="dxa"/>
          </w:tcPr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Ліберда</w:t>
            </w:r>
            <w:proofErr w:type="spellEnd"/>
          </w:p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Володимир Анатолійович</w:t>
            </w:r>
          </w:p>
        </w:tc>
        <w:tc>
          <w:tcPr>
            <w:tcW w:w="6285" w:type="dxa"/>
          </w:tcPr>
          <w:p w:rsidR="00B617D4" w:rsidRPr="00A637C7" w:rsidRDefault="00B617D4" w:rsidP="00B6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617D4" w:rsidRPr="00A637C7" w:rsidRDefault="00B617D4" w:rsidP="00B6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617D4" w:rsidRPr="00A637C7" w:rsidRDefault="00B617D4" w:rsidP="00B6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міського Молодіжного центру;</w:t>
            </w:r>
          </w:p>
        </w:tc>
      </w:tr>
      <w:tr w:rsidR="00B617D4" w:rsidRPr="00A637C7" w:rsidTr="009C660B">
        <w:trPr>
          <w:trHeight w:val="542"/>
        </w:trPr>
        <w:tc>
          <w:tcPr>
            <w:tcW w:w="3462" w:type="dxa"/>
          </w:tcPr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Мамчик</w:t>
            </w:r>
            <w:proofErr w:type="spellEnd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Анна Валеріївна </w:t>
            </w:r>
          </w:p>
        </w:tc>
        <w:tc>
          <w:tcPr>
            <w:tcW w:w="6285" w:type="dxa"/>
          </w:tcPr>
          <w:p w:rsidR="00B617D4" w:rsidRPr="00A637C7" w:rsidRDefault="00B617D4" w:rsidP="00B6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617D4" w:rsidRPr="00A637C7" w:rsidRDefault="00B617D4" w:rsidP="00B6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представник 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Всеукраїнської благодійної  організації „АСЕТ“ (за згодою);</w:t>
            </w:r>
          </w:p>
        </w:tc>
      </w:tr>
      <w:tr w:rsidR="00B617D4" w:rsidRPr="00A637C7" w:rsidTr="009C660B">
        <w:trPr>
          <w:trHeight w:val="542"/>
        </w:trPr>
        <w:tc>
          <w:tcPr>
            <w:tcW w:w="3462" w:type="dxa"/>
          </w:tcPr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Милик</w:t>
            </w:r>
            <w:proofErr w:type="spellEnd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Андрій Васильович</w:t>
            </w:r>
          </w:p>
        </w:tc>
        <w:tc>
          <w:tcPr>
            <w:tcW w:w="6285" w:type="dxa"/>
          </w:tcPr>
          <w:p w:rsidR="00B617D4" w:rsidRPr="00A637C7" w:rsidRDefault="00B617D4" w:rsidP="00B6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617D4" w:rsidRDefault="00B617D4" w:rsidP="00B6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 громадської організації Новоград-Волинського осередку Всеукраїнського братства ОУН-УПА ім. Романа Шухевича (Тараса Чупринки) (за згодою);</w:t>
            </w:r>
          </w:p>
          <w:p w:rsidR="00B617D4" w:rsidRPr="00A637C7" w:rsidRDefault="00B617D4" w:rsidP="00B6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17D4" w:rsidRPr="00A637C7" w:rsidTr="009C660B">
        <w:trPr>
          <w:trHeight w:val="542"/>
        </w:trPr>
        <w:tc>
          <w:tcPr>
            <w:tcW w:w="3462" w:type="dxa"/>
          </w:tcPr>
          <w:p w:rsidR="00283B41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Мороз</w:t>
            </w:r>
          </w:p>
          <w:p w:rsidR="00B617D4" w:rsidRPr="00A637C7" w:rsidRDefault="00283B41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Ніна Олександрівна</w:t>
            </w:r>
            <w:r w:rsidR="00B617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6285" w:type="dxa"/>
          </w:tcPr>
          <w:p w:rsidR="00B617D4" w:rsidRPr="00A637C7" w:rsidRDefault="00B617D4" w:rsidP="00B6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гуманітарної освіти та виховання</w:t>
            </w:r>
            <w:r w:rsidR="00283B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Новоград-Волинському фаховому медичному коледжі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</w:tr>
      <w:tr w:rsidR="00B617D4" w:rsidRPr="00A637C7" w:rsidTr="009C660B">
        <w:trPr>
          <w:trHeight w:val="542"/>
        </w:trPr>
        <w:tc>
          <w:tcPr>
            <w:tcW w:w="3462" w:type="dxa"/>
          </w:tcPr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931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Становська</w:t>
            </w:r>
            <w:proofErr w:type="spellEnd"/>
          </w:p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31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Леся Василівна</w:t>
            </w:r>
          </w:p>
        </w:tc>
        <w:tc>
          <w:tcPr>
            <w:tcW w:w="6285" w:type="dxa"/>
          </w:tcPr>
          <w:p w:rsidR="00B617D4" w:rsidRPr="00A637C7" w:rsidRDefault="00B617D4" w:rsidP="00B6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617D4" w:rsidRPr="00A637C7" w:rsidRDefault="00B617D4" w:rsidP="00B6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відділу з питань охорони здоров’я та медичного забезпечення міської ради;</w:t>
            </w:r>
          </w:p>
        </w:tc>
      </w:tr>
      <w:tr w:rsidR="00B617D4" w:rsidRPr="004D497D" w:rsidTr="009C660B">
        <w:trPr>
          <w:trHeight w:val="542"/>
        </w:trPr>
        <w:tc>
          <w:tcPr>
            <w:tcW w:w="3462" w:type="dxa"/>
          </w:tcPr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Талько </w:t>
            </w:r>
          </w:p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Оксана Миколаївна</w:t>
            </w:r>
          </w:p>
        </w:tc>
        <w:tc>
          <w:tcPr>
            <w:tcW w:w="6285" w:type="dxa"/>
          </w:tcPr>
          <w:p w:rsidR="00B617D4" w:rsidRPr="00A637C7" w:rsidRDefault="00B617D4" w:rsidP="00B6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617D4" w:rsidRPr="00A637C7" w:rsidRDefault="00B617D4" w:rsidP="00B6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відділу інформації та </w:t>
            </w:r>
            <w:proofErr w:type="spellStart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зв’язків</w:t>
            </w:r>
            <w:proofErr w:type="spellEnd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громадськістю міської ради;</w:t>
            </w:r>
          </w:p>
        </w:tc>
      </w:tr>
      <w:tr w:rsidR="00B617D4" w:rsidRPr="00A637C7" w:rsidTr="009C660B">
        <w:trPr>
          <w:trHeight w:val="741"/>
        </w:trPr>
        <w:tc>
          <w:tcPr>
            <w:tcW w:w="3462" w:type="dxa"/>
          </w:tcPr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Широкопояс</w:t>
            </w:r>
            <w:proofErr w:type="spellEnd"/>
          </w:p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Олександр Юрійович</w:t>
            </w:r>
          </w:p>
        </w:tc>
        <w:tc>
          <w:tcPr>
            <w:tcW w:w="6285" w:type="dxa"/>
          </w:tcPr>
          <w:p w:rsidR="00B617D4" w:rsidRPr="00A637C7" w:rsidRDefault="00B617D4" w:rsidP="00B6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617D4" w:rsidRPr="00A637C7" w:rsidRDefault="00B617D4" w:rsidP="00B6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депутат міської ради, голова постійної комісії міської ради з питань соціальної політики, охорони здоро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в’я, освіти, культури та спорту (за згодою).</w:t>
            </w:r>
          </w:p>
        </w:tc>
      </w:tr>
      <w:tr w:rsidR="00B617D4" w:rsidRPr="00A637C7" w:rsidTr="00283B41">
        <w:trPr>
          <w:trHeight w:val="647"/>
        </w:trPr>
        <w:tc>
          <w:tcPr>
            <w:tcW w:w="3462" w:type="dxa"/>
          </w:tcPr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85" w:type="dxa"/>
          </w:tcPr>
          <w:p w:rsidR="00B617D4" w:rsidRPr="00A637C7" w:rsidRDefault="00B617D4" w:rsidP="00B6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A637C7" w:rsidRPr="00A637C7" w:rsidRDefault="00A637C7" w:rsidP="00A637C7">
      <w:pPr>
        <w:tabs>
          <w:tab w:val="right" w:pos="10440"/>
        </w:tabs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val="uk-UA" w:eastAsia="ru-RU"/>
        </w:rPr>
      </w:pPr>
    </w:p>
    <w:p w:rsidR="00A637C7" w:rsidRPr="00A637C7" w:rsidRDefault="00A637C7" w:rsidP="00A637C7">
      <w:pPr>
        <w:tabs>
          <w:tab w:val="right" w:pos="1044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Керуючий справами</w:t>
      </w:r>
    </w:p>
    <w:p w:rsidR="00A637C7" w:rsidRPr="00B617D4" w:rsidRDefault="00A637C7" w:rsidP="00B617D4">
      <w:pPr>
        <w:tabs>
          <w:tab w:val="right" w:pos="10440"/>
        </w:tabs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val="uk-UA" w:eastAsia="ru-RU"/>
        </w:rPr>
      </w:pP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виконавчого комітету міської ради                                              </w:t>
      </w:r>
      <w:r w:rsidR="003A2C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3A2C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655C2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О.П. Доля</w:t>
      </w: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</w:t>
      </w:r>
      <w:r w:rsidRPr="00A637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</w:p>
    <w:p w:rsidR="00283B41" w:rsidRDefault="00A637C7" w:rsidP="00A637C7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A637C7" w:rsidRPr="00A637C7" w:rsidRDefault="00A637C7" w:rsidP="00A637C7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3F3A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Додаток 1</w:t>
      </w:r>
    </w:p>
    <w:p w:rsidR="00A637C7" w:rsidRPr="00A637C7" w:rsidRDefault="00A637C7" w:rsidP="00A637C7">
      <w:pPr>
        <w:keepNext/>
        <w:spacing w:after="0" w:line="240" w:lineRule="auto"/>
        <w:ind w:right="-5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</w:t>
      </w: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A63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</w:t>
      </w: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 рішення виконавчого комітету</w:t>
      </w:r>
    </w:p>
    <w:p w:rsidR="00A637C7" w:rsidRPr="00A637C7" w:rsidRDefault="00A637C7" w:rsidP="00A63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міської ради </w:t>
      </w: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 14.12.2016  № 305</w:t>
      </w:r>
    </w:p>
    <w:p w:rsidR="00A637C7" w:rsidRPr="00A637C7" w:rsidRDefault="00A637C7" w:rsidP="00A637C7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</w:t>
      </w:r>
      <w:r w:rsidR="005C36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(у редакції</w:t>
      </w: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</w:t>
      </w:r>
    </w:p>
    <w:p w:rsidR="00A637C7" w:rsidRPr="00A637C7" w:rsidRDefault="00A637C7" w:rsidP="00A637C7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виконавчого комітету міської ради</w:t>
      </w:r>
    </w:p>
    <w:p w:rsidR="00A637C7" w:rsidRPr="00A637C7" w:rsidRDefault="00A637C7" w:rsidP="00A637C7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</w:t>
      </w:r>
      <w:r w:rsidR="005C36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від 11.04.2018  №  675</w:t>
      </w:r>
    </w:p>
    <w:p w:rsidR="00A637C7" w:rsidRPr="005C365F" w:rsidRDefault="005C365F" w:rsidP="00A637C7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  </w:t>
      </w:r>
      <w:r w:rsidR="004D4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09.12.2020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5C3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4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)</w:t>
      </w:r>
    </w:p>
    <w:p w:rsidR="00A637C7" w:rsidRPr="00A637C7" w:rsidRDefault="00A637C7" w:rsidP="00A6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637C7" w:rsidRPr="00A637C7" w:rsidRDefault="00A637C7" w:rsidP="00A637C7">
      <w:pPr>
        <w:tabs>
          <w:tab w:val="left" w:pos="720"/>
          <w:tab w:val="left" w:pos="6379"/>
        </w:tabs>
        <w:spacing w:after="0" w:line="240" w:lineRule="auto"/>
        <w:ind w:left="-180" w:hanging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</w:t>
      </w:r>
    </w:p>
    <w:p w:rsidR="00A637C7" w:rsidRPr="00A637C7" w:rsidRDefault="00A637C7" w:rsidP="00A6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координаційної ради з питань сім’ї, гендерної рівності, </w:t>
      </w:r>
    </w:p>
    <w:p w:rsidR="00A637C7" w:rsidRPr="00A637C7" w:rsidRDefault="00A637C7" w:rsidP="00A6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демографічного розвитку,  попередження насильства в сім’ї </w:t>
      </w:r>
    </w:p>
    <w:p w:rsidR="00A637C7" w:rsidRPr="00A637C7" w:rsidRDefault="00A637C7" w:rsidP="00A6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протидії торгівлі людьми  </w:t>
      </w:r>
    </w:p>
    <w:p w:rsidR="00A637C7" w:rsidRPr="00A637C7" w:rsidRDefault="00A637C7" w:rsidP="00A637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462"/>
        <w:gridCol w:w="6285"/>
      </w:tblGrid>
      <w:tr w:rsidR="00A637C7" w:rsidRPr="00A637C7" w:rsidTr="009C660B">
        <w:trPr>
          <w:trHeight w:val="819"/>
        </w:trPr>
        <w:tc>
          <w:tcPr>
            <w:tcW w:w="3462" w:type="dxa"/>
          </w:tcPr>
          <w:p w:rsidR="00486A55" w:rsidRDefault="00486A55" w:rsidP="00A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Борис </w:t>
            </w:r>
          </w:p>
          <w:p w:rsidR="00A637C7" w:rsidRPr="00A637C7" w:rsidRDefault="00486A55" w:rsidP="00A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Наталія Петрівна</w:t>
            </w:r>
            <w:r w:rsidR="00A637C7"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6285" w:type="dxa"/>
          </w:tcPr>
          <w:p w:rsidR="00A637C7" w:rsidRPr="00A637C7" w:rsidRDefault="00A637C7" w:rsidP="00A6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міського голови, голова координаційної ради;</w:t>
            </w:r>
          </w:p>
        </w:tc>
      </w:tr>
      <w:tr w:rsidR="00A637C7" w:rsidRPr="00A637C7" w:rsidTr="009C660B">
        <w:trPr>
          <w:trHeight w:val="807"/>
        </w:trPr>
        <w:tc>
          <w:tcPr>
            <w:tcW w:w="3462" w:type="dxa"/>
          </w:tcPr>
          <w:p w:rsidR="00A637C7" w:rsidRPr="00A637C7" w:rsidRDefault="00A637C7" w:rsidP="00A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Циба</w:t>
            </w:r>
            <w:proofErr w:type="spellEnd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A637C7" w:rsidRPr="00A637C7" w:rsidRDefault="00A637C7" w:rsidP="00A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Ярослав Володимирович</w:t>
            </w:r>
          </w:p>
        </w:tc>
        <w:tc>
          <w:tcPr>
            <w:tcW w:w="6285" w:type="dxa"/>
          </w:tcPr>
          <w:p w:rsidR="00A637C7" w:rsidRPr="00A637C7" w:rsidRDefault="00A637C7" w:rsidP="00A6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у справах сім’ї, молоді, фізичної культури та спорту міської ради, заступник голови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координаційної</w:t>
            </w:r>
            <w:proofErr w:type="spellEnd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ради.</w:t>
            </w:r>
          </w:p>
          <w:p w:rsidR="00A637C7" w:rsidRPr="00A637C7" w:rsidRDefault="00A637C7" w:rsidP="00A6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637C7" w:rsidRPr="00A637C7" w:rsidTr="009C660B">
        <w:trPr>
          <w:trHeight w:val="807"/>
        </w:trPr>
        <w:tc>
          <w:tcPr>
            <w:tcW w:w="3462" w:type="dxa"/>
          </w:tcPr>
          <w:p w:rsidR="00A637C7" w:rsidRDefault="00486A55" w:rsidP="00A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Чайковська</w:t>
            </w:r>
          </w:p>
          <w:p w:rsidR="00486A55" w:rsidRPr="00A637C7" w:rsidRDefault="00486A55" w:rsidP="00A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Яна Олегівна</w:t>
            </w:r>
          </w:p>
        </w:tc>
        <w:tc>
          <w:tcPr>
            <w:tcW w:w="6285" w:type="dxa"/>
          </w:tcPr>
          <w:p w:rsidR="00A637C7" w:rsidRPr="00A637C7" w:rsidRDefault="00A637C7" w:rsidP="00A6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управління у справах сім’ї, молоді, фізичної культури та спорту міської ради, секретар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координаційної</w:t>
            </w:r>
            <w:proofErr w:type="spellEnd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ради.</w:t>
            </w:r>
          </w:p>
        </w:tc>
      </w:tr>
      <w:tr w:rsidR="00A637C7" w:rsidRPr="00A637C7" w:rsidTr="009C660B">
        <w:trPr>
          <w:trHeight w:val="278"/>
        </w:trPr>
        <w:tc>
          <w:tcPr>
            <w:tcW w:w="3462" w:type="dxa"/>
          </w:tcPr>
          <w:p w:rsidR="00A637C7" w:rsidRPr="00A637C7" w:rsidRDefault="00A637C7" w:rsidP="00A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85" w:type="dxa"/>
          </w:tcPr>
          <w:p w:rsidR="00A637C7" w:rsidRPr="00A637C7" w:rsidRDefault="00A637C7" w:rsidP="00A6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        </w:t>
            </w:r>
          </w:p>
          <w:p w:rsidR="00A637C7" w:rsidRPr="00A637C7" w:rsidRDefault="00A637C7" w:rsidP="00A6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Члени комісії:</w:t>
            </w:r>
          </w:p>
        </w:tc>
      </w:tr>
      <w:tr w:rsidR="002861DD" w:rsidRPr="00A637C7" w:rsidTr="009C660B">
        <w:trPr>
          <w:trHeight w:val="278"/>
        </w:trPr>
        <w:tc>
          <w:tcPr>
            <w:tcW w:w="3462" w:type="dxa"/>
          </w:tcPr>
          <w:p w:rsidR="002861DD" w:rsidRPr="00A637C7" w:rsidRDefault="002861DD" w:rsidP="00A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85" w:type="dxa"/>
          </w:tcPr>
          <w:p w:rsidR="002861DD" w:rsidRPr="00A637C7" w:rsidRDefault="002861DD" w:rsidP="00A6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2861DD" w:rsidRPr="00A637C7" w:rsidTr="009C660B">
        <w:trPr>
          <w:trHeight w:val="278"/>
        </w:trPr>
        <w:tc>
          <w:tcPr>
            <w:tcW w:w="3462" w:type="dxa"/>
          </w:tcPr>
          <w:p w:rsidR="002861DD" w:rsidRPr="00A637C7" w:rsidRDefault="002861DD" w:rsidP="002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861DD" w:rsidRPr="00A637C7" w:rsidRDefault="002861DD" w:rsidP="002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Адамович</w:t>
            </w:r>
          </w:p>
          <w:p w:rsidR="002861DD" w:rsidRPr="00A637C7" w:rsidRDefault="002861DD" w:rsidP="002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Леся Вікторівна </w:t>
            </w:r>
          </w:p>
        </w:tc>
        <w:tc>
          <w:tcPr>
            <w:tcW w:w="6285" w:type="dxa"/>
          </w:tcPr>
          <w:p w:rsidR="002861DD" w:rsidRPr="00A637C7" w:rsidRDefault="002861DD" w:rsidP="0028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861DD" w:rsidRPr="00A637C7" w:rsidRDefault="002861DD" w:rsidP="0028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відділу культури і туризму міської ради;</w:t>
            </w:r>
          </w:p>
        </w:tc>
      </w:tr>
      <w:tr w:rsidR="002861DD" w:rsidRPr="00A637C7" w:rsidTr="009C660B">
        <w:trPr>
          <w:trHeight w:val="278"/>
        </w:trPr>
        <w:tc>
          <w:tcPr>
            <w:tcW w:w="3462" w:type="dxa"/>
          </w:tcPr>
          <w:p w:rsidR="002861DD" w:rsidRPr="00A637C7" w:rsidRDefault="002861DD" w:rsidP="0028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  <w:p w:rsidR="002861DD" w:rsidRPr="00A637C7" w:rsidRDefault="002861DD" w:rsidP="002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86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Гончарук</w:t>
            </w:r>
          </w:p>
          <w:p w:rsidR="002861DD" w:rsidRPr="00A637C7" w:rsidRDefault="002861DD" w:rsidP="0028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486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Тамара Василівна</w:t>
            </w:r>
          </w:p>
        </w:tc>
        <w:tc>
          <w:tcPr>
            <w:tcW w:w="6285" w:type="dxa"/>
          </w:tcPr>
          <w:p w:rsidR="002861DD" w:rsidRPr="00A637C7" w:rsidRDefault="002861DD" w:rsidP="0028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  <w:p w:rsidR="002861DD" w:rsidRPr="00A637C7" w:rsidRDefault="002861DD" w:rsidP="0028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освіти і науки міської ради;</w:t>
            </w:r>
          </w:p>
        </w:tc>
      </w:tr>
      <w:tr w:rsidR="002861DD" w:rsidRPr="00A637C7" w:rsidTr="009C660B">
        <w:trPr>
          <w:trHeight w:val="542"/>
        </w:trPr>
        <w:tc>
          <w:tcPr>
            <w:tcW w:w="3462" w:type="dxa"/>
          </w:tcPr>
          <w:p w:rsidR="002861DD" w:rsidRPr="00A637C7" w:rsidRDefault="002861DD" w:rsidP="002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861DD" w:rsidRPr="00A637C7" w:rsidRDefault="002861DD" w:rsidP="002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Вошко</w:t>
            </w:r>
          </w:p>
          <w:p w:rsidR="002861DD" w:rsidRPr="00A637C7" w:rsidRDefault="002861DD" w:rsidP="002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Інна Василівна </w:t>
            </w:r>
          </w:p>
        </w:tc>
        <w:tc>
          <w:tcPr>
            <w:tcW w:w="6285" w:type="dxa"/>
          </w:tcPr>
          <w:p w:rsidR="002861DD" w:rsidRPr="00A637C7" w:rsidRDefault="002861DD" w:rsidP="0028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861DD" w:rsidRPr="00A637C7" w:rsidRDefault="002861DD" w:rsidP="0028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83B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комунальне некомерційне підприємство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„Центр первинної медико-санітарної допомоги міста Новограда-Волинського“;</w:t>
            </w:r>
          </w:p>
        </w:tc>
      </w:tr>
      <w:tr w:rsidR="002861DD" w:rsidRPr="00A637C7" w:rsidTr="009C660B">
        <w:trPr>
          <w:trHeight w:val="542"/>
        </w:trPr>
        <w:tc>
          <w:tcPr>
            <w:tcW w:w="3462" w:type="dxa"/>
          </w:tcPr>
          <w:p w:rsidR="002861DD" w:rsidRPr="00A637C7" w:rsidRDefault="002861DD" w:rsidP="002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861DD" w:rsidRPr="00A637C7" w:rsidRDefault="002861DD" w:rsidP="002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931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Становська</w:t>
            </w:r>
            <w:proofErr w:type="spellEnd"/>
          </w:p>
          <w:p w:rsidR="002861DD" w:rsidRPr="00A637C7" w:rsidRDefault="002861DD" w:rsidP="002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31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Леся Василівна</w:t>
            </w:r>
          </w:p>
        </w:tc>
        <w:tc>
          <w:tcPr>
            <w:tcW w:w="6285" w:type="dxa"/>
          </w:tcPr>
          <w:p w:rsidR="002861DD" w:rsidRPr="00A637C7" w:rsidRDefault="002861DD" w:rsidP="0028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861DD" w:rsidRPr="00A637C7" w:rsidRDefault="002861DD" w:rsidP="0028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відділу з питань охорони здоров’я та медичного забезпечення міської ради;</w:t>
            </w:r>
          </w:p>
        </w:tc>
      </w:tr>
      <w:tr w:rsidR="002861DD" w:rsidRPr="00A637C7" w:rsidTr="009C660B">
        <w:trPr>
          <w:trHeight w:val="542"/>
        </w:trPr>
        <w:tc>
          <w:tcPr>
            <w:tcW w:w="3462" w:type="dxa"/>
          </w:tcPr>
          <w:p w:rsidR="002861DD" w:rsidRPr="00A637C7" w:rsidRDefault="002861DD" w:rsidP="002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85" w:type="dxa"/>
          </w:tcPr>
          <w:p w:rsidR="002861DD" w:rsidRPr="00A637C7" w:rsidRDefault="002861DD" w:rsidP="0028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861DD" w:rsidRPr="00A637C7" w:rsidTr="009C660B">
        <w:trPr>
          <w:trHeight w:val="542"/>
        </w:trPr>
        <w:tc>
          <w:tcPr>
            <w:tcW w:w="3462" w:type="dxa"/>
          </w:tcPr>
          <w:p w:rsidR="002861DD" w:rsidRDefault="002861DD" w:rsidP="002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2861DD" w:rsidRPr="00A637C7" w:rsidRDefault="002861DD" w:rsidP="002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Лариса Вікторівна</w:t>
            </w:r>
          </w:p>
        </w:tc>
        <w:tc>
          <w:tcPr>
            <w:tcW w:w="6285" w:type="dxa"/>
          </w:tcPr>
          <w:p w:rsidR="002861DD" w:rsidRPr="00A637C7" w:rsidRDefault="002861DD" w:rsidP="0028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волонтер міжнародного благодійного фонду «Місія в Україну»;</w:t>
            </w:r>
          </w:p>
        </w:tc>
      </w:tr>
      <w:tr w:rsidR="002861DD" w:rsidRPr="00A637C7" w:rsidTr="009C660B">
        <w:trPr>
          <w:trHeight w:val="529"/>
        </w:trPr>
        <w:tc>
          <w:tcPr>
            <w:tcW w:w="3462" w:type="dxa"/>
          </w:tcPr>
          <w:p w:rsidR="002861DD" w:rsidRPr="00A637C7" w:rsidRDefault="002861DD" w:rsidP="002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861DD" w:rsidRPr="00A637C7" w:rsidRDefault="002861DD" w:rsidP="002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Лапинська</w:t>
            </w:r>
            <w:proofErr w:type="spellEnd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2861DD" w:rsidRPr="00A637C7" w:rsidRDefault="002861DD" w:rsidP="002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Антоніна Андріївна</w:t>
            </w:r>
          </w:p>
        </w:tc>
        <w:tc>
          <w:tcPr>
            <w:tcW w:w="6285" w:type="dxa"/>
          </w:tcPr>
          <w:p w:rsidR="002861DD" w:rsidRPr="00A637C7" w:rsidRDefault="002861DD" w:rsidP="0028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861DD" w:rsidRPr="00A637C7" w:rsidRDefault="002861DD" w:rsidP="0028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ектор Новоград-Волинського центру соціальних 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служб;</w:t>
            </w:r>
          </w:p>
        </w:tc>
      </w:tr>
      <w:tr w:rsidR="002861DD" w:rsidRPr="00A637C7" w:rsidTr="009C660B">
        <w:trPr>
          <w:trHeight w:val="529"/>
        </w:trPr>
        <w:tc>
          <w:tcPr>
            <w:tcW w:w="3462" w:type="dxa"/>
          </w:tcPr>
          <w:p w:rsidR="002861DD" w:rsidRPr="00A637C7" w:rsidRDefault="002861DD" w:rsidP="002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861DD" w:rsidRPr="00A637C7" w:rsidRDefault="002861DD" w:rsidP="002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Лойко</w:t>
            </w:r>
            <w:proofErr w:type="spellEnd"/>
          </w:p>
          <w:p w:rsidR="002861DD" w:rsidRPr="00A637C7" w:rsidRDefault="002861DD" w:rsidP="002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Нонна Олександрівна</w:t>
            </w:r>
          </w:p>
        </w:tc>
        <w:tc>
          <w:tcPr>
            <w:tcW w:w="6285" w:type="dxa"/>
          </w:tcPr>
          <w:p w:rsidR="002861DD" w:rsidRPr="00A637C7" w:rsidRDefault="002861DD" w:rsidP="0028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861DD" w:rsidRPr="00A637C7" w:rsidRDefault="002861DD" w:rsidP="0028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 у справах дітей управління у справах сім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ї, молоді, фізичної культури та спорту міської ради;</w:t>
            </w:r>
          </w:p>
        </w:tc>
      </w:tr>
      <w:tr w:rsidR="002861DD" w:rsidRPr="00A637C7" w:rsidTr="009C660B">
        <w:trPr>
          <w:trHeight w:val="529"/>
        </w:trPr>
        <w:tc>
          <w:tcPr>
            <w:tcW w:w="3462" w:type="dxa"/>
          </w:tcPr>
          <w:p w:rsidR="002861DD" w:rsidRPr="00A637C7" w:rsidRDefault="002861DD" w:rsidP="002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85" w:type="dxa"/>
          </w:tcPr>
          <w:p w:rsidR="002861DD" w:rsidRPr="00A637C7" w:rsidRDefault="002861DD" w:rsidP="0028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861DD" w:rsidRPr="004D497D" w:rsidTr="009C660B">
        <w:trPr>
          <w:trHeight w:val="542"/>
        </w:trPr>
        <w:tc>
          <w:tcPr>
            <w:tcW w:w="3462" w:type="dxa"/>
          </w:tcPr>
          <w:p w:rsidR="002861DD" w:rsidRPr="00A637C7" w:rsidRDefault="002861DD" w:rsidP="002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861DD" w:rsidRPr="00A637C7" w:rsidRDefault="002861DD" w:rsidP="002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Талько </w:t>
            </w:r>
          </w:p>
          <w:p w:rsidR="002861DD" w:rsidRPr="00A637C7" w:rsidRDefault="002861DD" w:rsidP="002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Оксана Миколаївна</w:t>
            </w:r>
          </w:p>
        </w:tc>
        <w:tc>
          <w:tcPr>
            <w:tcW w:w="6285" w:type="dxa"/>
          </w:tcPr>
          <w:p w:rsidR="002861DD" w:rsidRPr="00A637C7" w:rsidRDefault="002861DD" w:rsidP="0028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861DD" w:rsidRPr="00A637C7" w:rsidRDefault="002861DD" w:rsidP="0028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відділу інформації та </w:t>
            </w:r>
            <w:proofErr w:type="spellStart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зв’язків</w:t>
            </w:r>
            <w:proofErr w:type="spellEnd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громадськістю міської ради;</w:t>
            </w:r>
          </w:p>
        </w:tc>
      </w:tr>
      <w:tr w:rsidR="002861DD" w:rsidRPr="00A637C7" w:rsidTr="009C660B">
        <w:trPr>
          <w:trHeight w:val="643"/>
        </w:trPr>
        <w:tc>
          <w:tcPr>
            <w:tcW w:w="3462" w:type="dxa"/>
          </w:tcPr>
          <w:p w:rsidR="002861DD" w:rsidRPr="00A637C7" w:rsidRDefault="002861DD" w:rsidP="002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861DD" w:rsidRPr="00A637C7" w:rsidRDefault="002861DD" w:rsidP="002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Сербін</w:t>
            </w:r>
            <w:proofErr w:type="spellEnd"/>
          </w:p>
          <w:p w:rsidR="002861DD" w:rsidRPr="00A637C7" w:rsidRDefault="002861DD" w:rsidP="002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Віктор Андрійович</w:t>
            </w:r>
          </w:p>
        </w:tc>
        <w:tc>
          <w:tcPr>
            <w:tcW w:w="6285" w:type="dxa"/>
          </w:tcPr>
          <w:p w:rsidR="002861DD" w:rsidRPr="00A637C7" w:rsidRDefault="002861DD" w:rsidP="0028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861DD" w:rsidRPr="00A637C7" w:rsidRDefault="002861DD" w:rsidP="0028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міського центру зайнятості (за згодою).</w:t>
            </w:r>
          </w:p>
        </w:tc>
      </w:tr>
    </w:tbl>
    <w:p w:rsidR="00A637C7" w:rsidRPr="00A637C7" w:rsidRDefault="00A637C7" w:rsidP="00A637C7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37C7" w:rsidRPr="00A637C7" w:rsidRDefault="00A637C7" w:rsidP="00A637C7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37C7" w:rsidRPr="00A637C7" w:rsidRDefault="00A637C7" w:rsidP="00A637C7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37C7" w:rsidRPr="00A637C7" w:rsidRDefault="00A637C7" w:rsidP="00A637C7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Керуючий справами</w:t>
      </w:r>
    </w:p>
    <w:p w:rsidR="00A637C7" w:rsidRPr="00A637C7" w:rsidRDefault="00A637C7" w:rsidP="00A637C7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 комітету міської ради                                                 </w:t>
      </w:r>
      <w:r w:rsidR="003A2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A6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A2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О.П. Доля</w:t>
      </w:r>
    </w:p>
    <w:p w:rsidR="00A637C7" w:rsidRPr="00A637C7" w:rsidRDefault="00A637C7" w:rsidP="00A6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37C7" w:rsidRPr="00A637C7" w:rsidRDefault="00A637C7" w:rsidP="00A6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637C7" w:rsidRPr="00A637C7" w:rsidRDefault="00A637C7" w:rsidP="00A637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A637C7" w:rsidRPr="00A637C7" w:rsidRDefault="00A637C7" w:rsidP="00A637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A637C7" w:rsidRPr="00A637C7" w:rsidRDefault="00A637C7" w:rsidP="00A637C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 w:eastAsia="ru-RU"/>
        </w:rPr>
      </w:pPr>
    </w:p>
    <w:p w:rsidR="00A637C7" w:rsidRPr="00A637C7" w:rsidRDefault="00A637C7" w:rsidP="00A6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637C7" w:rsidRPr="00A637C7" w:rsidRDefault="00A637C7" w:rsidP="00A6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637C7" w:rsidRPr="00A637C7" w:rsidRDefault="00A637C7" w:rsidP="00A6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637C7" w:rsidRPr="00A637C7" w:rsidRDefault="00A637C7" w:rsidP="00A6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637C7" w:rsidRPr="00A637C7" w:rsidRDefault="00A637C7" w:rsidP="00A6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637C7" w:rsidRPr="00A637C7" w:rsidRDefault="00A637C7" w:rsidP="00A6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637C7" w:rsidRPr="00A637C7" w:rsidRDefault="00A637C7" w:rsidP="00A6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637C7" w:rsidRPr="00A637C7" w:rsidRDefault="00A637C7" w:rsidP="00A6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637C7" w:rsidRPr="00A637C7" w:rsidRDefault="00A637C7" w:rsidP="00A6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637C7" w:rsidRPr="00A637C7" w:rsidRDefault="00A637C7" w:rsidP="00A6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637C7" w:rsidRPr="00A637C7" w:rsidRDefault="00A637C7" w:rsidP="00A6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637C7" w:rsidRPr="00A637C7" w:rsidRDefault="00A637C7" w:rsidP="00A6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637C7" w:rsidRPr="00A637C7" w:rsidRDefault="00A637C7" w:rsidP="00A6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637C7" w:rsidRPr="00A637C7" w:rsidRDefault="00A637C7" w:rsidP="00A6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637C7" w:rsidRPr="00A637C7" w:rsidRDefault="00A637C7" w:rsidP="00A6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637C7" w:rsidRPr="00A637C7" w:rsidRDefault="00A637C7" w:rsidP="00A6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637C7" w:rsidRPr="00A637C7" w:rsidRDefault="00A637C7" w:rsidP="00A6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637C7" w:rsidRPr="00A637C7" w:rsidRDefault="00A637C7" w:rsidP="00A6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637C7" w:rsidRPr="00A637C7" w:rsidRDefault="00A637C7" w:rsidP="00A6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637C7" w:rsidRPr="00A637C7" w:rsidRDefault="00A637C7" w:rsidP="00A6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637C7" w:rsidRPr="00A637C7" w:rsidRDefault="00A637C7" w:rsidP="00A6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637C7" w:rsidRPr="00A637C7" w:rsidRDefault="00A637C7" w:rsidP="00A6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637C7" w:rsidRPr="00A637C7" w:rsidRDefault="00A637C7" w:rsidP="00A6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637C7" w:rsidRPr="00A637C7" w:rsidRDefault="00A637C7" w:rsidP="00A6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637C7" w:rsidRPr="00A637C7" w:rsidRDefault="00A637C7" w:rsidP="00A6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637C7" w:rsidRPr="00A637C7" w:rsidRDefault="00A637C7" w:rsidP="00A6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637C7" w:rsidRPr="00A637C7" w:rsidRDefault="00A637C7" w:rsidP="003F3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637C7" w:rsidRPr="00A637C7" w:rsidRDefault="00A637C7" w:rsidP="003F3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637C7" w:rsidRPr="00A637C7" w:rsidRDefault="00A637C7" w:rsidP="00A637C7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Додаток 1</w:t>
      </w:r>
    </w:p>
    <w:p w:rsidR="00A637C7" w:rsidRPr="00A637C7" w:rsidRDefault="00A637C7" w:rsidP="00A637C7">
      <w:pPr>
        <w:keepNext/>
        <w:spacing w:after="0" w:line="240" w:lineRule="auto"/>
        <w:ind w:right="-5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д</w:t>
      </w: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 рішення виконавчого комітету</w:t>
      </w:r>
    </w:p>
    <w:p w:rsidR="00A637C7" w:rsidRPr="00A637C7" w:rsidRDefault="00A637C7" w:rsidP="00A63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міської ради </w:t>
      </w: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  14.12.2016</w:t>
      </w:r>
      <w:r w:rsidR="003A2C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№</w:t>
      </w: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306</w:t>
      </w:r>
    </w:p>
    <w:p w:rsidR="00A637C7" w:rsidRPr="00A637C7" w:rsidRDefault="00A637C7" w:rsidP="00A637C7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</w:t>
      </w:r>
      <w:r w:rsidR="005C36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(у редакції</w:t>
      </w: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</w:t>
      </w:r>
    </w:p>
    <w:p w:rsidR="00A637C7" w:rsidRPr="00A637C7" w:rsidRDefault="00A637C7" w:rsidP="00A637C7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виконавчого комітету міської ради</w:t>
      </w:r>
    </w:p>
    <w:p w:rsidR="00A637C7" w:rsidRDefault="00A637C7" w:rsidP="00A637C7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</w:t>
      </w:r>
      <w:r w:rsidR="005C36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від  11.04.2018  №  675;</w:t>
      </w:r>
    </w:p>
    <w:p w:rsidR="005C365F" w:rsidRPr="00A637C7" w:rsidRDefault="005C365F" w:rsidP="00A637C7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від    </w:t>
      </w:r>
      <w:r w:rsidR="004D49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09.12.2020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№ </w:t>
      </w:r>
      <w:r w:rsidR="004D49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12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)</w:t>
      </w:r>
    </w:p>
    <w:p w:rsidR="00A637C7" w:rsidRPr="00A637C7" w:rsidRDefault="00A637C7" w:rsidP="00A637C7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A637C7" w:rsidRPr="00A637C7" w:rsidRDefault="00A637C7" w:rsidP="00A637C7">
      <w:pPr>
        <w:tabs>
          <w:tab w:val="left" w:pos="720"/>
          <w:tab w:val="left" w:pos="6379"/>
        </w:tabs>
        <w:spacing w:after="0" w:line="240" w:lineRule="auto"/>
        <w:ind w:left="-180" w:hanging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</w:t>
      </w:r>
    </w:p>
    <w:p w:rsidR="00A637C7" w:rsidRPr="00A637C7" w:rsidRDefault="00A637C7" w:rsidP="00A6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 діючої робочої групи з питань оздоровлення та відпочинку дітей </w:t>
      </w:r>
    </w:p>
    <w:p w:rsidR="00A637C7" w:rsidRPr="00A637C7" w:rsidRDefault="005A133F" w:rsidP="00A6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Новогр</w:t>
      </w:r>
      <w:r w:rsidR="008D42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ад-Волинської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</w:t>
      </w:r>
      <w:r w:rsidR="00A637C7" w:rsidRPr="00A6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637C7" w:rsidRPr="00A637C7" w:rsidRDefault="00A637C7" w:rsidP="00A637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9"/>
        <w:gridCol w:w="6176"/>
      </w:tblGrid>
      <w:tr w:rsidR="00A637C7" w:rsidRPr="00A637C7" w:rsidTr="00B617D4">
        <w:tc>
          <w:tcPr>
            <w:tcW w:w="3179" w:type="dxa"/>
          </w:tcPr>
          <w:p w:rsidR="003A2CBE" w:rsidRDefault="003A2CBE" w:rsidP="00A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Борис</w:t>
            </w:r>
          </w:p>
          <w:p w:rsidR="00A637C7" w:rsidRPr="00A637C7" w:rsidRDefault="003A2CBE" w:rsidP="00A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Наталія Петрівна</w:t>
            </w:r>
            <w:r w:rsidR="00A637C7"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6176" w:type="dxa"/>
          </w:tcPr>
          <w:p w:rsidR="00A637C7" w:rsidRPr="00A637C7" w:rsidRDefault="00A637C7" w:rsidP="00A6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міського голови, голова робочої групи;</w:t>
            </w:r>
          </w:p>
        </w:tc>
      </w:tr>
      <w:tr w:rsidR="00A637C7" w:rsidRPr="00A637C7" w:rsidTr="00B617D4">
        <w:tc>
          <w:tcPr>
            <w:tcW w:w="3179" w:type="dxa"/>
          </w:tcPr>
          <w:p w:rsidR="00A637C7" w:rsidRPr="00A637C7" w:rsidRDefault="00A637C7" w:rsidP="00A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637C7" w:rsidRPr="00A637C7" w:rsidRDefault="00A637C7" w:rsidP="00A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Циба</w:t>
            </w:r>
            <w:proofErr w:type="spellEnd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A637C7" w:rsidRPr="00A637C7" w:rsidRDefault="00A637C7" w:rsidP="00A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Ярослав Володимирович</w:t>
            </w:r>
          </w:p>
        </w:tc>
        <w:tc>
          <w:tcPr>
            <w:tcW w:w="6176" w:type="dxa"/>
          </w:tcPr>
          <w:p w:rsidR="00A637C7" w:rsidRPr="00A637C7" w:rsidRDefault="00A637C7" w:rsidP="00A6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637C7" w:rsidRPr="00A637C7" w:rsidRDefault="00A637C7" w:rsidP="00A6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у справах сім’ї, молоді, фізичної культури та спорту міської ради, заступник голови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робочої</w:t>
            </w:r>
            <w:proofErr w:type="spellEnd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групи</w:t>
            </w:r>
            <w:proofErr w:type="spellEnd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637C7" w:rsidRPr="00A637C7" w:rsidRDefault="00A637C7" w:rsidP="00A6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637C7" w:rsidRPr="00A637C7" w:rsidTr="00B617D4">
        <w:trPr>
          <w:trHeight w:val="1608"/>
        </w:trPr>
        <w:tc>
          <w:tcPr>
            <w:tcW w:w="3179" w:type="dxa"/>
          </w:tcPr>
          <w:p w:rsidR="00A637C7" w:rsidRPr="00A637C7" w:rsidRDefault="003A2CBE" w:rsidP="00A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Чайковська</w:t>
            </w:r>
          </w:p>
          <w:p w:rsidR="00A637C7" w:rsidRPr="00A637C7" w:rsidRDefault="003A2CBE" w:rsidP="00A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Яна Олегівна</w:t>
            </w:r>
          </w:p>
          <w:p w:rsidR="00A637C7" w:rsidRPr="00A637C7" w:rsidRDefault="00A637C7" w:rsidP="00A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76" w:type="dxa"/>
          </w:tcPr>
          <w:p w:rsidR="00A637C7" w:rsidRPr="00A637C7" w:rsidRDefault="00A637C7" w:rsidP="00A6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управління у справах сім’ї, молоді, фізичної культури та спорту міської ради, секретар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робочої</w:t>
            </w:r>
            <w:proofErr w:type="spellEnd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групи</w:t>
            </w:r>
            <w:proofErr w:type="spellEnd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637C7" w:rsidRPr="00A637C7" w:rsidRDefault="00A637C7" w:rsidP="00A6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     </w:t>
            </w:r>
          </w:p>
          <w:p w:rsidR="00A637C7" w:rsidRPr="00A637C7" w:rsidRDefault="00A637C7" w:rsidP="00A63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Члени комісії:</w:t>
            </w:r>
          </w:p>
          <w:p w:rsidR="00A637C7" w:rsidRPr="00A637C7" w:rsidRDefault="00A637C7" w:rsidP="00A6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637C7" w:rsidRPr="00A637C7" w:rsidTr="00B617D4">
        <w:tc>
          <w:tcPr>
            <w:tcW w:w="3179" w:type="dxa"/>
          </w:tcPr>
          <w:p w:rsidR="00A637C7" w:rsidRPr="00A637C7" w:rsidRDefault="00A637C7" w:rsidP="00A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Ващук</w:t>
            </w:r>
          </w:p>
          <w:p w:rsidR="00A637C7" w:rsidRPr="00A637C7" w:rsidRDefault="00A637C7" w:rsidP="00A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Тетяна Володимирівна</w:t>
            </w:r>
          </w:p>
        </w:tc>
        <w:tc>
          <w:tcPr>
            <w:tcW w:w="6176" w:type="dxa"/>
          </w:tcPr>
          <w:p w:rsidR="00A637C7" w:rsidRPr="00A637C7" w:rsidRDefault="00A637C7" w:rsidP="00A6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освіти і науки міської ради;</w:t>
            </w:r>
          </w:p>
        </w:tc>
      </w:tr>
      <w:tr w:rsidR="00017803" w:rsidRPr="00A637C7" w:rsidTr="00B617D4">
        <w:tc>
          <w:tcPr>
            <w:tcW w:w="3179" w:type="dxa"/>
          </w:tcPr>
          <w:p w:rsidR="00017803" w:rsidRPr="00A637C7" w:rsidRDefault="00017803" w:rsidP="00A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76" w:type="dxa"/>
          </w:tcPr>
          <w:p w:rsidR="00017803" w:rsidRPr="00A637C7" w:rsidRDefault="00017803" w:rsidP="00A6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17803" w:rsidRPr="00A637C7" w:rsidTr="00B617D4">
        <w:tc>
          <w:tcPr>
            <w:tcW w:w="3179" w:type="dxa"/>
          </w:tcPr>
          <w:p w:rsidR="00017803" w:rsidRDefault="00017803" w:rsidP="00A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Гордієнко</w:t>
            </w:r>
          </w:p>
          <w:p w:rsidR="00017803" w:rsidRPr="00A637C7" w:rsidRDefault="00017803" w:rsidP="00A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Олександр Сергійович</w:t>
            </w:r>
          </w:p>
        </w:tc>
        <w:tc>
          <w:tcPr>
            <w:tcW w:w="6176" w:type="dxa"/>
          </w:tcPr>
          <w:p w:rsidR="00017803" w:rsidRPr="00A637C7" w:rsidRDefault="00017803" w:rsidP="00A6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голова ГО «Федерація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кіокушинкай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карате Житомирської області»;</w:t>
            </w:r>
          </w:p>
        </w:tc>
      </w:tr>
      <w:tr w:rsidR="00A637C7" w:rsidRPr="004D497D" w:rsidTr="00B617D4">
        <w:tc>
          <w:tcPr>
            <w:tcW w:w="3179" w:type="dxa"/>
          </w:tcPr>
          <w:p w:rsidR="00A637C7" w:rsidRPr="00A637C7" w:rsidRDefault="00A637C7" w:rsidP="00A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637C7" w:rsidRPr="00A637C7" w:rsidRDefault="00A637C7" w:rsidP="00A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Господинчик</w:t>
            </w:r>
            <w:proofErr w:type="spellEnd"/>
          </w:p>
          <w:p w:rsidR="00A637C7" w:rsidRPr="00A637C7" w:rsidRDefault="00A637C7" w:rsidP="00A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Володимир Миколайович</w:t>
            </w:r>
          </w:p>
        </w:tc>
        <w:tc>
          <w:tcPr>
            <w:tcW w:w="6176" w:type="dxa"/>
          </w:tcPr>
          <w:p w:rsidR="00A637C7" w:rsidRPr="00A637C7" w:rsidRDefault="00A637C7" w:rsidP="00A6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637C7" w:rsidRPr="00A637C7" w:rsidRDefault="00A637C7" w:rsidP="00A6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відокремленого підрозділу Житомирської області громадської організації СУВІ АТО;</w:t>
            </w:r>
          </w:p>
        </w:tc>
      </w:tr>
      <w:tr w:rsidR="00A637C7" w:rsidRPr="00A637C7" w:rsidTr="00B617D4">
        <w:tc>
          <w:tcPr>
            <w:tcW w:w="3179" w:type="dxa"/>
          </w:tcPr>
          <w:p w:rsidR="00A637C7" w:rsidRPr="00A637C7" w:rsidRDefault="00A637C7" w:rsidP="00A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  <w:p w:rsidR="00A637C7" w:rsidRPr="00483B4C" w:rsidRDefault="00815232" w:rsidP="00A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83B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Барашовець</w:t>
            </w:r>
            <w:proofErr w:type="spellEnd"/>
          </w:p>
          <w:p w:rsidR="00815232" w:rsidRPr="00A637C7" w:rsidRDefault="00815232" w:rsidP="00A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483B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Галина Петрівна</w:t>
            </w:r>
          </w:p>
        </w:tc>
        <w:tc>
          <w:tcPr>
            <w:tcW w:w="6176" w:type="dxa"/>
          </w:tcPr>
          <w:p w:rsidR="00A637C7" w:rsidRPr="00A637C7" w:rsidRDefault="00A637C7" w:rsidP="00A6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  <w:p w:rsidR="00815232" w:rsidRPr="0059311A" w:rsidRDefault="00815232" w:rsidP="00815232">
            <w:pPr>
              <w:tabs>
                <w:tab w:val="left" w:pos="744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9311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медичний директор </w:t>
            </w:r>
            <w:r w:rsidRPr="0059311A"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val="uk-UA" w:eastAsia="ru-RU"/>
              </w:rPr>
              <w:t>к</w:t>
            </w:r>
            <w:r w:rsidRPr="0059311A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>омунального некомерційного підприємства «Центр  первинної медико-санітарної  допомоги» Новоград-Волинської міської ради</w:t>
            </w:r>
            <w:r w:rsidRPr="0059311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  <w:t>;</w:t>
            </w:r>
          </w:p>
          <w:p w:rsidR="00A637C7" w:rsidRPr="00A637C7" w:rsidRDefault="00A637C7" w:rsidP="00A6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C50E98" w:rsidRPr="00A637C7" w:rsidTr="00B617D4">
        <w:tc>
          <w:tcPr>
            <w:tcW w:w="3179" w:type="dxa"/>
          </w:tcPr>
          <w:p w:rsidR="00C50E98" w:rsidRPr="00C50E98" w:rsidRDefault="00C50E98" w:rsidP="00A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50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Добровольна</w:t>
            </w:r>
            <w:proofErr w:type="spellEnd"/>
            <w:r w:rsidRPr="00C50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50E98" w:rsidRPr="00A637C7" w:rsidRDefault="00C50E98" w:rsidP="00A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C50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Ольга Харитонівна</w:t>
            </w:r>
          </w:p>
        </w:tc>
        <w:tc>
          <w:tcPr>
            <w:tcW w:w="6176" w:type="dxa"/>
          </w:tcPr>
          <w:p w:rsidR="00C50E98" w:rsidRPr="00A637C7" w:rsidRDefault="00C50E98" w:rsidP="00A6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Pr="00C50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иректор ПДМ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</w:tr>
      <w:tr w:rsidR="00A637C7" w:rsidRPr="00A637C7" w:rsidTr="00B617D4">
        <w:tc>
          <w:tcPr>
            <w:tcW w:w="3179" w:type="dxa"/>
          </w:tcPr>
          <w:p w:rsidR="00A637C7" w:rsidRPr="00A637C7" w:rsidRDefault="00A637C7" w:rsidP="00A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637C7" w:rsidRPr="00A637C7" w:rsidRDefault="00A637C7" w:rsidP="00A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Дутчак </w:t>
            </w:r>
          </w:p>
          <w:p w:rsidR="00A637C7" w:rsidRPr="00A637C7" w:rsidRDefault="00A637C7" w:rsidP="00A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Любомир Романович</w:t>
            </w:r>
          </w:p>
        </w:tc>
        <w:tc>
          <w:tcPr>
            <w:tcW w:w="6176" w:type="dxa"/>
          </w:tcPr>
          <w:p w:rsidR="00A637C7" w:rsidRPr="00A637C7" w:rsidRDefault="00A637C7" w:rsidP="00A6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637C7" w:rsidRPr="00A637C7" w:rsidRDefault="00A637C7" w:rsidP="00A6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з питань охорони здоров’я та медичного забезпечення міської ради;</w:t>
            </w:r>
          </w:p>
        </w:tc>
      </w:tr>
      <w:tr w:rsidR="00A637C7" w:rsidRPr="00A637C7" w:rsidTr="00B617D4">
        <w:tc>
          <w:tcPr>
            <w:tcW w:w="3179" w:type="dxa"/>
          </w:tcPr>
          <w:p w:rsidR="00A637C7" w:rsidRPr="00A637C7" w:rsidRDefault="00A637C7" w:rsidP="00A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637C7" w:rsidRPr="00A637C7" w:rsidRDefault="00A637C7" w:rsidP="00A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Лапинська</w:t>
            </w:r>
            <w:proofErr w:type="spellEnd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A637C7" w:rsidRPr="00A637C7" w:rsidRDefault="00A637C7" w:rsidP="00A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Антоніна Андріївна</w:t>
            </w:r>
          </w:p>
        </w:tc>
        <w:tc>
          <w:tcPr>
            <w:tcW w:w="6176" w:type="dxa"/>
          </w:tcPr>
          <w:p w:rsidR="00A637C7" w:rsidRPr="00A637C7" w:rsidRDefault="00A637C7" w:rsidP="00A6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637C7" w:rsidRPr="00A637C7" w:rsidRDefault="005A133F" w:rsidP="00A6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ектор Новоград-Волинського центру соціальних 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служб;</w:t>
            </w:r>
          </w:p>
        </w:tc>
      </w:tr>
      <w:tr w:rsidR="00B617D4" w:rsidRPr="00A637C7" w:rsidTr="00B617D4">
        <w:tc>
          <w:tcPr>
            <w:tcW w:w="3179" w:type="dxa"/>
          </w:tcPr>
          <w:p w:rsidR="00B617D4" w:rsidRPr="00A637C7" w:rsidRDefault="00B617D4" w:rsidP="00A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76" w:type="dxa"/>
          </w:tcPr>
          <w:p w:rsidR="00B617D4" w:rsidRPr="00A637C7" w:rsidRDefault="00B617D4" w:rsidP="00A6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17D4" w:rsidRPr="00A637C7" w:rsidTr="00B617D4">
        <w:tc>
          <w:tcPr>
            <w:tcW w:w="3179" w:type="dxa"/>
          </w:tcPr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Лойко</w:t>
            </w:r>
            <w:proofErr w:type="spellEnd"/>
          </w:p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Нонна Олександрівна</w:t>
            </w:r>
          </w:p>
        </w:tc>
        <w:tc>
          <w:tcPr>
            <w:tcW w:w="6176" w:type="dxa"/>
          </w:tcPr>
          <w:p w:rsidR="00B617D4" w:rsidRPr="00A637C7" w:rsidRDefault="00B617D4" w:rsidP="00B6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 у справах дітей управління у справах сім’ї, молоді, фізичної культури та спорту міської ради;</w:t>
            </w:r>
          </w:p>
        </w:tc>
      </w:tr>
      <w:tr w:rsidR="00B617D4" w:rsidRPr="004D497D" w:rsidTr="00B617D4">
        <w:tc>
          <w:tcPr>
            <w:tcW w:w="3179" w:type="dxa"/>
          </w:tcPr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Талько</w:t>
            </w:r>
          </w:p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Оксана Миколаївна</w:t>
            </w:r>
          </w:p>
        </w:tc>
        <w:tc>
          <w:tcPr>
            <w:tcW w:w="6176" w:type="dxa"/>
          </w:tcPr>
          <w:p w:rsidR="00B617D4" w:rsidRPr="00A637C7" w:rsidRDefault="00B617D4" w:rsidP="00B6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617D4" w:rsidRPr="00A637C7" w:rsidRDefault="00B617D4" w:rsidP="00B6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ачальник відділу інформації та </w:t>
            </w:r>
            <w:proofErr w:type="spellStart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зв’язків</w:t>
            </w:r>
            <w:proofErr w:type="spellEnd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громадськістю міської ради;</w:t>
            </w:r>
          </w:p>
        </w:tc>
      </w:tr>
      <w:tr w:rsidR="008D4202" w:rsidRPr="004D497D" w:rsidTr="00B617D4">
        <w:tc>
          <w:tcPr>
            <w:tcW w:w="3179" w:type="dxa"/>
          </w:tcPr>
          <w:p w:rsidR="008D4202" w:rsidRPr="00A637C7" w:rsidRDefault="008D4202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76" w:type="dxa"/>
          </w:tcPr>
          <w:p w:rsidR="008D4202" w:rsidRPr="00A637C7" w:rsidRDefault="008D4202" w:rsidP="00B6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D4202" w:rsidRPr="008D4202" w:rsidTr="00B617D4">
        <w:tc>
          <w:tcPr>
            <w:tcW w:w="3179" w:type="dxa"/>
          </w:tcPr>
          <w:p w:rsidR="008D4202" w:rsidRDefault="008D4202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Колесник </w:t>
            </w:r>
          </w:p>
          <w:p w:rsidR="008D4202" w:rsidRPr="00A637C7" w:rsidRDefault="008D4202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Олександра Петрівна</w:t>
            </w:r>
          </w:p>
        </w:tc>
        <w:tc>
          <w:tcPr>
            <w:tcW w:w="6176" w:type="dxa"/>
          </w:tcPr>
          <w:p w:rsidR="008D4202" w:rsidRPr="008D4202" w:rsidRDefault="00C50E98" w:rsidP="00B6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  <w:t>г</w:t>
            </w:r>
            <w:r w:rsidR="008D4202" w:rsidRPr="008D420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олова </w:t>
            </w:r>
            <w:r w:rsidR="008D420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ГО</w:t>
            </w:r>
            <w:r w:rsidR="008D4202" w:rsidRPr="008D420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«МАТУСІ Н-В</w:t>
            </w:r>
            <w:r w:rsidR="008D420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»</w:t>
            </w:r>
            <w:r w:rsidR="008D420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  <w:tr w:rsidR="00B617D4" w:rsidRPr="00A637C7" w:rsidTr="00B617D4">
        <w:tc>
          <w:tcPr>
            <w:tcW w:w="3179" w:type="dxa"/>
          </w:tcPr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152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Корпач</w:t>
            </w:r>
            <w:proofErr w:type="spellEnd"/>
          </w:p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2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Наталія Олександрівна</w:t>
            </w:r>
          </w:p>
        </w:tc>
        <w:tc>
          <w:tcPr>
            <w:tcW w:w="6176" w:type="dxa"/>
          </w:tcPr>
          <w:p w:rsidR="00B617D4" w:rsidRPr="00A637C7" w:rsidRDefault="00B617D4" w:rsidP="00B6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617D4" w:rsidRPr="00A637C7" w:rsidRDefault="00B617D4" w:rsidP="00B6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завідувач Новоград-Волинського міжрайонного </w:t>
            </w:r>
            <w:r w:rsidRPr="008152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 лабораторних досліджень державної установи </w:t>
            </w:r>
            <w:r w:rsidRPr="008152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«Жито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мирський обласний лабораторний </w:t>
            </w:r>
            <w:r w:rsidRPr="008152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 МОЗ України»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(за згодою);</w:t>
            </w:r>
          </w:p>
        </w:tc>
      </w:tr>
      <w:tr w:rsidR="00B617D4" w:rsidRPr="00A637C7" w:rsidTr="00B617D4">
        <w:tc>
          <w:tcPr>
            <w:tcW w:w="3179" w:type="dxa"/>
          </w:tcPr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Рафальський</w:t>
            </w:r>
            <w:proofErr w:type="spellEnd"/>
          </w:p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Олег Володимирович</w:t>
            </w:r>
          </w:p>
        </w:tc>
        <w:tc>
          <w:tcPr>
            <w:tcW w:w="6176" w:type="dxa"/>
          </w:tcPr>
          <w:p w:rsidR="00B617D4" w:rsidRPr="00A637C7" w:rsidRDefault="00B617D4" w:rsidP="00B6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617D4" w:rsidRPr="00A637C7" w:rsidRDefault="00B617D4" w:rsidP="00B6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Новоград-Волинського міськрайонного відділу Управління Державної служби України з надзвичайних ситуацій в Житомирській області             (за згодою);</w:t>
            </w:r>
          </w:p>
        </w:tc>
      </w:tr>
      <w:tr w:rsidR="00B617D4" w:rsidRPr="00A637C7" w:rsidTr="00B617D4">
        <w:tc>
          <w:tcPr>
            <w:tcW w:w="3179" w:type="dxa"/>
          </w:tcPr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617D4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Широкопояс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B617D4" w:rsidRPr="00A637C7" w:rsidRDefault="00B617D4" w:rsidP="00B6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Олександр Юрійович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6176" w:type="dxa"/>
          </w:tcPr>
          <w:p w:rsidR="00B617D4" w:rsidRPr="00A637C7" w:rsidRDefault="00B617D4" w:rsidP="00B6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617D4" w:rsidRPr="00A637C7" w:rsidRDefault="00B617D4" w:rsidP="00B6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депутат міської ради, голова постійної комісії міської ради з питань соціальної політики, охорони здоров’я, освіти, культури та спорту (за згодою).</w:t>
            </w:r>
          </w:p>
        </w:tc>
      </w:tr>
    </w:tbl>
    <w:p w:rsidR="00A637C7" w:rsidRPr="00A637C7" w:rsidRDefault="00A637C7" w:rsidP="00A637C7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37C7" w:rsidRPr="00A637C7" w:rsidRDefault="00A637C7" w:rsidP="00A637C7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37C7" w:rsidRPr="00A637C7" w:rsidRDefault="00A637C7" w:rsidP="00A637C7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37C7" w:rsidRPr="00A637C7" w:rsidRDefault="00A637C7" w:rsidP="00A637C7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Керуючий справами</w:t>
      </w:r>
    </w:p>
    <w:p w:rsidR="00A637C7" w:rsidRPr="00A637C7" w:rsidRDefault="00A637C7" w:rsidP="00A637C7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 комітету міської ради                                                  </w:t>
      </w:r>
      <w:r w:rsidR="005931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О.П. Доля</w:t>
      </w:r>
    </w:p>
    <w:p w:rsidR="00A637C7" w:rsidRPr="00A637C7" w:rsidRDefault="00A637C7" w:rsidP="00A6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637C7" w:rsidRPr="00A637C7" w:rsidRDefault="00A637C7" w:rsidP="00A6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637C7" w:rsidRPr="00A637C7" w:rsidRDefault="00A637C7" w:rsidP="00A6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637C7" w:rsidRPr="00A637C7" w:rsidRDefault="00A637C7" w:rsidP="00A6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637C7" w:rsidRDefault="00A637C7">
      <w:pPr>
        <w:rPr>
          <w:lang w:val="uk-UA"/>
        </w:rPr>
      </w:pPr>
    </w:p>
    <w:p w:rsidR="0059311A" w:rsidRDefault="0059311A">
      <w:pPr>
        <w:rPr>
          <w:lang w:val="uk-UA"/>
        </w:rPr>
      </w:pPr>
    </w:p>
    <w:p w:rsidR="0059311A" w:rsidRDefault="0059311A">
      <w:pPr>
        <w:rPr>
          <w:lang w:val="uk-UA"/>
        </w:rPr>
      </w:pPr>
    </w:p>
    <w:p w:rsidR="0059311A" w:rsidRDefault="0059311A">
      <w:pPr>
        <w:rPr>
          <w:lang w:val="uk-UA"/>
        </w:rPr>
      </w:pPr>
    </w:p>
    <w:p w:rsidR="0059311A" w:rsidRDefault="0059311A">
      <w:pPr>
        <w:rPr>
          <w:lang w:val="uk-UA"/>
        </w:rPr>
      </w:pPr>
    </w:p>
    <w:p w:rsidR="0059311A" w:rsidRDefault="0059311A">
      <w:pPr>
        <w:rPr>
          <w:lang w:val="uk-UA"/>
        </w:rPr>
      </w:pPr>
    </w:p>
    <w:p w:rsidR="0059311A" w:rsidRPr="0059311A" w:rsidRDefault="0059311A" w:rsidP="0059311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0" w:firstLine="4820"/>
        <w:rPr>
          <w:rFonts w:ascii="Times New Roman" w:eastAsia="Batang" w:hAnsi="Times New Roman" w:cs="Times New Roman"/>
          <w:spacing w:val="-8"/>
          <w:sz w:val="28"/>
          <w:szCs w:val="28"/>
          <w:lang w:val="uk-UA" w:eastAsia="ru-RU"/>
        </w:rPr>
      </w:pPr>
      <w:r w:rsidRPr="0059311A">
        <w:rPr>
          <w:rFonts w:ascii="Times New Roman" w:eastAsia="Batang" w:hAnsi="Times New Roman" w:cs="Times New Roman"/>
          <w:spacing w:val="-8"/>
          <w:sz w:val="28"/>
          <w:szCs w:val="28"/>
          <w:lang w:val="uk-UA" w:eastAsia="ru-RU"/>
        </w:rPr>
        <w:t>Додаток 2</w:t>
      </w:r>
    </w:p>
    <w:p w:rsidR="0059311A" w:rsidRPr="0059311A" w:rsidRDefault="0059311A" w:rsidP="0059311A">
      <w:pPr>
        <w:widowControl w:val="0"/>
        <w:tabs>
          <w:tab w:val="left" w:pos="5580"/>
        </w:tabs>
        <w:autoSpaceDE w:val="0"/>
        <w:autoSpaceDN w:val="0"/>
        <w:adjustRightInd w:val="0"/>
        <w:spacing w:after="0" w:line="240" w:lineRule="auto"/>
        <w:ind w:right="2" w:firstLine="4820"/>
        <w:rPr>
          <w:rFonts w:ascii="Times New Roman" w:eastAsia="Batang" w:hAnsi="Times New Roman" w:cs="Times New Roman"/>
          <w:spacing w:val="-2"/>
          <w:sz w:val="28"/>
          <w:szCs w:val="28"/>
          <w:lang w:val="uk-UA" w:eastAsia="ru-RU"/>
        </w:rPr>
      </w:pPr>
      <w:r w:rsidRPr="0059311A">
        <w:rPr>
          <w:rFonts w:ascii="Times New Roman" w:eastAsia="Batang" w:hAnsi="Times New Roman" w:cs="Times New Roman"/>
          <w:spacing w:val="-2"/>
          <w:sz w:val="28"/>
          <w:szCs w:val="28"/>
          <w:lang w:val="uk-UA" w:eastAsia="ru-RU"/>
        </w:rPr>
        <w:t>до рішення виконавчого</w:t>
      </w:r>
    </w:p>
    <w:p w:rsidR="0059311A" w:rsidRPr="0059311A" w:rsidRDefault="0059311A" w:rsidP="005931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40" w:firstLine="4820"/>
        <w:rPr>
          <w:rFonts w:ascii="Times New Roman" w:eastAsia="Batang" w:hAnsi="Times New Roman" w:cs="Times New Roman"/>
          <w:spacing w:val="-2"/>
          <w:sz w:val="28"/>
          <w:szCs w:val="28"/>
          <w:lang w:val="uk-UA" w:eastAsia="ru-RU"/>
        </w:rPr>
      </w:pPr>
      <w:r w:rsidRPr="0059311A">
        <w:rPr>
          <w:rFonts w:ascii="Times New Roman" w:eastAsia="Batang" w:hAnsi="Times New Roman" w:cs="Times New Roman"/>
          <w:spacing w:val="-2"/>
          <w:sz w:val="28"/>
          <w:szCs w:val="28"/>
          <w:lang w:val="uk-UA" w:eastAsia="ru-RU"/>
        </w:rPr>
        <w:t>комітету міської ради</w:t>
      </w:r>
    </w:p>
    <w:p w:rsidR="0059311A" w:rsidRPr="0059311A" w:rsidRDefault="0059311A" w:rsidP="0059311A">
      <w:pPr>
        <w:widowControl w:val="0"/>
        <w:tabs>
          <w:tab w:val="left" w:pos="0"/>
          <w:tab w:val="left" w:pos="5580"/>
        </w:tabs>
        <w:autoSpaceDE w:val="0"/>
        <w:autoSpaceDN w:val="0"/>
        <w:adjustRightInd w:val="0"/>
        <w:spacing w:after="0" w:line="240" w:lineRule="auto"/>
        <w:ind w:right="-140" w:firstLine="4820"/>
        <w:rPr>
          <w:rFonts w:ascii="Times New Roman" w:eastAsia="Batang" w:hAnsi="Times New Roman" w:cs="Times New Roman"/>
          <w:spacing w:val="-2"/>
          <w:sz w:val="28"/>
          <w:szCs w:val="28"/>
          <w:lang w:val="uk-UA" w:eastAsia="ru-RU"/>
        </w:rPr>
      </w:pPr>
      <w:r w:rsidRPr="0059311A">
        <w:rPr>
          <w:rFonts w:ascii="Times New Roman" w:eastAsia="Batang" w:hAnsi="Times New Roman" w:cs="Times New Roman"/>
          <w:sz w:val="28"/>
          <w:szCs w:val="28"/>
          <w:lang w:val="uk-UA" w:eastAsia="ru-RU"/>
        </w:rPr>
        <w:t>від  09.03.2017  №378</w:t>
      </w:r>
    </w:p>
    <w:p w:rsidR="0059311A" w:rsidRPr="0059311A" w:rsidRDefault="0059311A" w:rsidP="0059311A">
      <w:pPr>
        <w:tabs>
          <w:tab w:val="left" w:pos="4140"/>
          <w:tab w:val="left" w:pos="5220"/>
        </w:tabs>
        <w:spacing w:after="0" w:line="240" w:lineRule="auto"/>
        <w:ind w:firstLine="4820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  <w:r w:rsidRPr="0059311A">
        <w:rPr>
          <w:rFonts w:ascii="Times New Roman" w:eastAsia="Batang" w:hAnsi="Times New Roman" w:cs="Times New Roman"/>
          <w:sz w:val="28"/>
          <w:szCs w:val="28"/>
          <w:lang w:val="uk-UA" w:eastAsia="ru-RU"/>
        </w:rPr>
        <w:t>(у редакції рішення</w:t>
      </w:r>
    </w:p>
    <w:p w:rsidR="0059311A" w:rsidRPr="0059311A" w:rsidRDefault="0059311A" w:rsidP="005931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79" w:firstLine="4820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  <w:r w:rsidRPr="0059311A">
        <w:rPr>
          <w:rFonts w:ascii="Times New Roman" w:eastAsia="Batang" w:hAnsi="Times New Roman" w:cs="Times New Roman"/>
          <w:sz w:val="28"/>
          <w:szCs w:val="28"/>
          <w:lang w:val="uk-UA" w:eastAsia="ru-RU"/>
        </w:rPr>
        <w:t>виконавчого комітету міської ради</w:t>
      </w:r>
    </w:p>
    <w:p w:rsidR="0059311A" w:rsidRPr="0059311A" w:rsidRDefault="0059311A" w:rsidP="0059311A">
      <w:pPr>
        <w:widowControl w:val="0"/>
        <w:tabs>
          <w:tab w:val="left" w:pos="0"/>
          <w:tab w:val="left" w:pos="5580"/>
        </w:tabs>
        <w:autoSpaceDE w:val="0"/>
        <w:autoSpaceDN w:val="0"/>
        <w:adjustRightInd w:val="0"/>
        <w:spacing w:after="0" w:line="240" w:lineRule="auto"/>
        <w:ind w:right="2" w:firstLine="4820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  <w:r w:rsidRPr="0059311A">
        <w:rPr>
          <w:rFonts w:ascii="Times New Roman" w:eastAsia="Batang" w:hAnsi="Times New Roman" w:cs="Times New Roman"/>
          <w:sz w:val="28"/>
          <w:szCs w:val="28"/>
          <w:lang w:val="uk-UA" w:eastAsia="ru-RU"/>
        </w:rPr>
        <w:t>від 13.09.2017 №523;</w:t>
      </w:r>
    </w:p>
    <w:p w:rsidR="0059311A" w:rsidRPr="0059311A" w:rsidRDefault="0059311A" w:rsidP="0059311A">
      <w:pPr>
        <w:widowControl w:val="0"/>
        <w:tabs>
          <w:tab w:val="left" w:pos="0"/>
          <w:tab w:val="left" w:pos="5580"/>
        </w:tabs>
        <w:autoSpaceDE w:val="0"/>
        <w:autoSpaceDN w:val="0"/>
        <w:adjustRightInd w:val="0"/>
        <w:spacing w:after="0" w:line="240" w:lineRule="auto"/>
        <w:ind w:right="2" w:firstLine="4820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  <w:r w:rsidRPr="0059311A">
        <w:rPr>
          <w:rFonts w:ascii="Times New Roman" w:eastAsia="Batang" w:hAnsi="Times New Roman" w:cs="Times New Roman"/>
          <w:sz w:val="28"/>
          <w:szCs w:val="28"/>
          <w:lang w:val="uk-UA" w:eastAsia="ru-RU"/>
        </w:rPr>
        <w:t>від 14.03.2018 №654;</w:t>
      </w:r>
    </w:p>
    <w:p w:rsidR="0059311A" w:rsidRPr="0059311A" w:rsidRDefault="0059311A" w:rsidP="0059311A">
      <w:pPr>
        <w:widowControl w:val="0"/>
        <w:tabs>
          <w:tab w:val="left" w:pos="0"/>
          <w:tab w:val="left" w:pos="5580"/>
        </w:tabs>
        <w:autoSpaceDE w:val="0"/>
        <w:autoSpaceDN w:val="0"/>
        <w:adjustRightInd w:val="0"/>
        <w:spacing w:after="0" w:line="240" w:lineRule="auto"/>
        <w:ind w:right="2" w:firstLine="4820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  <w:r w:rsidRPr="0059311A">
        <w:rPr>
          <w:rFonts w:ascii="Times New Roman" w:eastAsia="Batang" w:hAnsi="Times New Roman" w:cs="Times New Roman"/>
          <w:sz w:val="28"/>
          <w:szCs w:val="28"/>
          <w:lang w:val="uk-UA" w:eastAsia="ru-RU"/>
        </w:rPr>
        <w:t>від 16.01.2019 №880;</w:t>
      </w:r>
    </w:p>
    <w:p w:rsidR="0059311A" w:rsidRPr="0059311A" w:rsidRDefault="0059311A" w:rsidP="0059311A">
      <w:pPr>
        <w:widowControl w:val="0"/>
        <w:tabs>
          <w:tab w:val="left" w:pos="0"/>
          <w:tab w:val="left" w:pos="5580"/>
        </w:tabs>
        <w:autoSpaceDE w:val="0"/>
        <w:autoSpaceDN w:val="0"/>
        <w:adjustRightInd w:val="0"/>
        <w:spacing w:after="0" w:line="240" w:lineRule="auto"/>
        <w:ind w:right="2" w:firstLine="4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11A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від </w:t>
      </w:r>
      <w:r w:rsidRPr="005931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08.04.2020 </w:t>
      </w:r>
      <w:r w:rsidRPr="0059311A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 №</w:t>
      </w:r>
      <w:r w:rsidRPr="005931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1186;</w:t>
      </w:r>
    </w:p>
    <w:p w:rsidR="0059311A" w:rsidRPr="0059311A" w:rsidRDefault="00483B4C" w:rsidP="0059311A">
      <w:pPr>
        <w:widowControl w:val="0"/>
        <w:tabs>
          <w:tab w:val="left" w:pos="0"/>
          <w:tab w:val="left" w:pos="5580"/>
        </w:tabs>
        <w:autoSpaceDE w:val="0"/>
        <w:autoSpaceDN w:val="0"/>
        <w:adjustRightInd w:val="0"/>
        <w:spacing w:after="0" w:line="240" w:lineRule="auto"/>
        <w:ind w:right="2" w:firstLine="4820"/>
        <w:rPr>
          <w:rFonts w:ascii="Times New Roman" w:eastAsia="Batang" w:hAnsi="Times New Roman" w:cs="Times New Roman"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 </w:t>
      </w:r>
      <w:r w:rsidR="004D4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09.12.2020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№ </w:t>
      </w:r>
      <w:r w:rsidR="004D4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bookmarkStart w:id="0" w:name="_GoBack"/>
      <w:bookmarkEnd w:id="0"/>
      <w:r w:rsidR="0059311A" w:rsidRPr="005931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9311A" w:rsidRPr="0059311A">
        <w:rPr>
          <w:rFonts w:ascii="Times New Roman" w:eastAsia="Batang" w:hAnsi="Times New Roman" w:cs="Times New Roman"/>
          <w:sz w:val="28"/>
          <w:szCs w:val="28"/>
          <w:lang w:val="uk-UA" w:eastAsia="ru-RU"/>
        </w:rPr>
        <w:t>)</w:t>
      </w:r>
    </w:p>
    <w:p w:rsidR="0059311A" w:rsidRPr="0059311A" w:rsidRDefault="0059311A" w:rsidP="0059311A">
      <w:pPr>
        <w:spacing w:after="0" w:line="240" w:lineRule="auto"/>
        <w:ind w:left="4962" w:hanging="4962"/>
        <w:jc w:val="both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</w:p>
    <w:p w:rsidR="0059311A" w:rsidRPr="0059311A" w:rsidRDefault="0059311A" w:rsidP="0059311A">
      <w:pPr>
        <w:spacing w:after="0" w:line="240" w:lineRule="auto"/>
        <w:ind w:left="4962" w:hanging="4962"/>
        <w:jc w:val="both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</w:p>
    <w:p w:rsidR="0059311A" w:rsidRPr="0059311A" w:rsidRDefault="0059311A" w:rsidP="0059311A">
      <w:pPr>
        <w:spacing w:after="0" w:line="240" w:lineRule="auto"/>
        <w:ind w:left="4962" w:hanging="4962"/>
        <w:jc w:val="center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  <w:r w:rsidRPr="0059311A">
        <w:rPr>
          <w:rFonts w:ascii="Times New Roman" w:eastAsia="Batang" w:hAnsi="Times New Roman" w:cs="Times New Roman"/>
          <w:sz w:val="28"/>
          <w:szCs w:val="28"/>
          <w:lang w:val="uk-UA" w:eastAsia="ru-RU"/>
        </w:rPr>
        <w:t>Склад</w:t>
      </w:r>
    </w:p>
    <w:p w:rsidR="0059311A" w:rsidRPr="0059311A" w:rsidRDefault="0059311A" w:rsidP="0059311A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  <w:r w:rsidRPr="0059311A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комісії з  питань захисту прав дитини </w:t>
      </w:r>
    </w:p>
    <w:p w:rsidR="005A133F" w:rsidRPr="00A637C7" w:rsidRDefault="0059311A" w:rsidP="005A13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9311A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при виконавчому комітеті </w:t>
      </w:r>
      <w:r w:rsidR="00A30F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Новоград-Волинської міської ради</w:t>
      </w:r>
    </w:p>
    <w:p w:rsidR="0059311A" w:rsidRPr="0059311A" w:rsidRDefault="0059311A" w:rsidP="0059311A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</w:p>
    <w:p w:rsidR="0059311A" w:rsidRPr="0059311A" w:rsidRDefault="0059311A" w:rsidP="0059311A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</w:p>
    <w:tbl>
      <w:tblPr>
        <w:tblW w:w="9911" w:type="dxa"/>
        <w:tblInd w:w="108" w:type="dxa"/>
        <w:tblLook w:val="04A0" w:firstRow="1" w:lastRow="0" w:firstColumn="1" w:lastColumn="0" w:noHBand="0" w:noVBand="1"/>
      </w:tblPr>
      <w:tblGrid>
        <w:gridCol w:w="3828"/>
        <w:gridCol w:w="6083"/>
      </w:tblGrid>
      <w:tr w:rsidR="0059311A" w:rsidRPr="0059311A" w:rsidTr="009C660B">
        <w:tc>
          <w:tcPr>
            <w:tcW w:w="3828" w:type="dxa"/>
          </w:tcPr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9311A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>Боровець</w:t>
            </w:r>
            <w:proofErr w:type="spellEnd"/>
          </w:p>
          <w:p w:rsidR="0059311A" w:rsidRPr="0059311A" w:rsidRDefault="0059311A" w:rsidP="0059311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</w:pPr>
            <w:r w:rsidRPr="0059311A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 xml:space="preserve">Микола Петрович                                      </w:t>
            </w:r>
          </w:p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6083" w:type="dxa"/>
          </w:tcPr>
          <w:p w:rsidR="0059311A" w:rsidRPr="0059311A" w:rsidRDefault="0059311A" w:rsidP="0059311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</w:pPr>
            <w:r w:rsidRPr="0059311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міський голова</w:t>
            </w:r>
            <w:r w:rsidRPr="0059311A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>, голова комісії;</w:t>
            </w:r>
          </w:p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59311A" w:rsidRPr="0059311A" w:rsidTr="009C660B">
        <w:tc>
          <w:tcPr>
            <w:tcW w:w="3828" w:type="dxa"/>
          </w:tcPr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9311A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>Борис</w:t>
            </w:r>
          </w:p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val="uk-UA" w:eastAsia="ru-RU"/>
              </w:rPr>
            </w:pPr>
            <w:r w:rsidRPr="0059311A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 xml:space="preserve">Наталія Петрівна                        </w:t>
            </w:r>
          </w:p>
        </w:tc>
        <w:tc>
          <w:tcPr>
            <w:tcW w:w="6083" w:type="dxa"/>
          </w:tcPr>
          <w:p w:rsidR="0059311A" w:rsidRPr="0059311A" w:rsidRDefault="0059311A" w:rsidP="0059311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</w:pPr>
            <w:r w:rsidRPr="0059311A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 xml:space="preserve">заступник міського голови, заступник голови комісії; </w:t>
            </w:r>
          </w:p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val="uk-UA" w:eastAsia="ru-RU"/>
              </w:rPr>
            </w:pPr>
          </w:p>
        </w:tc>
      </w:tr>
      <w:tr w:rsidR="0059311A" w:rsidRPr="0059311A" w:rsidTr="009C660B">
        <w:tc>
          <w:tcPr>
            <w:tcW w:w="3828" w:type="dxa"/>
          </w:tcPr>
          <w:p w:rsidR="0059311A" w:rsidRPr="0059311A" w:rsidRDefault="0059311A" w:rsidP="0059311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9311A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>Трофимчук</w:t>
            </w:r>
            <w:proofErr w:type="spellEnd"/>
            <w:r w:rsidRPr="0059311A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</w:t>
            </w:r>
          </w:p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</w:pPr>
            <w:r w:rsidRPr="0059311A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 xml:space="preserve">Сергій Володимирович                     </w:t>
            </w:r>
          </w:p>
        </w:tc>
        <w:tc>
          <w:tcPr>
            <w:tcW w:w="6083" w:type="dxa"/>
          </w:tcPr>
          <w:p w:rsidR="0059311A" w:rsidRPr="0059311A" w:rsidRDefault="0059311A" w:rsidP="0059311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9311A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 xml:space="preserve">головний спеціаліст сектору опіки, піклування та усиновлення служби у справах дітей управління </w:t>
            </w:r>
            <w:r w:rsidRPr="0059311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  <w:t>у справах сім’ї, молоді, фізичної культури та спорту</w:t>
            </w:r>
            <w:r w:rsidRPr="0059311A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 xml:space="preserve"> міської ради, секретар комісії. </w:t>
            </w:r>
          </w:p>
        </w:tc>
      </w:tr>
      <w:tr w:rsidR="0059311A" w:rsidRPr="0059311A" w:rsidTr="009C660B">
        <w:trPr>
          <w:gridAfter w:val="1"/>
          <w:wAfter w:w="6083" w:type="dxa"/>
          <w:trHeight w:val="541"/>
        </w:trPr>
        <w:tc>
          <w:tcPr>
            <w:tcW w:w="3828" w:type="dxa"/>
            <w:vAlign w:val="center"/>
          </w:tcPr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val="uk-UA" w:eastAsia="ru-RU"/>
              </w:rPr>
            </w:pPr>
          </w:p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</w:pPr>
            <w:r w:rsidRPr="0059311A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>Члени комісії:</w:t>
            </w:r>
          </w:p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val="uk-UA" w:eastAsia="ru-RU"/>
              </w:rPr>
            </w:pPr>
          </w:p>
        </w:tc>
      </w:tr>
      <w:tr w:rsidR="0059311A" w:rsidRPr="0059311A" w:rsidTr="009C660B">
        <w:tc>
          <w:tcPr>
            <w:tcW w:w="3828" w:type="dxa"/>
          </w:tcPr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9311A">
              <w:rPr>
                <w:rFonts w:ascii="Times New Roman" w:eastAsia="Batang" w:hAnsi="Times New Roman" w:cs="Times New Roman"/>
                <w:sz w:val="28"/>
                <w:szCs w:val="28"/>
                <w:lang w:val="uk-UA" w:eastAsia="uk-UA"/>
              </w:rPr>
              <w:t xml:space="preserve">Антонюк </w:t>
            </w:r>
            <w:r w:rsidRPr="0059311A">
              <w:rPr>
                <w:rFonts w:ascii="Times New Roman" w:eastAsia="Batang" w:hAnsi="Times New Roman" w:cs="Times New Roman"/>
                <w:sz w:val="28"/>
                <w:szCs w:val="28"/>
                <w:lang w:val="uk-UA" w:eastAsia="uk-UA"/>
              </w:rPr>
              <w:br/>
              <w:t>Павло Георгійович</w:t>
            </w:r>
          </w:p>
        </w:tc>
        <w:tc>
          <w:tcPr>
            <w:tcW w:w="6083" w:type="dxa"/>
          </w:tcPr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9311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  <w:t>начальник юридичного відділу міської ради;</w:t>
            </w:r>
          </w:p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59311A" w:rsidRPr="0059311A" w:rsidTr="009C660B">
        <w:trPr>
          <w:trHeight w:val="405"/>
        </w:trPr>
        <w:tc>
          <w:tcPr>
            <w:tcW w:w="3828" w:type="dxa"/>
          </w:tcPr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9311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Ващук </w:t>
            </w:r>
          </w:p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9311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  <w:t>Тетяна Володимирівна</w:t>
            </w:r>
          </w:p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6083" w:type="dxa"/>
          </w:tcPr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9311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  <w:t>начальник управління освіти і науки міської ради;</w:t>
            </w:r>
          </w:p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59311A" w:rsidRPr="0059311A" w:rsidTr="009C660B">
        <w:tc>
          <w:tcPr>
            <w:tcW w:w="3828" w:type="dxa"/>
          </w:tcPr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9311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Дутчак </w:t>
            </w:r>
          </w:p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9311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  <w:t>Любомир Романович</w:t>
            </w:r>
          </w:p>
        </w:tc>
        <w:tc>
          <w:tcPr>
            <w:tcW w:w="6083" w:type="dxa"/>
          </w:tcPr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9311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  <w:t>начальник відділу з питань охорони здоров’я</w:t>
            </w:r>
            <w:r w:rsidRPr="0059311A"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r w:rsidRPr="0059311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ru-RU"/>
              </w:rPr>
              <w:t>та медичного забезпечення</w:t>
            </w:r>
            <w:r w:rsidRPr="0059311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міської ради;</w:t>
            </w:r>
          </w:p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59311A" w:rsidRPr="0059311A" w:rsidTr="009C660B">
        <w:tc>
          <w:tcPr>
            <w:tcW w:w="3828" w:type="dxa"/>
          </w:tcPr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9311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  <w:t>Лапинська</w:t>
            </w:r>
            <w:proofErr w:type="spellEnd"/>
            <w:r w:rsidRPr="0059311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9311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  <w:t>Антоніна Андріївна</w:t>
            </w:r>
          </w:p>
          <w:p w:rsid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D460C5" w:rsidRDefault="00D460C5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D460C5" w:rsidRPr="0059311A" w:rsidRDefault="00D460C5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9311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  <w:t>Лойко</w:t>
            </w:r>
            <w:proofErr w:type="spellEnd"/>
          </w:p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9311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  <w:t>Нонна Олександрівна</w:t>
            </w:r>
          </w:p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9311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  <w:t>Пелешок</w:t>
            </w:r>
            <w:proofErr w:type="spellEnd"/>
          </w:p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9311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Інна Вікторівна                                           </w:t>
            </w:r>
          </w:p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val="uk-UA" w:eastAsia="ru-RU"/>
              </w:rPr>
            </w:pPr>
          </w:p>
        </w:tc>
        <w:tc>
          <w:tcPr>
            <w:tcW w:w="6083" w:type="dxa"/>
          </w:tcPr>
          <w:p w:rsidR="0059311A" w:rsidRPr="0059311A" w:rsidRDefault="005A133F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ектор Новоград-Волинського центру соціальних 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служб;</w:t>
            </w:r>
          </w:p>
          <w:p w:rsid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D460C5" w:rsidRDefault="00D460C5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D460C5" w:rsidRPr="0059311A" w:rsidRDefault="00D460C5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val="uk-UA" w:eastAsia="ru-RU"/>
              </w:rPr>
            </w:pPr>
            <w:r w:rsidRPr="0059311A"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val="uk-UA" w:eastAsia="ru-RU"/>
              </w:rPr>
              <w:t>начальник служби у справах дітей управління у справах сім</w:t>
            </w:r>
            <w:r w:rsidRPr="0059311A"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eastAsia="ru-RU"/>
              </w:rPr>
              <w:t>`</w:t>
            </w:r>
            <w:r w:rsidRPr="0059311A"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val="uk-UA" w:eastAsia="ru-RU"/>
              </w:rPr>
              <w:t>ї, молоді, фізичної культури та сп</w:t>
            </w:r>
            <w:r w:rsidR="00D460C5"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val="uk-UA" w:eastAsia="ru-RU"/>
              </w:rPr>
              <w:t xml:space="preserve">орту </w:t>
            </w:r>
            <w:r w:rsidRPr="0059311A"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val="uk-UA" w:eastAsia="ru-RU"/>
              </w:rPr>
              <w:t>міської ради;</w:t>
            </w:r>
          </w:p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val="uk-UA" w:eastAsia="ru-RU"/>
              </w:rPr>
            </w:pPr>
          </w:p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val="uk-UA" w:eastAsia="ru-RU"/>
              </w:rPr>
            </w:pPr>
          </w:p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9311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головний спеціаліст-юрисконсульт служби у справах дітей управління у справах </w:t>
            </w:r>
            <w:r w:rsidRPr="0059311A"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val="uk-UA" w:eastAsia="ru-RU"/>
              </w:rPr>
              <w:t>сім</w:t>
            </w:r>
            <w:r w:rsidRPr="0059311A"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eastAsia="ru-RU"/>
              </w:rPr>
              <w:t>`</w:t>
            </w:r>
            <w:r w:rsidRPr="0059311A"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val="uk-UA" w:eastAsia="ru-RU"/>
              </w:rPr>
              <w:t>ї, молоді, фізичної культури та спорту міської ради;</w:t>
            </w:r>
          </w:p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val="uk-UA" w:eastAsia="ru-RU"/>
              </w:rPr>
            </w:pPr>
          </w:p>
        </w:tc>
      </w:tr>
      <w:tr w:rsidR="0059311A" w:rsidRPr="0059311A" w:rsidTr="009C660B">
        <w:tc>
          <w:tcPr>
            <w:tcW w:w="3828" w:type="dxa"/>
          </w:tcPr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val="uk-UA" w:eastAsia="ru-RU"/>
              </w:rPr>
            </w:pPr>
          </w:p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val="uk-UA" w:eastAsia="ru-RU"/>
              </w:rPr>
            </w:pPr>
            <w:proofErr w:type="spellStart"/>
            <w:r w:rsidRPr="0059311A"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val="uk-UA" w:eastAsia="ru-RU"/>
              </w:rPr>
              <w:t>Барашовець</w:t>
            </w:r>
            <w:proofErr w:type="spellEnd"/>
            <w:r w:rsidRPr="0059311A"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val="uk-UA" w:eastAsia="ru-RU"/>
              </w:rPr>
              <w:t xml:space="preserve">                               </w:t>
            </w:r>
            <w:r w:rsidRPr="0059311A">
              <w:rPr>
                <w:rFonts w:ascii="Times New Roman" w:eastAsia="Batang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val="uk-UA" w:eastAsia="ru-RU"/>
              </w:rPr>
            </w:pPr>
            <w:r w:rsidRPr="0059311A">
              <w:rPr>
                <w:rFonts w:ascii="Times New Roman" w:eastAsia="Batang" w:hAnsi="Times New Roman" w:cs="Times New Roman"/>
                <w:sz w:val="28"/>
                <w:szCs w:val="28"/>
                <w:lang w:val="uk-UA" w:eastAsia="uk-UA"/>
              </w:rPr>
              <w:t>Галина Петрівна</w:t>
            </w:r>
          </w:p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val="uk-UA" w:eastAsia="ru-RU"/>
              </w:rPr>
            </w:pPr>
          </w:p>
        </w:tc>
        <w:tc>
          <w:tcPr>
            <w:tcW w:w="6083" w:type="dxa"/>
          </w:tcPr>
          <w:p w:rsidR="0059311A" w:rsidRPr="0059311A" w:rsidRDefault="0059311A" w:rsidP="0059311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9311A" w:rsidRPr="0059311A" w:rsidRDefault="0059311A" w:rsidP="0059311A">
            <w:pPr>
              <w:tabs>
                <w:tab w:val="left" w:pos="744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9311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медичний директор </w:t>
            </w:r>
            <w:r w:rsidRPr="0059311A"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val="uk-UA" w:eastAsia="ru-RU"/>
              </w:rPr>
              <w:t>к</w:t>
            </w:r>
            <w:r w:rsidRPr="0059311A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>омунального некомерційного підприємства «Центр  первинної медико-санітарної  допомоги» Новоград-Волинської міської ради</w:t>
            </w:r>
            <w:r w:rsidRPr="0059311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  <w:t>;</w:t>
            </w:r>
          </w:p>
          <w:p w:rsidR="0059311A" w:rsidRPr="0059311A" w:rsidRDefault="0059311A" w:rsidP="0059311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9311A" w:rsidRPr="0059311A" w:rsidTr="009C660B">
        <w:tc>
          <w:tcPr>
            <w:tcW w:w="3828" w:type="dxa"/>
          </w:tcPr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9311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  <w:t>Циба</w:t>
            </w:r>
            <w:proofErr w:type="spellEnd"/>
            <w:r w:rsidRPr="0059311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9311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  <w:t>Ярослав Володимирович</w:t>
            </w:r>
          </w:p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9311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Хрущ </w:t>
            </w:r>
          </w:p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9311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  <w:t>Лілія Василівна</w:t>
            </w:r>
          </w:p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083" w:type="dxa"/>
          </w:tcPr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9311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  <w:t>начальник управління у справах сім’ї, молоді, фізичної культури та спорту міської ради;</w:t>
            </w:r>
          </w:p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9311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  <w:t>директор департаменту праці та соціального захисту населення міської ради;</w:t>
            </w:r>
          </w:p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59311A" w:rsidRPr="004D497D" w:rsidTr="009C660B">
        <w:tc>
          <w:tcPr>
            <w:tcW w:w="3828" w:type="dxa"/>
          </w:tcPr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9311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  <w:t>Швайківський</w:t>
            </w:r>
            <w:proofErr w:type="spellEnd"/>
            <w:r w:rsidRPr="0059311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:rsidR="0059311A" w:rsidRPr="0059311A" w:rsidRDefault="0059311A" w:rsidP="0059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9311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  <w:t>Руслан Анатолійович</w:t>
            </w:r>
          </w:p>
        </w:tc>
        <w:tc>
          <w:tcPr>
            <w:tcW w:w="6083" w:type="dxa"/>
          </w:tcPr>
          <w:p w:rsidR="0059311A" w:rsidRPr="0059311A" w:rsidRDefault="0059311A" w:rsidP="0059311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</w:pPr>
            <w:r w:rsidRPr="0059311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старший інспектор </w:t>
            </w:r>
            <w:r w:rsidRPr="0059311A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>ювенальної превенції</w:t>
            </w:r>
            <w:r w:rsidRPr="0059311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Новоград-Волинського відділу поліції Головного управління Національної поліції в Житомирській області (за згодою).</w:t>
            </w:r>
            <w:r w:rsidRPr="0059311A">
              <w:rPr>
                <w:rFonts w:ascii="Times New Roman" w:eastAsia="Batang" w:hAnsi="Times New Roman" w:cs="Times New Roman"/>
                <w:szCs w:val="20"/>
                <w:lang w:val="uk-UA" w:eastAsia="ru-RU"/>
              </w:rPr>
              <w:t xml:space="preserve">                  </w:t>
            </w:r>
          </w:p>
        </w:tc>
      </w:tr>
    </w:tbl>
    <w:p w:rsidR="0059311A" w:rsidRDefault="0059311A" w:rsidP="00593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pacing w:val="-8"/>
          <w:sz w:val="28"/>
          <w:szCs w:val="28"/>
          <w:lang w:val="uk-UA" w:eastAsia="ru-RU"/>
        </w:rPr>
      </w:pPr>
    </w:p>
    <w:p w:rsidR="00483B4C" w:rsidRPr="0059311A" w:rsidRDefault="00483B4C" w:rsidP="00593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pacing w:val="-8"/>
          <w:sz w:val="28"/>
          <w:szCs w:val="28"/>
          <w:lang w:val="uk-UA" w:eastAsia="ru-RU"/>
        </w:rPr>
      </w:pPr>
    </w:p>
    <w:p w:rsidR="0059311A" w:rsidRPr="0059311A" w:rsidRDefault="0059311A" w:rsidP="0059311A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59311A">
        <w:rPr>
          <w:rFonts w:ascii="Times New Roman" w:eastAsia="Batang" w:hAnsi="Times New Roman" w:cs="Times New Roman"/>
          <w:sz w:val="28"/>
          <w:szCs w:val="28"/>
          <w:lang w:val="uk-UA" w:eastAsia="ru-RU"/>
        </w:rPr>
        <w:t>К</w:t>
      </w:r>
      <w:proofErr w:type="spellStart"/>
      <w:r w:rsidRPr="0059311A">
        <w:rPr>
          <w:rFonts w:ascii="Times New Roman" w:eastAsia="Batang" w:hAnsi="Times New Roman" w:cs="Times New Roman"/>
          <w:sz w:val="28"/>
          <w:szCs w:val="28"/>
          <w:lang w:eastAsia="ru-RU"/>
        </w:rPr>
        <w:t>еруюч</w:t>
      </w:r>
      <w:r w:rsidRPr="0059311A">
        <w:rPr>
          <w:rFonts w:ascii="Times New Roman" w:eastAsia="Batang" w:hAnsi="Times New Roman" w:cs="Times New Roman"/>
          <w:sz w:val="28"/>
          <w:szCs w:val="28"/>
          <w:lang w:val="uk-UA" w:eastAsia="ru-RU"/>
        </w:rPr>
        <w:t>ий</w:t>
      </w:r>
      <w:proofErr w:type="spellEnd"/>
      <w:r w:rsidRPr="0059311A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справами </w:t>
      </w:r>
    </w:p>
    <w:p w:rsidR="0059311A" w:rsidRPr="0059311A" w:rsidRDefault="0059311A" w:rsidP="0059311A">
      <w:pPr>
        <w:spacing w:after="0" w:line="240" w:lineRule="auto"/>
        <w:rPr>
          <w:rFonts w:ascii="Times New Roman" w:eastAsia="Batang" w:hAnsi="Times New Roman" w:cs="Times New Roman"/>
          <w:szCs w:val="20"/>
          <w:lang w:eastAsia="ru-RU"/>
        </w:rPr>
      </w:pPr>
      <w:proofErr w:type="spellStart"/>
      <w:r w:rsidRPr="0059311A">
        <w:rPr>
          <w:rFonts w:ascii="Times New Roman" w:eastAsia="Batang" w:hAnsi="Times New Roman" w:cs="Times New Roman"/>
          <w:sz w:val="28"/>
          <w:szCs w:val="28"/>
          <w:lang w:eastAsia="ru-RU"/>
        </w:rPr>
        <w:t>виконавчого</w:t>
      </w:r>
      <w:proofErr w:type="spellEnd"/>
      <w:r w:rsidRPr="0059311A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311A">
        <w:rPr>
          <w:rFonts w:ascii="Times New Roman" w:eastAsia="Batang" w:hAnsi="Times New Roman" w:cs="Times New Roman"/>
          <w:sz w:val="28"/>
          <w:szCs w:val="28"/>
          <w:lang w:eastAsia="ru-RU"/>
        </w:rPr>
        <w:t>комітету</w:t>
      </w:r>
      <w:proofErr w:type="spellEnd"/>
      <w:r w:rsidRPr="0059311A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311A">
        <w:rPr>
          <w:rFonts w:ascii="Times New Roman" w:eastAsia="Batang" w:hAnsi="Times New Roman" w:cs="Times New Roman"/>
          <w:sz w:val="28"/>
          <w:szCs w:val="28"/>
          <w:lang w:eastAsia="ru-RU"/>
        </w:rPr>
        <w:t>міської</w:t>
      </w:r>
      <w:proofErr w:type="spellEnd"/>
      <w:r w:rsidRPr="0059311A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ради</w:t>
      </w:r>
      <w:r w:rsidRPr="0059311A"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  <w:r w:rsidRPr="0059311A"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  <w:r w:rsidRPr="0059311A"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  <w:r w:rsidRPr="0059311A"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  <w:r w:rsidRPr="0059311A"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 xml:space="preserve">       </w:t>
      </w:r>
      <w:r w:rsidRPr="0059311A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       </w:t>
      </w:r>
      <w:r w:rsidRPr="0059311A">
        <w:rPr>
          <w:rFonts w:ascii="Times New Roman" w:eastAsia="Batang" w:hAnsi="Times New Roman" w:cs="Times New Roman"/>
          <w:sz w:val="28"/>
          <w:szCs w:val="28"/>
          <w:lang w:val="uk-UA" w:eastAsia="ru-RU"/>
        </w:rPr>
        <w:t>О.П. Доля</w:t>
      </w:r>
    </w:p>
    <w:p w:rsidR="0059311A" w:rsidRPr="0059311A" w:rsidRDefault="0059311A" w:rsidP="005931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11A" w:rsidRPr="0059311A" w:rsidRDefault="0059311A"/>
    <w:sectPr w:rsidR="0059311A" w:rsidRPr="0059311A" w:rsidSect="006B0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17"/>
    <w:rsid w:val="00017803"/>
    <w:rsid w:val="00283B41"/>
    <w:rsid w:val="002861DD"/>
    <w:rsid w:val="002B156D"/>
    <w:rsid w:val="003A2CBE"/>
    <w:rsid w:val="003F3A6F"/>
    <w:rsid w:val="00415AE6"/>
    <w:rsid w:val="00440F3E"/>
    <w:rsid w:val="00483B4C"/>
    <w:rsid w:val="00486A55"/>
    <w:rsid w:val="004D497D"/>
    <w:rsid w:val="00576D37"/>
    <w:rsid w:val="0059311A"/>
    <w:rsid w:val="005A133F"/>
    <w:rsid w:val="005C365F"/>
    <w:rsid w:val="005E4817"/>
    <w:rsid w:val="00655C2E"/>
    <w:rsid w:val="006B0E79"/>
    <w:rsid w:val="006B4564"/>
    <w:rsid w:val="007171EB"/>
    <w:rsid w:val="00815232"/>
    <w:rsid w:val="008D4202"/>
    <w:rsid w:val="00910DA9"/>
    <w:rsid w:val="0091659A"/>
    <w:rsid w:val="00954EC8"/>
    <w:rsid w:val="00A30F36"/>
    <w:rsid w:val="00A637C7"/>
    <w:rsid w:val="00B617D4"/>
    <w:rsid w:val="00B97A21"/>
    <w:rsid w:val="00BC576E"/>
    <w:rsid w:val="00C50E98"/>
    <w:rsid w:val="00CC5D00"/>
    <w:rsid w:val="00D460C5"/>
    <w:rsid w:val="00F56C68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8E1D2"/>
  <w15:chartTrackingRefBased/>
  <w15:docId w15:val="{51204574-A52A-46D3-8BBB-47EABC13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рамки"/>
    <w:basedOn w:val="a"/>
    <w:rsid w:val="00B97A21"/>
    <w:pPr>
      <w:keepNext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</w:rPr>
  </w:style>
  <w:style w:type="paragraph" w:styleId="a4">
    <w:name w:val="Balloon Text"/>
    <w:basedOn w:val="a"/>
    <w:link w:val="a5"/>
    <w:uiPriority w:val="99"/>
    <w:semiHidden/>
    <w:unhideWhenUsed/>
    <w:rsid w:val="00415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5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9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k48</dc:creator>
  <cp:keywords/>
  <dc:description/>
  <cp:lastModifiedBy>Admin</cp:lastModifiedBy>
  <cp:revision>12</cp:revision>
  <cp:lastPrinted>2020-11-23T12:27:00Z</cp:lastPrinted>
  <dcterms:created xsi:type="dcterms:W3CDTF">2020-11-19T09:30:00Z</dcterms:created>
  <dcterms:modified xsi:type="dcterms:W3CDTF">2020-12-11T13:18:00Z</dcterms:modified>
</cp:coreProperties>
</file>