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319" w:rsidRPr="001D13B3" w:rsidRDefault="00A91319" w:rsidP="00A91319">
      <w:pPr>
        <w:pStyle w:val="FR3"/>
        <w:tabs>
          <w:tab w:val="left" w:pos="9180"/>
        </w:tabs>
        <w:spacing w:line="240" w:lineRule="auto"/>
        <w:ind w:left="0" w:right="-58"/>
        <w:rPr>
          <w:rFonts w:ascii="Times New Roman" w:hAnsi="Times New Roman"/>
          <w:b w:val="0"/>
          <w:sz w:val="24"/>
          <w:highlight w:val="yellow"/>
        </w:rPr>
      </w:pPr>
      <w:r w:rsidRPr="001D13B3">
        <w:rPr>
          <w:rFonts w:ascii="Times New Roman" w:hAnsi="Times New Roman"/>
          <w:highlight w:val="yellow"/>
        </w:rPr>
        <w:object w:dxaOrig="652" w:dyaOrig="8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35pt;height:50.2pt" o:ole="" fillcolor="window">
            <v:imagedata r:id="rId8" o:title=""/>
          </v:shape>
          <o:OLEObject Type="Embed" ProgID="Word.Picture.8" ShapeID="_x0000_i1025" DrawAspect="Content" ObjectID="_1849428847" r:id="rId9"/>
        </w:object>
      </w:r>
    </w:p>
    <w:p w:rsidR="00A91319" w:rsidRPr="001D13B3" w:rsidRDefault="00A91319" w:rsidP="00A91319">
      <w:pPr>
        <w:pStyle w:val="FR3"/>
        <w:tabs>
          <w:tab w:val="left" w:pos="8080"/>
          <w:tab w:val="left" w:pos="9180"/>
        </w:tabs>
        <w:spacing w:before="0" w:line="240" w:lineRule="auto"/>
        <w:ind w:left="0" w:right="0"/>
        <w:rPr>
          <w:rFonts w:ascii="Times New Roman" w:hAnsi="Times New Roman"/>
          <w:b w:val="0"/>
          <w:sz w:val="28"/>
          <w:szCs w:val="28"/>
        </w:rPr>
      </w:pPr>
      <w:r w:rsidRPr="001D13B3">
        <w:rPr>
          <w:rFonts w:ascii="Times New Roman" w:hAnsi="Times New Roman"/>
          <w:b w:val="0"/>
          <w:sz w:val="28"/>
          <w:szCs w:val="28"/>
        </w:rPr>
        <w:t>ВИКОНАВЧИЙ КОМІТЕТ</w:t>
      </w:r>
    </w:p>
    <w:p w:rsidR="00A91319" w:rsidRPr="001D13B3" w:rsidRDefault="00A91319" w:rsidP="00A91319">
      <w:pPr>
        <w:pStyle w:val="FR3"/>
        <w:tabs>
          <w:tab w:val="left" w:pos="8080"/>
          <w:tab w:val="left" w:pos="9180"/>
        </w:tabs>
        <w:spacing w:before="0" w:line="240" w:lineRule="auto"/>
        <w:ind w:left="0" w:right="0"/>
        <w:rPr>
          <w:rFonts w:ascii="Times New Roman" w:hAnsi="Times New Roman"/>
          <w:b w:val="0"/>
          <w:sz w:val="28"/>
          <w:szCs w:val="28"/>
        </w:rPr>
      </w:pPr>
      <w:r w:rsidRPr="001D13B3">
        <w:rPr>
          <w:rFonts w:ascii="Times New Roman" w:hAnsi="Times New Roman"/>
          <w:b w:val="0"/>
          <w:sz w:val="28"/>
          <w:szCs w:val="28"/>
        </w:rPr>
        <w:t>ЗВЯГЕЛЬСЬКОЇ МІСЬКОЇ РАДИ</w:t>
      </w:r>
    </w:p>
    <w:p w:rsidR="00A91319" w:rsidRPr="001D13B3" w:rsidRDefault="00A91319" w:rsidP="00A91319">
      <w:pPr>
        <w:pStyle w:val="FR3"/>
        <w:tabs>
          <w:tab w:val="left" w:pos="9180"/>
        </w:tabs>
        <w:spacing w:before="0" w:line="240" w:lineRule="auto"/>
        <w:ind w:left="0" w:right="0"/>
        <w:rPr>
          <w:rFonts w:ascii="Times New Roman" w:hAnsi="Times New Roman"/>
          <w:b w:val="0"/>
          <w:sz w:val="28"/>
          <w:szCs w:val="28"/>
        </w:rPr>
      </w:pPr>
      <w:r w:rsidRPr="001D13B3">
        <w:rPr>
          <w:rFonts w:ascii="Times New Roman" w:hAnsi="Times New Roman"/>
          <w:b w:val="0"/>
          <w:sz w:val="28"/>
          <w:szCs w:val="28"/>
        </w:rPr>
        <w:t>РІШЕННЯ</w:t>
      </w:r>
    </w:p>
    <w:p w:rsidR="00A91319" w:rsidRPr="001D13B3" w:rsidRDefault="0001776F" w:rsidP="00A91319">
      <w:pPr>
        <w:pStyle w:val="FR3"/>
        <w:spacing w:line="280" w:lineRule="auto"/>
        <w:ind w:left="0" w:right="-58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</w:t>
      </w:r>
      <w:r w:rsidR="00A91319" w:rsidRPr="001D13B3">
        <w:rPr>
          <w:rFonts w:ascii="Times New Roman" w:hAnsi="Times New Roman"/>
          <w:b w:val="0"/>
          <w:sz w:val="28"/>
          <w:szCs w:val="28"/>
        </w:rPr>
        <w:t xml:space="preserve">                                                </w:t>
      </w:r>
      <w:r w:rsidR="000A4500">
        <w:rPr>
          <w:rFonts w:ascii="Times New Roman" w:hAnsi="Times New Roman"/>
          <w:b w:val="0"/>
          <w:sz w:val="28"/>
          <w:szCs w:val="28"/>
        </w:rPr>
        <w:t xml:space="preserve">           </w:t>
      </w:r>
      <w:r w:rsidR="00A91319" w:rsidRPr="001D13B3">
        <w:rPr>
          <w:rFonts w:ascii="Times New Roman" w:hAnsi="Times New Roman"/>
          <w:b w:val="0"/>
          <w:sz w:val="28"/>
          <w:szCs w:val="28"/>
        </w:rPr>
        <w:t xml:space="preserve">                                          №</w:t>
      </w:r>
      <w:r>
        <w:rPr>
          <w:rFonts w:ascii="Times New Roman" w:hAnsi="Times New Roman"/>
          <w:b w:val="0"/>
          <w:sz w:val="28"/>
          <w:szCs w:val="28"/>
        </w:rPr>
        <w:t>____</w:t>
      </w:r>
    </w:p>
    <w:p w:rsidR="00C15695" w:rsidRPr="001D13B3" w:rsidRDefault="00C15695" w:rsidP="00A91319">
      <w:pPr>
        <w:pStyle w:val="FR3"/>
        <w:tabs>
          <w:tab w:val="left" w:pos="4820"/>
        </w:tabs>
        <w:spacing w:before="0" w:line="240" w:lineRule="auto"/>
        <w:ind w:left="0" w:right="4677"/>
        <w:jc w:val="both"/>
        <w:rPr>
          <w:rFonts w:ascii="Times New Roman" w:hAnsi="Times New Roman"/>
          <w:b w:val="0"/>
          <w:sz w:val="28"/>
          <w:szCs w:val="28"/>
          <w:highlight w:val="yellow"/>
        </w:rPr>
      </w:pPr>
    </w:p>
    <w:p w:rsidR="00A91319" w:rsidRPr="0001776F" w:rsidRDefault="00A91319" w:rsidP="00A91319">
      <w:pPr>
        <w:pStyle w:val="FR3"/>
        <w:tabs>
          <w:tab w:val="left" w:pos="4820"/>
        </w:tabs>
        <w:spacing w:before="0" w:line="240" w:lineRule="auto"/>
        <w:ind w:left="0" w:right="4677"/>
        <w:jc w:val="both"/>
        <w:rPr>
          <w:rFonts w:ascii="Times New Roman" w:hAnsi="Times New Roman"/>
          <w:b w:val="0"/>
          <w:sz w:val="28"/>
          <w:szCs w:val="28"/>
          <w:highlight w:val="yellow"/>
        </w:rPr>
      </w:pPr>
      <w:r w:rsidRPr="0001776F">
        <w:rPr>
          <w:rFonts w:ascii="Times New Roman" w:hAnsi="Times New Roman"/>
          <w:b w:val="0"/>
          <w:sz w:val="28"/>
          <w:szCs w:val="28"/>
        </w:rPr>
        <w:t xml:space="preserve">Про затвердження мережі та кількісних показників закладів загальної середньої, дошкільної, позашкільної освіти Звягельської міської територіальної громади на </w:t>
      </w:r>
      <w:r w:rsidR="0001776F" w:rsidRPr="0001776F">
        <w:rPr>
          <w:rFonts w:ascii="Times New Roman" w:hAnsi="Times New Roman"/>
          <w:b w:val="0"/>
          <w:sz w:val="28"/>
          <w:szCs w:val="28"/>
        </w:rPr>
        <w:t>2026</w:t>
      </w:r>
      <w:r w:rsidR="00024F53" w:rsidRPr="0001776F">
        <w:rPr>
          <w:rFonts w:ascii="Times New Roman" w:hAnsi="Times New Roman"/>
          <w:b w:val="0"/>
          <w:sz w:val="28"/>
          <w:szCs w:val="28"/>
        </w:rPr>
        <w:t>-</w:t>
      </w:r>
      <w:r w:rsidR="0001776F" w:rsidRPr="0001776F">
        <w:rPr>
          <w:rFonts w:ascii="Times New Roman" w:hAnsi="Times New Roman"/>
          <w:b w:val="0"/>
          <w:sz w:val="28"/>
          <w:szCs w:val="28"/>
        </w:rPr>
        <w:t>2027</w:t>
      </w:r>
      <w:r w:rsidRPr="0001776F">
        <w:rPr>
          <w:rFonts w:ascii="Times New Roman" w:hAnsi="Times New Roman"/>
          <w:b w:val="0"/>
          <w:sz w:val="28"/>
          <w:szCs w:val="28"/>
        </w:rPr>
        <w:t xml:space="preserve"> навчальний  рік </w:t>
      </w:r>
    </w:p>
    <w:p w:rsidR="00A91319" w:rsidRPr="0001776F" w:rsidRDefault="00A91319" w:rsidP="00A91319">
      <w:pPr>
        <w:tabs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A91319" w:rsidRPr="00F824E3" w:rsidRDefault="00A91319" w:rsidP="00F824E3">
      <w:pPr>
        <w:tabs>
          <w:tab w:val="left" w:pos="918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776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 підпунктом 1 пункту «а» статті 32, статтею 40 Закону України «Про місцеве самоврядування в Україні», законами України «Про освіту», «Про повну загальну середню освіту», «Про дошкільну освіту», «Про позашкільну освіту», </w:t>
      </w:r>
      <w:r w:rsidRPr="000177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постановами Кабінету Мініс</w:t>
      </w:r>
      <w:r w:rsidR="00F82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трів України від 15.09.2021</w:t>
      </w:r>
      <w:r w:rsidRPr="000177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№ 957 «Про затвердження Порядку організації інклюзивного навчання у закладах загальної середньої освіти»</w:t>
      </w:r>
      <w:r w:rsidR="001D13B3" w:rsidRPr="000177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(зі змінами)</w:t>
      </w:r>
      <w:r w:rsidRPr="000177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від 10.04.2019 № 530 «Про затвердження Порядку організації інклюзивного навчання у закладах дошкільної освіти»</w:t>
      </w:r>
      <w:r w:rsidR="001D13B3" w:rsidRPr="000177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(зі змінами)</w:t>
      </w:r>
      <w:r w:rsidRPr="000177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168B8" w:rsidRPr="000177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01776F">
        <w:rPr>
          <w:rFonts w:ascii="Times New Roman" w:hAnsi="Times New Roman" w:cs="Times New Roman"/>
          <w:sz w:val="28"/>
          <w:szCs w:val="28"/>
          <w:lang w:val="uk-UA"/>
        </w:rPr>
        <w:t xml:space="preserve">наказами Міністерства освіти і науки України </w:t>
      </w:r>
      <w:r w:rsidR="00395273" w:rsidRPr="000177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від </w:t>
      </w:r>
      <w:r w:rsidR="00B02AA0" w:rsidRPr="00017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12.06.2025</w:t>
      </w:r>
      <w:r w:rsidR="0081265C" w:rsidRPr="00017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02AA0" w:rsidRPr="00017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№ 844</w:t>
      </w:r>
      <w:r w:rsidR="00395273" w:rsidRPr="00017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«Про затвердження Типових штатних нормативів </w:t>
      </w:r>
      <w:r w:rsidR="00B02AA0" w:rsidRPr="00017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закладів </w:t>
      </w:r>
      <w:r w:rsidR="00395273" w:rsidRPr="00017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дошкільн</w:t>
      </w:r>
      <w:r w:rsidR="00B02AA0" w:rsidRPr="00017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ої освіти</w:t>
      </w:r>
      <w:r w:rsidR="00395273" w:rsidRPr="00017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01776F" w:rsidRPr="00017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1776F" w:rsidRPr="000177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(зі змінами)</w:t>
      </w:r>
      <w:r w:rsidR="00395273" w:rsidRPr="00017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від</w:t>
      </w:r>
      <w:r w:rsidR="00395273" w:rsidRPr="0001776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95273" w:rsidRPr="000177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06.12.2010</w:t>
      </w:r>
      <w:r w:rsidR="0081265C" w:rsidRPr="000177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395273" w:rsidRPr="000177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№ 1205</w:t>
      </w:r>
      <w:r w:rsidR="00395273" w:rsidRPr="0001776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395273" w:rsidRPr="000177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Про затвердження Типових штатних нормативів закладів загальної середньої освіти»</w:t>
      </w:r>
      <w:r w:rsidR="001D13B3" w:rsidRPr="000177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(зі змінами)</w:t>
      </w:r>
      <w:r w:rsidR="00395273" w:rsidRPr="000177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, </w:t>
      </w:r>
      <w:r w:rsidRPr="0001776F">
        <w:rPr>
          <w:rFonts w:ascii="Times New Roman" w:hAnsi="Times New Roman" w:cs="Times New Roman"/>
          <w:sz w:val="28"/>
          <w:szCs w:val="28"/>
          <w:lang w:val="uk-UA"/>
        </w:rPr>
        <w:t>від 01.02.2018 № 90 «Про внесення змін до наказу Міністерства освіти і науки України від 06 грудня 2010 року № 1205», від 25.06.2018</w:t>
      </w:r>
      <w:r w:rsidR="0081265C" w:rsidRPr="000177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776F">
        <w:rPr>
          <w:rFonts w:ascii="Times New Roman" w:hAnsi="Times New Roman" w:cs="Times New Roman"/>
          <w:sz w:val="28"/>
          <w:szCs w:val="28"/>
          <w:lang w:val="uk-UA"/>
        </w:rPr>
        <w:t>№ 677 «Про затвердження Порядку створення груп подовженого дня у державних і комунальних закладах загальної середньої освіти»</w:t>
      </w:r>
      <w:r w:rsidR="001D13B3" w:rsidRPr="0001776F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</w:t>
      </w:r>
      <w:r w:rsidR="001D13B3" w:rsidRPr="00EC73C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C73C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824E3" w:rsidRPr="00EC73C8">
        <w:rPr>
          <w:rFonts w:ascii="Times New Roman" w:hAnsi="Times New Roman" w:cs="Times New Roman"/>
          <w:sz w:val="28"/>
          <w:szCs w:val="28"/>
          <w:lang w:val="uk-UA"/>
        </w:rPr>
        <w:t>від 11.03.2026 № 437 «Про затвердження Переліку закладів загальної середньої освіти - учасників експериментального проекту щодо запровадження в закладах загальної середньої освіти освітніх програм, розроблених на основі типової освітньої програми для 10-12 класів закладів загальної середньої освіти, які забезпечують здобуття профільної середньої освіти за академічним спрямуванням»,</w:t>
      </w:r>
      <w:r w:rsidR="00F824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C26">
        <w:rPr>
          <w:rFonts w:ascii="Times New Roman" w:hAnsi="Times New Roman" w:cs="Times New Roman"/>
          <w:sz w:val="28"/>
          <w:szCs w:val="28"/>
          <w:lang w:val="uk-UA"/>
        </w:rPr>
        <w:t xml:space="preserve">рішенням  міської ради від 18.12.2025 № 1641 «Про затвердження Програми розвитку освіти Звягельської міської територіальної громади на 2026-2028 роки» (зі змінами), </w:t>
      </w:r>
      <w:r w:rsidRPr="0001776F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 фактичну  мережу закладів загальної середньої, дошкільної та позашкільної освіти  на початок </w:t>
      </w:r>
      <w:r w:rsidR="007168B8" w:rsidRPr="0001776F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1776F" w:rsidRPr="0001776F">
        <w:rPr>
          <w:rFonts w:ascii="Times New Roman" w:hAnsi="Times New Roman" w:cs="Times New Roman"/>
          <w:sz w:val="28"/>
          <w:szCs w:val="28"/>
          <w:lang w:val="uk-UA"/>
        </w:rPr>
        <w:t>6-2027</w:t>
      </w:r>
      <w:r w:rsidRPr="0001776F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року, враховуючи клопотання батьків, керівників закладів освіти, виконавчий комітет міської ради</w:t>
      </w:r>
      <w:r w:rsidR="003F31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91319" w:rsidRPr="0001776F" w:rsidRDefault="00A91319" w:rsidP="00A913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776F"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:rsidR="00A91319" w:rsidRPr="00FF2399" w:rsidRDefault="00FF2399" w:rsidP="00A91319">
      <w:pPr>
        <w:pStyle w:val="a7"/>
        <w:numPr>
          <w:ilvl w:val="0"/>
          <w:numId w:val="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99">
        <w:rPr>
          <w:rFonts w:ascii="Times New Roman" w:hAnsi="Times New Roman" w:cs="Times New Roman"/>
          <w:sz w:val="28"/>
          <w:szCs w:val="28"/>
          <w:lang w:val="uk-UA"/>
        </w:rPr>
        <w:t>Затвердити з 01 вересня 2026</w:t>
      </w:r>
      <w:r w:rsidR="00A91319"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 року:</w:t>
      </w:r>
    </w:p>
    <w:p w:rsidR="00A91319" w:rsidRPr="00FF2399" w:rsidRDefault="0082066E" w:rsidP="00A913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9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1.1. Мережу класів, </w:t>
      </w:r>
      <w:r w:rsidR="00A91319" w:rsidRPr="00FF2399">
        <w:rPr>
          <w:rFonts w:ascii="Times New Roman" w:hAnsi="Times New Roman" w:cs="Times New Roman"/>
          <w:sz w:val="28"/>
          <w:szCs w:val="28"/>
          <w:lang w:val="uk-UA"/>
        </w:rPr>
        <w:t>клас-комплектів</w:t>
      </w:r>
      <w:r w:rsidRPr="00FF2399">
        <w:rPr>
          <w:rFonts w:ascii="Times New Roman" w:hAnsi="Times New Roman" w:cs="Times New Roman"/>
          <w:sz w:val="28"/>
          <w:szCs w:val="28"/>
          <w:lang w:val="uk-UA"/>
        </w:rPr>
        <w:t>, класів з інклюзивним навчанням та кільк</w:t>
      </w:r>
      <w:r w:rsidR="007A747A" w:rsidRPr="00FF2399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 асистентів вчителів</w:t>
      </w:r>
      <w:r w:rsidR="00A91319"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 (додаток 1), мережу учнів закладів загальної середньої освіти Звягельської місько</w:t>
      </w:r>
      <w:r w:rsidR="00444A0D"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ї територіальної громади на </w:t>
      </w:r>
      <w:r w:rsidR="00FF2399" w:rsidRPr="00FF2399">
        <w:rPr>
          <w:rFonts w:ascii="Times New Roman" w:hAnsi="Times New Roman" w:cs="Times New Roman"/>
          <w:sz w:val="28"/>
          <w:szCs w:val="28"/>
          <w:lang w:val="uk-UA"/>
        </w:rPr>
        <w:t>2026-2027</w:t>
      </w:r>
      <w:r w:rsidR="00A91319"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 рік (додаток 2).</w:t>
      </w:r>
    </w:p>
    <w:p w:rsidR="00A91319" w:rsidRPr="0001776F" w:rsidRDefault="00A91319" w:rsidP="00A913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FF2399">
        <w:rPr>
          <w:rFonts w:ascii="Times New Roman" w:hAnsi="Times New Roman" w:cs="Times New Roman"/>
          <w:sz w:val="28"/>
          <w:szCs w:val="28"/>
          <w:lang w:val="uk-UA"/>
        </w:rPr>
        <w:t>1.2. Кількість груп подовженого дня, в них учнів закладів загальної середньої освіти Звягельської місько</w:t>
      </w:r>
      <w:r w:rsidR="00444A0D"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ї територіальної громади на </w:t>
      </w:r>
      <w:r w:rsidR="00FF2399" w:rsidRPr="00FF2399">
        <w:rPr>
          <w:rFonts w:ascii="Times New Roman" w:hAnsi="Times New Roman" w:cs="Times New Roman"/>
          <w:sz w:val="28"/>
          <w:szCs w:val="28"/>
          <w:lang w:val="uk-UA"/>
        </w:rPr>
        <w:t>2026-2027</w:t>
      </w:r>
      <w:r w:rsidR="00E00449"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  навчальний рік</w:t>
      </w:r>
      <w:r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 (додаток  3).</w:t>
      </w:r>
    </w:p>
    <w:p w:rsidR="00A91319" w:rsidRPr="0001776F" w:rsidRDefault="00A91319" w:rsidP="00A9131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FF2399">
        <w:rPr>
          <w:rFonts w:ascii="Times New Roman" w:hAnsi="Times New Roman" w:cs="Times New Roman"/>
          <w:sz w:val="28"/>
          <w:szCs w:val="28"/>
          <w:lang w:val="uk-UA"/>
        </w:rPr>
        <w:t>1.3. Мережу груп</w:t>
      </w:r>
      <w:r w:rsidR="007A747A" w:rsidRPr="00FF2399">
        <w:rPr>
          <w:rFonts w:ascii="Times New Roman" w:hAnsi="Times New Roman" w:cs="Times New Roman"/>
          <w:sz w:val="28"/>
          <w:szCs w:val="28"/>
          <w:lang w:val="uk-UA"/>
        </w:rPr>
        <w:t>, інклюзивних груп, асистентів вихователів</w:t>
      </w:r>
      <w:r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 та вихованців закладів дошкільної освіти Звягельської міської територіальної гро</w:t>
      </w:r>
      <w:r w:rsidR="001D13B3"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мади на </w:t>
      </w:r>
      <w:r w:rsidR="00FF2399" w:rsidRPr="00FF2399">
        <w:rPr>
          <w:rFonts w:ascii="Times New Roman" w:hAnsi="Times New Roman" w:cs="Times New Roman"/>
          <w:sz w:val="28"/>
          <w:szCs w:val="28"/>
          <w:lang w:val="uk-UA"/>
        </w:rPr>
        <w:t>2026-2027</w:t>
      </w:r>
      <w:r w:rsidR="00E00449"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рік</w:t>
      </w:r>
      <w:r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 (додаток 4).</w:t>
      </w:r>
    </w:p>
    <w:p w:rsidR="001D13B3" w:rsidRPr="0001776F" w:rsidRDefault="00E00449" w:rsidP="001D13B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1.4. Мережу </w:t>
      </w:r>
      <w:r w:rsidR="00A91319"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гуртків, груп, секцій, інших творчих об’єднань та контингент вихованців закладів позашкільної освіти Звягельської міської територіальної </w:t>
      </w:r>
      <w:r w:rsidR="001D13B3"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 громади на </w:t>
      </w:r>
      <w:r w:rsidR="00FF2399" w:rsidRPr="00FF2399">
        <w:rPr>
          <w:rFonts w:ascii="Times New Roman" w:hAnsi="Times New Roman" w:cs="Times New Roman"/>
          <w:sz w:val="28"/>
          <w:szCs w:val="28"/>
          <w:lang w:val="uk-UA"/>
        </w:rPr>
        <w:t>2026</w:t>
      </w:r>
      <w:r w:rsidR="001D13B3" w:rsidRPr="00FF2399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FF2399" w:rsidRPr="00FF239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91319" w:rsidRPr="00FF2399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рік (додаток 5).</w:t>
      </w:r>
    </w:p>
    <w:p w:rsidR="00B02AA0" w:rsidRDefault="00E361B5" w:rsidP="00B02AA0">
      <w:pPr>
        <w:tabs>
          <w:tab w:val="left" w:pos="720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F239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 </w:t>
      </w:r>
      <w:r w:rsidR="0006297B" w:rsidRPr="00FF23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Керівникам закладів загальної середньої освіти забезпечити передачу до </w:t>
      </w:r>
      <w:r w:rsidR="0006297B" w:rsidRPr="00FF2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Ліцею №1 імені Лесі Українки Звягельської міської ради години педагогічного навантаження, передбачені для викладання </w:t>
      </w:r>
      <w:r w:rsidR="0006297B" w:rsidRPr="00FF23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навчального предмета </w:t>
      </w:r>
      <w:r w:rsidR="007A747A" w:rsidRPr="00FF2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«Захист України» </w:t>
      </w:r>
      <w:r w:rsidR="009A1AA4" w:rsidRPr="00FF2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FF2399" w:rsidRPr="00FF2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2026</w:t>
      </w:r>
      <w:r w:rsidR="009A1AA4" w:rsidRPr="00FF2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-202</w:t>
      </w:r>
      <w:r w:rsidR="00FF2399" w:rsidRPr="00FF2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</w:t>
      </w:r>
      <w:r w:rsidR="009A1AA4" w:rsidRPr="00FF2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навчальному році</w:t>
      </w:r>
      <w:r w:rsidR="00B4722A" w:rsidRPr="00FF2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5008F" w:rsidRPr="00FF2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7A747A" w:rsidRPr="00FF2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(додаток</w:t>
      </w:r>
      <w:r w:rsidR="0006297B" w:rsidRPr="00FF2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6</w:t>
      </w:r>
      <w:r w:rsidR="007A747A" w:rsidRPr="00FF2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06297B" w:rsidRPr="00FF2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3F31FA" w:rsidRPr="003F31FA" w:rsidRDefault="003F31FA" w:rsidP="00B02AA0">
      <w:pPr>
        <w:tabs>
          <w:tab w:val="left" w:pos="720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E30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3. Ввести години </w:t>
      </w:r>
      <w:r w:rsidR="00EE3083" w:rsidRPr="00EE30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педагогічного навантаження на вивчення </w:t>
      </w:r>
      <w:r w:rsidR="001C2E5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факультативу (</w:t>
      </w:r>
      <w:r w:rsidR="00EE3083" w:rsidRPr="00EE30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курсу за вибором</w:t>
      </w:r>
      <w:r w:rsidR="001C2E5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EE3083" w:rsidRPr="00EE30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«Основи християнської етики» для учнів 5-6 класів </w:t>
      </w:r>
      <w:r w:rsidRPr="00EE30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закладів загальної середньої освіти</w:t>
      </w:r>
      <w:r w:rsidR="00EE3083" w:rsidRPr="00EE30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громади</w:t>
      </w:r>
      <w:r w:rsidRPr="00EE30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(додаток 7).</w:t>
      </w:r>
    </w:p>
    <w:p w:rsidR="00E361B5" w:rsidRPr="00FF2399" w:rsidRDefault="003F31FA" w:rsidP="00B02AA0">
      <w:pPr>
        <w:tabs>
          <w:tab w:val="left" w:pos="720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B02AA0" w:rsidRPr="00FF23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D83FD5" w:rsidRPr="00D83F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Керівникам закладів освіти привести штатні розписи у відповідність до затвердженої мережі.</w:t>
      </w:r>
    </w:p>
    <w:p w:rsidR="00FF2399" w:rsidRPr="00FF2399" w:rsidRDefault="003F31FA" w:rsidP="0039527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E361B5" w:rsidRPr="00FF239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395273" w:rsidRPr="00EC73C8">
        <w:rPr>
          <w:rFonts w:ascii="Times New Roman" w:hAnsi="Times New Roman" w:cs="Times New Roman"/>
          <w:sz w:val="28"/>
          <w:szCs w:val="28"/>
          <w:lang w:val="uk-UA"/>
        </w:rPr>
        <w:t xml:space="preserve">Ввести в штатний розпис </w:t>
      </w:r>
      <w:r w:rsidR="00FF2399" w:rsidRPr="00EC73C8">
        <w:rPr>
          <w:rFonts w:ascii="Times New Roman" w:hAnsi="Times New Roman" w:cs="Times New Roman"/>
          <w:sz w:val="28"/>
          <w:szCs w:val="28"/>
          <w:lang w:val="uk-UA"/>
        </w:rPr>
        <w:t xml:space="preserve">Ліцею №1 імені Лесі Українки Звягельської міської ради </w:t>
      </w:r>
      <w:r w:rsidR="003A7D9E" w:rsidRPr="00EC73C8">
        <w:rPr>
          <w:rFonts w:ascii="Times New Roman" w:hAnsi="Times New Roman" w:cs="Times New Roman"/>
          <w:sz w:val="28"/>
          <w:szCs w:val="28"/>
          <w:lang w:val="uk-UA"/>
        </w:rPr>
        <w:t xml:space="preserve">додаткової штатної одиниці </w:t>
      </w:r>
      <w:r w:rsidR="007A747A" w:rsidRPr="00EC73C8">
        <w:rPr>
          <w:rFonts w:ascii="Times New Roman" w:hAnsi="Times New Roman" w:cs="Times New Roman"/>
          <w:sz w:val="28"/>
          <w:szCs w:val="28"/>
          <w:lang w:val="uk-UA"/>
        </w:rPr>
        <w:t xml:space="preserve">посаду </w:t>
      </w:r>
      <w:r w:rsidR="00FF2399" w:rsidRPr="00EC73C8">
        <w:rPr>
          <w:rFonts w:ascii="Times New Roman" w:hAnsi="Times New Roman" w:cs="Times New Roman"/>
          <w:sz w:val="28"/>
          <w:szCs w:val="28"/>
          <w:lang w:val="uk-UA"/>
        </w:rPr>
        <w:t xml:space="preserve">практичного психолога, </w:t>
      </w:r>
      <w:r w:rsidR="00917E11" w:rsidRPr="00EC73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посадових обов’язках якого будуть визначені завдання </w:t>
      </w:r>
      <w:proofErr w:type="spellStart"/>
      <w:r w:rsidR="00917E11" w:rsidRPr="00EC73C8">
        <w:rPr>
          <w:rFonts w:ascii="Times New Roman" w:eastAsia="Times New Roman" w:hAnsi="Times New Roman" w:cs="Times New Roman"/>
          <w:sz w:val="28"/>
          <w:szCs w:val="28"/>
          <w:lang w:val="uk-UA"/>
        </w:rPr>
        <w:t>карʼєрного</w:t>
      </w:r>
      <w:proofErr w:type="spellEnd"/>
      <w:r w:rsidR="00917E11" w:rsidRPr="00EC73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освітнього </w:t>
      </w:r>
      <w:proofErr w:type="spellStart"/>
      <w:r w:rsidR="00917E11" w:rsidRPr="00EC73C8">
        <w:rPr>
          <w:rFonts w:ascii="Times New Roman" w:eastAsia="Times New Roman" w:hAnsi="Times New Roman" w:cs="Times New Roman"/>
          <w:sz w:val="28"/>
          <w:szCs w:val="28"/>
          <w:lang w:val="uk-UA"/>
        </w:rPr>
        <w:t>радництва</w:t>
      </w:r>
      <w:proofErr w:type="spellEnd"/>
      <w:r w:rsidR="00917E11" w:rsidRPr="00EC73C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A7D9E" w:rsidRPr="003A7D9E">
        <w:rPr>
          <w:lang w:val="uk-UA"/>
        </w:rPr>
        <w:t xml:space="preserve"> </w:t>
      </w:r>
    </w:p>
    <w:p w:rsidR="00A91319" w:rsidRPr="00917E11" w:rsidRDefault="003F31FA" w:rsidP="00EF30D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F30D1" w:rsidRPr="00917E1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30D1" w:rsidRPr="00917E11">
        <w:t xml:space="preserve"> </w:t>
      </w:r>
      <w:r w:rsidR="00A91319" w:rsidRPr="00917E1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  виконанням цього рішення  покласти на  заступника  міського голови  </w:t>
      </w:r>
      <w:r w:rsidR="0048278D" w:rsidRPr="00917E11">
        <w:rPr>
          <w:rFonts w:ascii="Times New Roman" w:hAnsi="Times New Roman" w:cs="Times New Roman"/>
          <w:sz w:val="28"/>
          <w:szCs w:val="28"/>
          <w:lang w:val="uk-UA"/>
        </w:rPr>
        <w:t>Наталію БОРИС</w:t>
      </w:r>
      <w:r w:rsidR="00A91319" w:rsidRPr="00917E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1319" w:rsidRPr="00917E11" w:rsidRDefault="00A91319" w:rsidP="00A91319">
      <w:pPr>
        <w:pStyle w:val="FR3"/>
        <w:tabs>
          <w:tab w:val="left" w:pos="9180"/>
        </w:tabs>
        <w:spacing w:before="0" w:line="240" w:lineRule="auto"/>
        <w:ind w:left="0" w:right="0" w:hanging="540"/>
        <w:jc w:val="both"/>
        <w:rPr>
          <w:rFonts w:ascii="Times New Roman" w:hAnsi="Times New Roman"/>
          <w:b w:val="0"/>
          <w:sz w:val="28"/>
          <w:szCs w:val="28"/>
        </w:rPr>
      </w:pPr>
    </w:p>
    <w:p w:rsidR="00A91319" w:rsidRPr="00917E11" w:rsidRDefault="00A91319" w:rsidP="00A91319">
      <w:pPr>
        <w:pStyle w:val="FR3"/>
        <w:tabs>
          <w:tab w:val="left" w:pos="9180"/>
        </w:tabs>
        <w:spacing w:before="0" w:line="240" w:lineRule="auto"/>
        <w:ind w:left="0" w:right="0" w:hanging="540"/>
        <w:jc w:val="both"/>
        <w:rPr>
          <w:rFonts w:ascii="Times New Roman" w:hAnsi="Times New Roman"/>
          <w:b w:val="0"/>
          <w:sz w:val="28"/>
          <w:szCs w:val="28"/>
        </w:rPr>
      </w:pPr>
    </w:p>
    <w:p w:rsidR="00A91319" w:rsidRPr="00917E11" w:rsidRDefault="00A91319" w:rsidP="00A91319">
      <w:pPr>
        <w:pStyle w:val="FR3"/>
        <w:tabs>
          <w:tab w:val="left" w:pos="9180"/>
        </w:tabs>
        <w:spacing w:before="0" w:line="240" w:lineRule="auto"/>
        <w:ind w:left="0" w:right="0" w:hanging="540"/>
        <w:jc w:val="both"/>
        <w:rPr>
          <w:rFonts w:ascii="Times New Roman" w:hAnsi="Times New Roman"/>
          <w:b w:val="0"/>
          <w:sz w:val="28"/>
          <w:szCs w:val="28"/>
        </w:rPr>
      </w:pPr>
    </w:p>
    <w:p w:rsidR="00A91319" w:rsidRPr="00917E11" w:rsidRDefault="00A91319" w:rsidP="00A91319">
      <w:pPr>
        <w:pStyle w:val="FR3"/>
        <w:tabs>
          <w:tab w:val="left" w:pos="1843"/>
          <w:tab w:val="left" w:pos="1985"/>
          <w:tab w:val="left" w:pos="9180"/>
        </w:tabs>
        <w:spacing w:line="240" w:lineRule="auto"/>
        <w:ind w:left="284" w:right="-58"/>
        <w:jc w:val="left"/>
        <w:rPr>
          <w:rFonts w:ascii="Times New Roman" w:hAnsi="Times New Roman"/>
          <w:color w:val="000000"/>
          <w:sz w:val="28"/>
          <w:szCs w:val="28"/>
          <w:lang w:eastAsia="en-US"/>
        </w:rPr>
        <w:sectPr w:rsidR="00A91319" w:rsidRPr="00917E11" w:rsidSect="00A913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17E11">
        <w:rPr>
          <w:rFonts w:ascii="Times New Roman" w:hAnsi="Times New Roman"/>
          <w:b w:val="0"/>
          <w:sz w:val="28"/>
          <w:szCs w:val="28"/>
        </w:rPr>
        <w:t>Міський голова                                                                   Микола БОРОВЕЦЬ</w:t>
      </w:r>
    </w:p>
    <w:p w:rsidR="00A91319" w:rsidRPr="00AB7C41" w:rsidRDefault="00A91319" w:rsidP="00E004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</w:pPr>
      <w:r w:rsidRPr="00AB7C4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Додаток </w:t>
      </w: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1 </w:t>
      </w:r>
    </w:p>
    <w:p w:rsidR="00A91319" w:rsidRPr="00AB7C41" w:rsidRDefault="00A91319" w:rsidP="00E00449">
      <w:pPr>
        <w:spacing w:after="0" w:line="240" w:lineRule="auto"/>
        <w:ind w:left="11057"/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</w:pP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до рішення виконавчого комітету міської ради </w:t>
      </w:r>
    </w:p>
    <w:p w:rsidR="00A91319" w:rsidRPr="00AB7C41" w:rsidRDefault="00A91319" w:rsidP="00E00449">
      <w:pPr>
        <w:spacing w:after="0" w:line="240" w:lineRule="auto"/>
        <w:ind w:left="11057"/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</w:pP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від </w:t>
      </w:r>
      <w:r w:rsidR="00AB7C41"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>_________</w:t>
      </w:r>
      <w:r w:rsidR="007D7AE2"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№ </w:t>
      </w:r>
      <w:r w:rsidR="00AB7C41"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>____</w:t>
      </w:r>
    </w:p>
    <w:p w:rsidR="00A91319" w:rsidRPr="0001776F" w:rsidRDefault="00957569" w:rsidP="0082066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 w:eastAsia="en-US"/>
        </w:rPr>
      </w:pPr>
      <w:r w:rsidRPr="00AB7C41">
        <w:rPr>
          <w:rFonts w:ascii="Times New Roman" w:hAnsi="Times New Roman" w:cs="Times New Roman"/>
          <w:sz w:val="28"/>
          <w:szCs w:val="28"/>
          <w:lang w:val="uk-UA"/>
        </w:rPr>
        <w:t>Мережа</w:t>
      </w:r>
      <w:r w:rsidR="0082066E" w:rsidRPr="00AB7C41">
        <w:rPr>
          <w:rFonts w:ascii="Times New Roman" w:hAnsi="Times New Roman" w:cs="Times New Roman"/>
          <w:sz w:val="28"/>
          <w:szCs w:val="28"/>
          <w:lang w:val="uk-UA"/>
        </w:rPr>
        <w:t xml:space="preserve"> класів, клас-комплектів, класів з інклюзивним навчанням та кількості асистентів вчителів </w:t>
      </w:r>
      <w:r w:rsidR="00A91319"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>закладів загальної середньої освіти</w:t>
      </w:r>
      <w:r w:rsidR="0082066E"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A91319"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Звягельської  міської територіальної громади на </w:t>
      </w:r>
      <w:r w:rsidR="00AB7C41"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>2026-2027</w:t>
      </w:r>
      <w:r w:rsidR="00A91319"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 навчальний рік</w:t>
      </w:r>
    </w:p>
    <w:tbl>
      <w:tblPr>
        <w:tblW w:w="15877" w:type="dxa"/>
        <w:jc w:val="center"/>
        <w:tblLook w:val="04A0" w:firstRow="1" w:lastRow="0" w:firstColumn="1" w:lastColumn="0" w:noHBand="0" w:noVBand="1"/>
      </w:tblPr>
      <w:tblGrid>
        <w:gridCol w:w="2553"/>
        <w:gridCol w:w="529"/>
        <w:gridCol w:w="529"/>
        <w:gridCol w:w="529"/>
        <w:gridCol w:w="529"/>
        <w:gridCol w:w="838"/>
        <w:gridCol w:w="529"/>
        <w:gridCol w:w="529"/>
        <w:gridCol w:w="529"/>
        <w:gridCol w:w="529"/>
        <w:gridCol w:w="529"/>
        <w:gridCol w:w="838"/>
        <w:gridCol w:w="619"/>
        <w:gridCol w:w="619"/>
        <w:gridCol w:w="857"/>
        <w:gridCol w:w="1004"/>
        <w:gridCol w:w="1354"/>
        <w:gridCol w:w="1173"/>
        <w:gridCol w:w="1261"/>
      </w:tblGrid>
      <w:tr w:rsidR="007D61CD" w:rsidRPr="00407A81" w:rsidTr="00407A81">
        <w:trPr>
          <w:trHeight w:val="105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F84" w:rsidRPr="00407A81" w:rsidRDefault="00982F84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07A81">
              <w:rPr>
                <w:rFonts w:ascii="Times New Roman" w:hAnsi="Times New Roman" w:cs="Times New Roman"/>
                <w:noProof/>
                <w:sz w:val="18"/>
                <w:szCs w:val="1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26BDF7" wp14:editId="4B52900C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-14605</wp:posOffset>
                      </wp:positionV>
                      <wp:extent cx="1569720" cy="670560"/>
                      <wp:effectExtent l="0" t="0" r="30480" b="3429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9720" cy="6705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00DB6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5pt,-1.15pt" to="119.6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982F84" w:rsidRPr="00407A81" w:rsidRDefault="00982F84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Назв</w:t>
            </w:r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                    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Клас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Всього</w:t>
            </w:r>
            <w:proofErr w:type="spellEnd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1</w:t>
            </w:r>
            <w:proofErr w:type="gramEnd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-4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</w:t>
            </w:r>
            <w:proofErr w:type="spellEnd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7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9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Всього</w:t>
            </w:r>
            <w:proofErr w:type="spellEnd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5</w:t>
            </w:r>
            <w:proofErr w:type="gramEnd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-9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</w:t>
            </w:r>
            <w:proofErr w:type="spellEnd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11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Всього</w:t>
            </w:r>
            <w:proofErr w:type="spellEnd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10</w:t>
            </w:r>
            <w:proofErr w:type="gramEnd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-11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</w:t>
            </w:r>
            <w:proofErr w:type="spellEnd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969696"/>
            <w:hideMark/>
          </w:tcPr>
          <w:p w:rsidR="007D61CD" w:rsidRPr="00407A81" w:rsidRDefault="00E90076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Загальна</w:t>
            </w:r>
            <w:proofErr w:type="spellEnd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к-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ть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Кількість</w:t>
            </w:r>
            <w:proofErr w:type="spellEnd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класів</w:t>
            </w:r>
            <w:proofErr w:type="spellEnd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з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інклюз</w:t>
            </w:r>
            <w:proofErr w:type="spellEnd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навчанням</w:t>
            </w:r>
            <w:proofErr w:type="spellEnd"/>
          </w:p>
        </w:tc>
        <w:tc>
          <w:tcPr>
            <w:tcW w:w="1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Кількість</w:t>
            </w:r>
            <w:proofErr w:type="spellEnd"/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асистентів</w:t>
            </w:r>
            <w:proofErr w:type="spellEnd"/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вчителя</w:t>
            </w:r>
            <w:proofErr w:type="spellEnd"/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D61CD" w:rsidRPr="00407A81" w:rsidRDefault="007D61CD" w:rsidP="00407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407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/>
              </w:rPr>
              <w:t>Кількість клас-комплектів</w:t>
            </w:r>
          </w:p>
        </w:tc>
      </w:tr>
      <w:tr w:rsidR="008831E4" w:rsidRPr="00407A81" w:rsidTr="00407A81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Ліцей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Гімназія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№2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Гімназія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№3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Ліцей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№4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Гімназія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№5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Гімназія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№6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Гімназія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№7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Гімназія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№8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Гімназія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№9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Гімназія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№10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Ліцей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№11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Пилиповицький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ліцей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Дідовицька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філія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831E4" w:rsidRPr="00407A81" w:rsidTr="00407A81">
        <w:trPr>
          <w:trHeight w:val="34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Майстрівська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філія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831E4" w:rsidRPr="00407A81" w:rsidTr="00407A81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Наталівська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Великомолодьківська</w:t>
            </w:r>
            <w:proofErr w:type="spellEnd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831E4" w:rsidRPr="00407A81" w:rsidTr="00407A8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407A81" w:rsidP="00407A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СЬОГО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262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11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1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831E4" w:rsidRPr="00407A81" w:rsidRDefault="008831E4" w:rsidP="00407A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A8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</w:tbl>
    <w:p w:rsidR="00287509" w:rsidRPr="0001776F" w:rsidRDefault="00287509" w:rsidP="00A91319">
      <w:pPr>
        <w:spacing w:after="0"/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 w:eastAsia="en-US"/>
        </w:rPr>
      </w:pPr>
    </w:p>
    <w:p w:rsidR="00A91319" w:rsidRPr="00AB7C41" w:rsidRDefault="00A91319" w:rsidP="00A91319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</w:pP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>Керуючий справами виконавчого комітету міської ради                                                                                 Олександр ДОЛЯ</w:t>
      </w: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ab/>
      </w: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ab/>
      </w: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ab/>
      </w: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ab/>
      </w:r>
    </w:p>
    <w:p w:rsidR="00A91319" w:rsidRPr="0001776F" w:rsidRDefault="00A91319" w:rsidP="00A91319">
      <w:pPr>
        <w:spacing w:after="0"/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 w:eastAsia="en-US"/>
        </w:rPr>
      </w:pPr>
    </w:p>
    <w:p w:rsidR="00A91319" w:rsidRPr="0001776F" w:rsidRDefault="00A91319" w:rsidP="00A9131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E00449" w:rsidRPr="0001776F" w:rsidRDefault="00E00449" w:rsidP="00A91319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E00449" w:rsidRPr="0001776F" w:rsidRDefault="00E00449" w:rsidP="00A91319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A91319" w:rsidRPr="00AB7C41" w:rsidRDefault="00A91319" w:rsidP="00A91319">
      <w:pPr>
        <w:spacing w:after="0" w:line="240" w:lineRule="auto"/>
        <w:ind w:left="11057"/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</w:pPr>
      <w:r w:rsidRPr="00AB7C4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>2</w:t>
      </w:r>
    </w:p>
    <w:p w:rsidR="00A91319" w:rsidRPr="00AB7C41" w:rsidRDefault="00A91319" w:rsidP="00A91319">
      <w:pPr>
        <w:spacing w:after="0" w:line="240" w:lineRule="auto"/>
        <w:ind w:left="11057"/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</w:pP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до рішення виконавчого комітету міської ради </w:t>
      </w:r>
    </w:p>
    <w:p w:rsidR="00A91319" w:rsidRPr="00AB7C41" w:rsidRDefault="00AB7C41" w:rsidP="00A91319">
      <w:pPr>
        <w:spacing w:after="0" w:line="240" w:lineRule="auto"/>
        <w:ind w:left="11057"/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</w:pP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>від ________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>_</w:t>
      </w: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 № ____</w:t>
      </w:r>
    </w:p>
    <w:tbl>
      <w:tblPr>
        <w:tblW w:w="14689" w:type="dxa"/>
        <w:tblInd w:w="91" w:type="dxa"/>
        <w:tblLook w:val="04A0" w:firstRow="1" w:lastRow="0" w:firstColumn="1" w:lastColumn="0" w:noHBand="0" w:noVBand="1"/>
      </w:tblPr>
      <w:tblGrid>
        <w:gridCol w:w="15229"/>
      </w:tblGrid>
      <w:tr w:rsidR="00A91319" w:rsidRPr="0001776F" w:rsidTr="00D003D3">
        <w:trPr>
          <w:trHeight w:val="398"/>
        </w:trPr>
        <w:tc>
          <w:tcPr>
            <w:tcW w:w="1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319" w:rsidRPr="00AB7C41" w:rsidRDefault="00A91319" w:rsidP="00A9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B7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Мережа учнів закладів загальної середньої освіти Звягельської міської територіальної громади на </w:t>
            </w:r>
          </w:p>
          <w:p w:rsidR="00A91319" w:rsidRPr="00AB7C41" w:rsidRDefault="00A91319" w:rsidP="00A9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AB7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202</w:t>
            </w:r>
            <w:r w:rsidR="00AB7C41" w:rsidRPr="00AB7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6</w:t>
            </w:r>
            <w:r w:rsidRPr="00AB7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-202</w:t>
            </w:r>
            <w:r w:rsidR="00AB7C41" w:rsidRPr="00AB7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7</w:t>
            </w:r>
            <w:r w:rsidRPr="00AB7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навчальний рік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552"/>
              <w:gridCol w:w="529"/>
              <w:gridCol w:w="529"/>
              <w:gridCol w:w="529"/>
              <w:gridCol w:w="529"/>
              <w:gridCol w:w="773"/>
              <w:gridCol w:w="529"/>
              <w:gridCol w:w="529"/>
              <w:gridCol w:w="529"/>
              <w:gridCol w:w="529"/>
              <w:gridCol w:w="529"/>
              <w:gridCol w:w="773"/>
              <w:gridCol w:w="619"/>
              <w:gridCol w:w="619"/>
              <w:gridCol w:w="773"/>
              <w:gridCol w:w="963"/>
              <w:gridCol w:w="1768"/>
              <w:gridCol w:w="1392"/>
            </w:tblGrid>
            <w:tr w:rsidR="007A747A" w:rsidRPr="00407A81" w:rsidTr="00407A81">
              <w:trPr>
                <w:trHeight w:val="922"/>
              </w:trPr>
              <w:tc>
                <w:tcPr>
                  <w:tcW w:w="87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auto"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Клас</w:t>
                  </w:r>
                </w:p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</w:p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</w:p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</w:p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Назва         </w:t>
                  </w:r>
                </w:p>
              </w:tc>
              <w:tc>
                <w:tcPr>
                  <w:tcW w:w="18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1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</w:p>
              </w:tc>
              <w:tc>
                <w:tcPr>
                  <w:tcW w:w="18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2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</w:p>
              </w:tc>
              <w:tc>
                <w:tcPr>
                  <w:tcW w:w="18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3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</w:p>
              </w:tc>
              <w:tc>
                <w:tcPr>
                  <w:tcW w:w="18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4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</w:p>
              </w:tc>
              <w:tc>
                <w:tcPr>
                  <w:tcW w:w="27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 xml:space="preserve">Всього  </w:t>
                  </w:r>
                </w:p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 xml:space="preserve">1-4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>.</w:t>
                  </w:r>
                </w:p>
              </w:tc>
              <w:tc>
                <w:tcPr>
                  <w:tcW w:w="18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5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</w:p>
              </w:tc>
              <w:tc>
                <w:tcPr>
                  <w:tcW w:w="18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6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</w:p>
              </w:tc>
              <w:tc>
                <w:tcPr>
                  <w:tcW w:w="18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7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</w:p>
              </w:tc>
              <w:tc>
                <w:tcPr>
                  <w:tcW w:w="18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8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</w:p>
              </w:tc>
              <w:tc>
                <w:tcPr>
                  <w:tcW w:w="18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9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</w:p>
              </w:tc>
              <w:tc>
                <w:tcPr>
                  <w:tcW w:w="27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 xml:space="preserve">Всього          5-9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>.</w:t>
                  </w:r>
                </w:p>
              </w:tc>
              <w:tc>
                <w:tcPr>
                  <w:tcW w:w="21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10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</w:p>
              </w:tc>
              <w:tc>
                <w:tcPr>
                  <w:tcW w:w="21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 xml:space="preserve">11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</w:p>
              </w:tc>
              <w:tc>
                <w:tcPr>
                  <w:tcW w:w="27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 xml:space="preserve">Всього  10-11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>кл</w:t>
                  </w:r>
                  <w:proofErr w:type="spellEnd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>.</w:t>
                  </w:r>
                </w:p>
              </w:tc>
              <w:tc>
                <w:tcPr>
                  <w:tcW w:w="33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EAAAA" w:themeFill="background2" w:themeFillShade="BF"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>Загальна к-ть</w:t>
                  </w:r>
                </w:p>
              </w:tc>
              <w:tc>
                <w:tcPr>
                  <w:tcW w:w="3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>Середня наповню-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>ваність</w:t>
                  </w:r>
                  <w:proofErr w:type="spellEnd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uk-UA"/>
                    </w:rPr>
                    <w:t xml:space="preserve"> класів</w:t>
                  </w:r>
                </w:p>
              </w:tc>
              <w:tc>
                <w:tcPr>
                  <w:tcW w:w="48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7A747A" w:rsidRPr="00407A81" w:rsidRDefault="007A747A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Кількість</w:t>
                  </w:r>
                  <w:proofErr w:type="spellEnd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дітей</w:t>
                  </w:r>
                  <w:proofErr w:type="spellEnd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що</w:t>
                  </w:r>
                  <w:proofErr w:type="spellEnd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перебувають</w:t>
                  </w:r>
                  <w:proofErr w:type="spellEnd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на 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інклюзивному</w:t>
                  </w:r>
                  <w:proofErr w:type="spellEnd"/>
                  <w:proofErr w:type="gramEnd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407A8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навчанні</w:t>
                  </w:r>
                  <w:proofErr w:type="spellEnd"/>
                </w:p>
              </w:tc>
            </w:tr>
            <w:tr w:rsidR="00407A81" w:rsidRPr="00407A81" w:rsidTr="00407A81">
              <w:trPr>
                <w:trHeight w:val="294"/>
              </w:trPr>
              <w:tc>
                <w:tcPr>
                  <w:tcW w:w="8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proofErr w:type="spellStart"/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Ліцей</w:t>
                  </w:r>
                  <w:proofErr w:type="spellEnd"/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№1</w:t>
                  </w:r>
                </w:p>
              </w:tc>
              <w:tc>
                <w:tcPr>
                  <w:tcW w:w="18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uk-UA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76</w:t>
                  </w:r>
                </w:p>
              </w:tc>
              <w:tc>
                <w:tcPr>
                  <w:tcW w:w="272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76</w:t>
                  </w:r>
                </w:p>
              </w:tc>
              <w:tc>
                <w:tcPr>
                  <w:tcW w:w="189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189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75</w:t>
                  </w:r>
                </w:p>
              </w:tc>
              <w:tc>
                <w:tcPr>
                  <w:tcW w:w="189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189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83</w:t>
                  </w:r>
                </w:p>
              </w:tc>
              <w:tc>
                <w:tcPr>
                  <w:tcW w:w="189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84</w:t>
                  </w:r>
                </w:p>
              </w:tc>
              <w:tc>
                <w:tcPr>
                  <w:tcW w:w="272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376</w:t>
                  </w:r>
                </w:p>
              </w:tc>
              <w:tc>
                <w:tcPr>
                  <w:tcW w:w="219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228</w:t>
                  </w:r>
                </w:p>
              </w:tc>
              <w:tc>
                <w:tcPr>
                  <w:tcW w:w="219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186</w:t>
                  </w:r>
                </w:p>
              </w:tc>
              <w:tc>
                <w:tcPr>
                  <w:tcW w:w="272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414</w:t>
                  </w:r>
                </w:p>
              </w:tc>
              <w:tc>
                <w:tcPr>
                  <w:tcW w:w="336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866</w:t>
                  </w:r>
                </w:p>
              </w:tc>
              <w:tc>
                <w:tcPr>
                  <w:tcW w:w="350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26,2</w:t>
                  </w:r>
                </w:p>
              </w:tc>
              <w:tc>
                <w:tcPr>
                  <w:tcW w:w="482" w:type="pct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proofErr w:type="spellStart"/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Гімназія</w:t>
                  </w:r>
                  <w:proofErr w:type="spellEnd"/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№2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114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213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327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23,4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proofErr w:type="spellStart"/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Гімназія</w:t>
                  </w:r>
                  <w:proofErr w:type="spellEnd"/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№3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129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208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337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22,5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proofErr w:type="spellStart"/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Ліцей</w:t>
                  </w:r>
                  <w:proofErr w:type="spellEnd"/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№4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83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112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116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81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392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112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113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111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118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565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65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65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1022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proofErr w:type="spellStart"/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Гімназія</w:t>
                  </w:r>
                  <w:proofErr w:type="spellEnd"/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№5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59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226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222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448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proofErr w:type="spellStart"/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Гімназія</w:t>
                  </w:r>
                  <w:proofErr w:type="spellEnd"/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№6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194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321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Гімназія №7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53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89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327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502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Гімназія №8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72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232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23,2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Гімназія №9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309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524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Гімназія №10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56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56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256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394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24,6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407A81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Ліцей №11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61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279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96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346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79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79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704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23,5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proofErr w:type="spellStart"/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Пилиповицький</w:t>
                  </w:r>
                  <w:proofErr w:type="spellEnd"/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ліцей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115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171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15,5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proofErr w:type="spellStart"/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Дідовицька</w:t>
                  </w:r>
                  <w:proofErr w:type="spellEnd"/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філія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proofErr w:type="spellStart"/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Майстрівська</w:t>
                  </w:r>
                  <w:proofErr w:type="spellEnd"/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філія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7,5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proofErr w:type="spellStart"/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Наталівська</w:t>
                  </w:r>
                  <w:proofErr w:type="spellEnd"/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гімназія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81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122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13,6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</w:tr>
            <w:tr w:rsidR="00407A81" w:rsidRPr="00407A81" w:rsidTr="00407A81">
              <w:trPr>
                <w:trHeight w:val="300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proofErr w:type="spellStart"/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Великомолодьківська</w:t>
                  </w:r>
                  <w:proofErr w:type="spellEnd"/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гімназія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72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129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14,3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</w:tr>
            <w:tr w:rsidR="00407A81" w:rsidRPr="00407A81" w:rsidTr="00407A81">
              <w:trPr>
                <w:trHeight w:val="315"/>
              </w:trPr>
              <w:tc>
                <w:tcPr>
                  <w:tcW w:w="877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highlight w:val="yellow"/>
                      <w:lang w:val="uk-UA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>ВСЬОГО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439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519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568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571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2097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599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672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715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717</w:t>
                  </w:r>
                </w:p>
              </w:tc>
              <w:tc>
                <w:tcPr>
                  <w:tcW w:w="18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741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3444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238</w:t>
                  </w:r>
                </w:p>
              </w:tc>
              <w:tc>
                <w:tcPr>
                  <w:tcW w:w="219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342</w:t>
                  </w:r>
                </w:p>
              </w:tc>
              <w:tc>
                <w:tcPr>
                  <w:tcW w:w="27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580</w:t>
                  </w:r>
                </w:p>
              </w:tc>
              <w:tc>
                <w:tcPr>
                  <w:tcW w:w="336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shd w:val="clear" w:color="auto" w:fill="999999"/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6121</w:t>
                  </w:r>
                </w:p>
              </w:tc>
              <w:tc>
                <w:tcPr>
                  <w:tcW w:w="350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24,7 </w:t>
                  </w:r>
                  <w:proofErr w:type="spellStart"/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місто</w:t>
                  </w:r>
                  <w:proofErr w:type="spellEnd"/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/14,6 село</w:t>
                  </w:r>
                </w:p>
              </w:tc>
              <w:tc>
                <w:tcPr>
                  <w:tcW w:w="482" w:type="pct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noWrap/>
                </w:tcPr>
                <w:p w:rsidR="00407A81" w:rsidRPr="00407A81" w:rsidRDefault="00407A81" w:rsidP="00407A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407A8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120</w:t>
                  </w:r>
                </w:p>
              </w:tc>
            </w:tr>
          </w:tbl>
          <w:p w:rsidR="00A91319" w:rsidRPr="0001776F" w:rsidRDefault="00A91319" w:rsidP="00A913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yellow"/>
                <w:lang w:val="uk-UA"/>
              </w:rPr>
            </w:pPr>
          </w:p>
          <w:p w:rsidR="00A91319" w:rsidRPr="0001776F" w:rsidRDefault="00A91319" w:rsidP="00A913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yellow"/>
                <w:lang w:val="uk-UA"/>
              </w:rPr>
            </w:pPr>
            <w:r w:rsidRPr="00AB7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Керуючий справами виконавчого комітету міської ради                                                                          </w:t>
            </w:r>
            <w:r w:rsidR="00AB7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    </w:t>
            </w:r>
            <w:r w:rsidRPr="00AB7C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Олександр ДОЛЯ</w:t>
            </w:r>
          </w:p>
        </w:tc>
      </w:tr>
    </w:tbl>
    <w:p w:rsidR="00A91319" w:rsidRPr="00AB7C41" w:rsidRDefault="00A91319" w:rsidP="00AB7C41">
      <w:pPr>
        <w:spacing w:after="0"/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 w:eastAsia="en-US"/>
        </w:rPr>
        <w:sectPr w:rsidR="00A91319" w:rsidRPr="00AB7C41" w:rsidSect="00E00449">
          <w:pgSz w:w="16838" w:h="11906" w:orient="landscape"/>
          <w:pgMar w:top="426" w:right="1134" w:bottom="284" w:left="1134" w:header="0" w:footer="708" w:gutter="0"/>
          <w:cols w:space="708"/>
          <w:docGrid w:linePitch="360"/>
        </w:sectPr>
      </w:pPr>
    </w:p>
    <w:p w:rsidR="00A91319" w:rsidRPr="00AB7C41" w:rsidRDefault="00A91319" w:rsidP="00A91319">
      <w:pPr>
        <w:pStyle w:val="FR3"/>
        <w:spacing w:before="0" w:line="240" w:lineRule="auto"/>
        <w:ind w:left="0" w:right="0" w:firstLine="6096"/>
        <w:jc w:val="left"/>
        <w:rPr>
          <w:rFonts w:ascii="Times New Roman" w:hAnsi="Times New Roman"/>
          <w:b w:val="0"/>
          <w:sz w:val="28"/>
        </w:rPr>
      </w:pPr>
      <w:r w:rsidRPr="00AB7C41">
        <w:rPr>
          <w:rFonts w:ascii="Times New Roman" w:hAnsi="Times New Roman"/>
          <w:b w:val="0"/>
          <w:sz w:val="28"/>
        </w:rPr>
        <w:lastRenderedPageBreak/>
        <w:t>Додаток 3</w:t>
      </w:r>
    </w:p>
    <w:p w:rsidR="00A91319" w:rsidRPr="00AB7C41" w:rsidRDefault="00A91319" w:rsidP="00A91319">
      <w:pPr>
        <w:pStyle w:val="FR3"/>
        <w:spacing w:before="0" w:line="240" w:lineRule="auto"/>
        <w:ind w:left="0" w:right="0" w:firstLine="6096"/>
        <w:jc w:val="left"/>
        <w:rPr>
          <w:rFonts w:ascii="Times New Roman" w:hAnsi="Times New Roman"/>
          <w:b w:val="0"/>
          <w:sz w:val="28"/>
        </w:rPr>
      </w:pPr>
      <w:r w:rsidRPr="00AB7C41">
        <w:rPr>
          <w:rFonts w:ascii="Times New Roman" w:hAnsi="Times New Roman"/>
          <w:b w:val="0"/>
          <w:sz w:val="28"/>
        </w:rPr>
        <w:t>до рішення   виконавчого</w:t>
      </w:r>
    </w:p>
    <w:p w:rsidR="00A91319" w:rsidRPr="00AB7C41" w:rsidRDefault="00A91319" w:rsidP="00A91319">
      <w:pPr>
        <w:pStyle w:val="FR3"/>
        <w:spacing w:before="0" w:line="240" w:lineRule="auto"/>
        <w:ind w:left="0" w:right="0" w:firstLine="6096"/>
        <w:jc w:val="left"/>
        <w:rPr>
          <w:rFonts w:ascii="Times New Roman" w:hAnsi="Times New Roman"/>
          <w:b w:val="0"/>
          <w:sz w:val="28"/>
        </w:rPr>
      </w:pPr>
      <w:r w:rsidRPr="00AB7C41">
        <w:rPr>
          <w:rFonts w:ascii="Times New Roman" w:hAnsi="Times New Roman"/>
          <w:b w:val="0"/>
          <w:sz w:val="28"/>
        </w:rPr>
        <w:t>комітету міської ради</w:t>
      </w:r>
    </w:p>
    <w:p w:rsidR="00A91319" w:rsidRPr="00AB7C41" w:rsidRDefault="007D7AE2" w:rsidP="007D7AE2">
      <w:pPr>
        <w:pStyle w:val="FR3"/>
        <w:spacing w:before="0" w:line="240" w:lineRule="auto"/>
        <w:ind w:left="6096" w:right="0"/>
        <w:jc w:val="left"/>
        <w:rPr>
          <w:rFonts w:ascii="Times New Roman" w:hAnsi="Times New Roman"/>
          <w:b w:val="0"/>
          <w:sz w:val="28"/>
        </w:rPr>
      </w:pPr>
      <w:proofErr w:type="spellStart"/>
      <w:r w:rsidRPr="00AB7C41">
        <w:rPr>
          <w:rFonts w:ascii="Times New Roman" w:hAnsi="Times New Roman"/>
          <w:b w:val="0"/>
          <w:sz w:val="28"/>
          <w:lang w:val="ru-RU"/>
        </w:rPr>
        <w:t>від</w:t>
      </w:r>
      <w:proofErr w:type="spellEnd"/>
      <w:r w:rsidRPr="00AB7C41">
        <w:rPr>
          <w:rFonts w:ascii="Times New Roman" w:hAnsi="Times New Roman"/>
          <w:b w:val="0"/>
          <w:sz w:val="28"/>
          <w:lang w:val="ru-RU"/>
        </w:rPr>
        <w:t xml:space="preserve"> </w:t>
      </w:r>
      <w:r w:rsidR="00AB7C41" w:rsidRPr="00AB7C41">
        <w:rPr>
          <w:rFonts w:ascii="Times New Roman" w:hAnsi="Times New Roman"/>
          <w:b w:val="0"/>
          <w:sz w:val="28"/>
          <w:lang w:val="ru-RU"/>
        </w:rPr>
        <w:t>________ № _____</w:t>
      </w:r>
    </w:p>
    <w:p w:rsidR="00A91319" w:rsidRPr="0001776F" w:rsidRDefault="00A91319" w:rsidP="00A91319">
      <w:pPr>
        <w:pStyle w:val="FR3"/>
        <w:spacing w:before="0" w:line="240" w:lineRule="auto"/>
        <w:ind w:left="0" w:right="0"/>
        <w:jc w:val="left"/>
        <w:rPr>
          <w:rFonts w:ascii="Times New Roman" w:hAnsi="Times New Roman"/>
          <w:b w:val="0"/>
          <w:sz w:val="28"/>
          <w:highlight w:val="yellow"/>
        </w:rPr>
      </w:pPr>
    </w:p>
    <w:p w:rsidR="00A91319" w:rsidRPr="0001776F" w:rsidRDefault="00A91319" w:rsidP="00A91319">
      <w:pPr>
        <w:pStyle w:val="FR3"/>
        <w:spacing w:line="240" w:lineRule="auto"/>
        <w:ind w:left="0" w:right="-58"/>
        <w:rPr>
          <w:rFonts w:ascii="Times New Roman" w:hAnsi="Times New Roman"/>
          <w:b w:val="0"/>
          <w:sz w:val="28"/>
          <w:highlight w:val="yellow"/>
        </w:rPr>
      </w:pPr>
    </w:p>
    <w:p w:rsidR="00A91319" w:rsidRPr="00AB7C41" w:rsidRDefault="00A91319" w:rsidP="00E66965">
      <w:pPr>
        <w:pStyle w:val="FR3"/>
        <w:spacing w:before="0" w:line="240" w:lineRule="auto"/>
        <w:ind w:left="-425" w:right="-57"/>
        <w:rPr>
          <w:rFonts w:ascii="Times New Roman" w:hAnsi="Times New Roman"/>
          <w:b w:val="0"/>
          <w:sz w:val="28"/>
        </w:rPr>
      </w:pPr>
      <w:r w:rsidRPr="00AB7C41">
        <w:rPr>
          <w:rFonts w:ascii="Times New Roman" w:hAnsi="Times New Roman"/>
          <w:b w:val="0"/>
          <w:sz w:val="28"/>
        </w:rPr>
        <w:t>КІЛЬКІСТЬ</w:t>
      </w:r>
    </w:p>
    <w:p w:rsidR="00A91319" w:rsidRPr="00AB7C41" w:rsidRDefault="00A91319" w:rsidP="00E66965">
      <w:pPr>
        <w:pStyle w:val="FR3"/>
        <w:spacing w:before="0" w:line="240" w:lineRule="auto"/>
        <w:ind w:left="-425" w:right="-57"/>
        <w:rPr>
          <w:rFonts w:ascii="Times New Roman" w:hAnsi="Times New Roman"/>
          <w:b w:val="0"/>
          <w:sz w:val="28"/>
        </w:rPr>
      </w:pPr>
      <w:r w:rsidRPr="00AB7C41">
        <w:rPr>
          <w:rFonts w:ascii="Times New Roman" w:hAnsi="Times New Roman"/>
          <w:b w:val="0"/>
          <w:sz w:val="28"/>
        </w:rPr>
        <w:t>груп подовженого дня, в них учнів</w:t>
      </w:r>
    </w:p>
    <w:p w:rsidR="00A91319" w:rsidRPr="00AB7C41" w:rsidRDefault="00A91319" w:rsidP="00E66965">
      <w:pPr>
        <w:pStyle w:val="FR3"/>
        <w:spacing w:before="0" w:line="240" w:lineRule="auto"/>
        <w:ind w:left="-425" w:right="-57"/>
        <w:rPr>
          <w:rFonts w:ascii="Times New Roman" w:hAnsi="Times New Roman"/>
          <w:b w:val="0"/>
          <w:sz w:val="28"/>
        </w:rPr>
      </w:pPr>
      <w:r w:rsidRPr="00AB7C41">
        <w:rPr>
          <w:rFonts w:ascii="Times New Roman" w:hAnsi="Times New Roman"/>
          <w:b w:val="0"/>
          <w:sz w:val="28"/>
        </w:rPr>
        <w:t>закладів загальної  середньої освіти Звягельської міської територіальної громади</w:t>
      </w:r>
    </w:p>
    <w:p w:rsidR="00A91319" w:rsidRPr="00AB7C41" w:rsidRDefault="00A91319" w:rsidP="00E66965">
      <w:pPr>
        <w:pStyle w:val="FR3"/>
        <w:spacing w:before="0" w:line="240" w:lineRule="auto"/>
        <w:ind w:left="-425" w:right="-57"/>
        <w:rPr>
          <w:rFonts w:ascii="Times New Roman" w:hAnsi="Times New Roman"/>
          <w:b w:val="0"/>
          <w:sz w:val="28"/>
        </w:rPr>
      </w:pPr>
      <w:r w:rsidRPr="00AB7C41">
        <w:rPr>
          <w:rFonts w:ascii="Times New Roman" w:hAnsi="Times New Roman"/>
          <w:b w:val="0"/>
          <w:sz w:val="28"/>
        </w:rPr>
        <w:t>на 202</w:t>
      </w:r>
      <w:r w:rsidR="00AB7C41" w:rsidRPr="00AB7C41">
        <w:rPr>
          <w:rFonts w:ascii="Times New Roman" w:hAnsi="Times New Roman"/>
          <w:b w:val="0"/>
          <w:sz w:val="28"/>
        </w:rPr>
        <w:t>6-2027</w:t>
      </w:r>
      <w:r w:rsidRPr="00AB7C41">
        <w:rPr>
          <w:rFonts w:ascii="Times New Roman" w:hAnsi="Times New Roman"/>
          <w:b w:val="0"/>
          <w:sz w:val="28"/>
        </w:rPr>
        <w:t xml:space="preserve"> навчальний рік</w:t>
      </w:r>
    </w:p>
    <w:tbl>
      <w:tblPr>
        <w:tblW w:w="9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1887"/>
        <w:gridCol w:w="2168"/>
        <w:gridCol w:w="1153"/>
        <w:gridCol w:w="1304"/>
      </w:tblGrid>
      <w:tr w:rsidR="00B27D91" w:rsidRPr="00B27D91" w:rsidTr="00B27D91">
        <w:trPr>
          <w:trHeight w:val="315"/>
        </w:trPr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Назва ЗЗСО</w:t>
            </w:r>
          </w:p>
        </w:tc>
        <w:tc>
          <w:tcPr>
            <w:tcW w:w="6512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К і л ь к і с т ь</w:t>
            </w:r>
          </w:p>
        </w:tc>
      </w:tr>
      <w:tr w:rsidR="00B27D91" w:rsidRPr="00B27D91" w:rsidTr="00B27D91">
        <w:trPr>
          <w:trHeight w:val="315"/>
        </w:trPr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Початкових класів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Учнів</w:t>
            </w:r>
            <w:r w:rsidRPr="00B27D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br/>
              <w:t>початкових класів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ГПД</w:t>
            </w:r>
            <w:r w:rsidRPr="00B27D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br/>
              <w:t>(ставки)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В них учнів</w:t>
            </w:r>
          </w:p>
        </w:tc>
      </w:tr>
      <w:tr w:rsidR="00B27D91" w:rsidRPr="00B27D91" w:rsidTr="00B27D91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Гімназія №2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EC73C8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1E1C8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60</w:t>
            </w:r>
          </w:p>
        </w:tc>
      </w:tr>
      <w:tr w:rsidR="00B27D91" w:rsidRPr="00B27D91" w:rsidTr="00B27D91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Гімназія №3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0,85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</w:tr>
      <w:tr w:rsidR="00B27D91" w:rsidRPr="00B27D91" w:rsidTr="00B27D91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Ліцей №4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</w:t>
            </w:r>
          </w:p>
        </w:tc>
      </w:tr>
      <w:tr w:rsidR="00B27D91" w:rsidRPr="00B27D91" w:rsidTr="00B27D91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Гімназія №5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60</w:t>
            </w:r>
          </w:p>
        </w:tc>
      </w:tr>
      <w:tr w:rsidR="00B27D91" w:rsidRPr="00B27D91" w:rsidTr="00B27D91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Гімназія № 6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</w:tr>
      <w:tr w:rsidR="00B27D91" w:rsidRPr="00B27D91" w:rsidTr="00B27D91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Гімназія №7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60</w:t>
            </w:r>
          </w:p>
        </w:tc>
      </w:tr>
      <w:tr w:rsidR="00B27D91" w:rsidRPr="00B27D91" w:rsidTr="00B27D91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Гімназія №8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D00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0,75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</w:tr>
      <w:tr w:rsidR="00B27D91" w:rsidRPr="00B27D91" w:rsidTr="00B27D91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Гімназія №9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60</w:t>
            </w:r>
          </w:p>
        </w:tc>
      </w:tr>
      <w:tr w:rsidR="00B27D91" w:rsidRPr="00B27D91" w:rsidTr="00B27D91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Гімназія №10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0,85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</w:tr>
      <w:tr w:rsidR="00B27D91" w:rsidRPr="00B27D91" w:rsidTr="00B27D91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Ліцей №11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0,85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</w:tr>
      <w:tr w:rsidR="00B27D91" w:rsidRPr="00B27D91" w:rsidTr="00B27D91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Пилиповицький</w:t>
            </w:r>
            <w:proofErr w:type="spellEnd"/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ліцей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</w:tr>
      <w:tr w:rsidR="00B27D91" w:rsidRPr="00B27D91" w:rsidTr="00B27D91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Наталівська</w:t>
            </w:r>
            <w:proofErr w:type="spellEnd"/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гімназія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30</w:t>
            </w:r>
          </w:p>
        </w:tc>
      </w:tr>
      <w:tr w:rsidR="00B27D91" w:rsidRPr="00B27D91" w:rsidTr="00CD0023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РАЗОМ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1942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CD0023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14,5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7D91" w:rsidRPr="00B27D91" w:rsidRDefault="00B27D91" w:rsidP="00B2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B27D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570</w:t>
            </w:r>
          </w:p>
        </w:tc>
      </w:tr>
    </w:tbl>
    <w:p w:rsidR="00A91319" w:rsidRPr="0001776F" w:rsidRDefault="00A91319" w:rsidP="00A91319">
      <w:pPr>
        <w:pStyle w:val="FR3"/>
        <w:spacing w:line="240" w:lineRule="auto"/>
        <w:ind w:left="0" w:right="-58"/>
        <w:jc w:val="left"/>
        <w:rPr>
          <w:color w:val="333333"/>
          <w:highlight w:val="yellow"/>
          <w:shd w:val="clear" w:color="auto" w:fill="FFFFFF"/>
        </w:rPr>
      </w:pPr>
    </w:p>
    <w:p w:rsidR="00A91319" w:rsidRPr="0001776F" w:rsidRDefault="00A91319" w:rsidP="00A91319">
      <w:pPr>
        <w:pStyle w:val="FR3"/>
        <w:spacing w:line="240" w:lineRule="auto"/>
        <w:ind w:left="0" w:right="-58"/>
        <w:jc w:val="left"/>
        <w:rPr>
          <w:rFonts w:ascii="Times New Roman" w:hAnsi="Times New Roman"/>
          <w:b w:val="0"/>
          <w:color w:val="333333"/>
          <w:sz w:val="16"/>
          <w:szCs w:val="16"/>
          <w:highlight w:val="yellow"/>
          <w:shd w:val="clear" w:color="auto" w:fill="FFFFFF"/>
        </w:rPr>
      </w:pPr>
    </w:p>
    <w:p w:rsidR="00A91319" w:rsidRPr="00AB7C41" w:rsidRDefault="00A91319" w:rsidP="00A91319">
      <w:pPr>
        <w:pStyle w:val="FR3"/>
        <w:spacing w:line="240" w:lineRule="auto"/>
        <w:ind w:left="0" w:right="-58"/>
        <w:jc w:val="left"/>
        <w:rPr>
          <w:rFonts w:ascii="Times New Roman" w:hAnsi="Times New Roman"/>
          <w:b w:val="0"/>
          <w:sz w:val="28"/>
        </w:rPr>
      </w:pPr>
      <w:r w:rsidRPr="00AB7C41">
        <w:rPr>
          <w:rFonts w:ascii="Times New Roman" w:hAnsi="Times New Roman"/>
          <w:b w:val="0"/>
          <w:sz w:val="28"/>
        </w:rPr>
        <w:t>Керуючий справами  виконавчого</w:t>
      </w:r>
    </w:p>
    <w:p w:rsidR="00A91319" w:rsidRPr="00AB7C41" w:rsidRDefault="00A91319" w:rsidP="00A91319">
      <w:pPr>
        <w:pStyle w:val="FR3"/>
        <w:spacing w:line="240" w:lineRule="auto"/>
        <w:ind w:left="0" w:right="-58"/>
        <w:jc w:val="left"/>
        <w:rPr>
          <w:rFonts w:ascii="Times New Roman" w:hAnsi="Times New Roman"/>
          <w:b w:val="0"/>
          <w:sz w:val="28"/>
        </w:rPr>
        <w:sectPr w:rsidR="00A91319" w:rsidRPr="00AB7C41" w:rsidSect="00A9131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AB7C41">
        <w:rPr>
          <w:rFonts w:ascii="Times New Roman" w:hAnsi="Times New Roman"/>
          <w:b w:val="0"/>
          <w:sz w:val="28"/>
        </w:rPr>
        <w:t xml:space="preserve">комітету міської ради  </w:t>
      </w:r>
      <w:r w:rsidRPr="00AB7C41">
        <w:rPr>
          <w:rFonts w:ascii="Times New Roman" w:hAnsi="Times New Roman"/>
          <w:b w:val="0"/>
          <w:sz w:val="28"/>
        </w:rPr>
        <w:tab/>
      </w:r>
      <w:r w:rsidRPr="00AB7C41">
        <w:rPr>
          <w:rFonts w:ascii="Times New Roman" w:hAnsi="Times New Roman"/>
          <w:b w:val="0"/>
          <w:sz w:val="28"/>
        </w:rPr>
        <w:tab/>
      </w:r>
      <w:r w:rsidRPr="00AB7C41">
        <w:rPr>
          <w:rFonts w:ascii="Times New Roman" w:hAnsi="Times New Roman"/>
          <w:b w:val="0"/>
          <w:sz w:val="28"/>
        </w:rPr>
        <w:tab/>
        <w:t xml:space="preserve">                                           Олександр ДОЛЯ</w:t>
      </w:r>
    </w:p>
    <w:p w:rsidR="00A91319" w:rsidRPr="00AB7C41" w:rsidRDefault="00A91319" w:rsidP="00A91319">
      <w:pPr>
        <w:keepNext/>
        <w:spacing w:after="0" w:line="240" w:lineRule="auto"/>
        <w:ind w:left="10440" w:hanging="10440"/>
        <w:jc w:val="center"/>
        <w:outlineLvl w:val="7"/>
        <w:rPr>
          <w:rFonts w:ascii="Times New Roman" w:hAnsi="Times New Roman"/>
          <w:sz w:val="28"/>
          <w:szCs w:val="26"/>
          <w:lang w:val="uk-UA"/>
        </w:rPr>
      </w:pPr>
      <w:r w:rsidRPr="00AB7C41">
        <w:rPr>
          <w:rFonts w:ascii="Times New Roman" w:hAnsi="Times New Roman"/>
          <w:sz w:val="26"/>
          <w:szCs w:val="26"/>
          <w:lang w:val="uk-UA"/>
        </w:rPr>
        <w:lastRenderedPageBreak/>
        <w:t xml:space="preserve">                                                                      </w:t>
      </w:r>
      <w:r w:rsidR="00E66965" w:rsidRPr="00AB7C41">
        <w:rPr>
          <w:rFonts w:ascii="Times New Roman" w:hAnsi="Times New Roman"/>
          <w:sz w:val="26"/>
          <w:szCs w:val="26"/>
          <w:lang w:val="uk-UA"/>
        </w:rPr>
        <w:t xml:space="preserve">   </w:t>
      </w:r>
      <w:r w:rsidRPr="00AB7C41">
        <w:rPr>
          <w:rFonts w:ascii="Times New Roman" w:hAnsi="Times New Roman"/>
          <w:sz w:val="28"/>
          <w:szCs w:val="24"/>
          <w:lang w:val="uk-UA"/>
        </w:rPr>
        <w:t xml:space="preserve">Додаток  4 </w:t>
      </w:r>
    </w:p>
    <w:p w:rsidR="00A91319" w:rsidRPr="00AB7C41" w:rsidRDefault="00A91319" w:rsidP="00A91319">
      <w:pPr>
        <w:keepNext/>
        <w:spacing w:after="0" w:line="240" w:lineRule="auto"/>
        <w:ind w:left="9014"/>
        <w:outlineLvl w:val="7"/>
        <w:rPr>
          <w:rFonts w:ascii="Times New Roman" w:hAnsi="Times New Roman"/>
          <w:sz w:val="28"/>
          <w:szCs w:val="24"/>
          <w:lang w:val="uk-UA"/>
        </w:rPr>
      </w:pPr>
      <w:r w:rsidRPr="00AB7C41">
        <w:rPr>
          <w:rFonts w:ascii="Times New Roman" w:hAnsi="Times New Roman"/>
          <w:sz w:val="28"/>
          <w:szCs w:val="24"/>
          <w:lang w:val="uk-UA"/>
        </w:rPr>
        <w:t xml:space="preserve">до рішення виконавчого комітету      </w:t>
      </w:r>
    </w:p>
    <w:p w:rsidR="00A91319" w:rsidRPr="00AB7C41" w:rsidRDefault="00A91319" w:rsidP="00A91319">
      <w:pPr>
        <w:keepNext/>
        <w:spacing w:after="0" w:line="240" w:lineRule="auto"/>
        <w:ind w:left="9014"/>
        <w:outlineLvl w:val="7"/>
        <w:rPr>
          <w:rFonts w:ascii="Times New Roman" w:hAnsi="Times New Roman"/>
          <w:sz w:val="28"/>
          <w:szCs w:val="24"/>
          <w:lang w:val="uk-UA"/>
        </w:rPr>
      </w:pPr>
      <w:r w:rsidRPr="00AB7C41">
        <w:rPr>
          <w:rFonts w:ascii="Times New Roman" w:hAnsi="Times New Roman"/>
          <w:sz w:val="28"/>
          <w:szCs w:val="24"/>
          <w:lang w:val="uk-UA"/>
        </w:rPr>
        <w:t xml:space="preserve">міської ради </w:t>
      </w:r>
    </w:p>
    <w:p w:rsidR="00A91319" w:rsidRPr="00AB7C41" w:rsidRDefault="007D7AE2" w:rsidP="00A91319">
      <w:pPr>
        <w:keepNext/>
        <w:spacing w:after="0" w:line="240" w:lineRule="auto"/>
        <w:ind w:left="9014"/>
        <w:outlineLvl w:val="7"/>
        <w:rPr>
          <w:rFonts w:ascii="Times New Roman" w:hAnsi="Times New Roman"/>
          <w:sz w:val="28"/>
          <w:szCs w:val="24"/>
          <w:lang w:val="uk-UA"/>
        </w:rPr>
      </w:pPr>
      <w:r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 xml:space="preserve">від </w:t>
      </w:r>
      <w:r w:rsidR="00AB7C41" w:rsidRPr="00AB7C41">
        <w:rPr>
          <w:rFonts w:ascii="Times New Roman" w:hAnsi="Times New Roman" w:cs="Times New Roman"/>
          <w:color w:val="000000"/>
          <w:sz w:val="28"/>
          <w:szCs w:val="28"/>
          <w:lang w:val="uk-UA" w:eastAsia="en-US"/>
        </w:rPr>
        <w:t>________ № _____</w:t>
      </w:r>
    </w:p>
    <w:p w:rsidR="00B238DC" w:rsidRDefault="00E66965" w:rsidP="00B238DC">
      <w:pPr>
        <w:keepNext/>
        <w:spacing w:after="0" w:line="240" w:lineRule="auto"/>
        <w:ind w:firstLine="52"/>
        <w:jc w:val="center"/>
        <w:outlineLvl w:val="7"/>
        <w:rPr>
          <w:rFonts w:ascii="Times New Roman" w:hAnsi="Times New Roman"/>
          <w:sz w:val="24"/>
          <w:szCs w:val="24"/>
          <w:lang w:val="uk-UA"/>
        </w:rPr>
      </w:pPr>
      <w:r w:rsidRPr="00AB7C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06CF" w:rsidRPr="0039750B">
        <w:rPr>
          <w:rFonts w:ascii="Times New Roman" w:hAnsi="Times New Roman"/>
          <w:sz w:val="24"/>
          <w:szCs w:val="24"/>
          <w:lang w:val="uk-UA"/>
        </w:rPr>
        <w:t>Мережа груп</w:t>
      </w:r>
      <w:r w:rsidR="0039750B">
        <w:rPr>
          <w:rFonts w:ascii="Times New Roman" w:hAnsi="Times New Roman"/>
          <w:sz w:val="24"/>
          <w:szCs w:val="24"/>
          <w:lang w:val="uk-UA"/>
        </w:rPr>
        <w:t>, інклюзивних груп, асистентів вихователів</w:t>
      </w:r>
      <w:r w:rsidR="00E306CF" w:rsidRPr="0039750B">
        <w:rPr>
          <w:rFonts w:ascii="Times New Roman" w:hAnsi="Times New Roman"/>
          <w:sz w:val="24"/>
          <w:szCs w:val="24"/>
          <w:lang w:val="uk-UA"/>
        </w:rPr>
        <w:t xml:space="preserve"> та вихованців  закладів дошкільної освіти  Звягельської міської територіальної громади на 2026-2027 </w:t>
      </w:r>
      <w:proofErr w:type="spellStart"/>
      <w:r w:rsidR="00E306CF" w:rsidRPr="0039750B">
        <w:rPr>
          <w:rFonts w:ascii="Times New Roman" w:hAnsi="Times New Roman"/>
          <w:sz w:val="24"/>
          <w:szCs w:val="24"/>
          <w:lang w:val="uk-UA"/>
        </w:rPr>
        <w:t>н.р</w:t>
      </w:r>
      <w:proofErr w:type="spellEnd"/>
      <w:r w:rsidR="00E306CF" w:rsidRPr="0039750B">
        <w:rPr>
          <w:rFonts w:ascii="Times New Roman" w:hAnsi="Times New Roman"/>
          <w:sz w:val="24"/>
          <w:szCs w:val="24"/>
          <w:lang w:val="uk-UA"/>
        </w:rPr>
        <w:t xml:space="preserve">.  </w:t>
      </w:r>
    </w:p>
    <w:tbl>
      <w:tblPr>
        <w:tblpPr w:leftFromText="180" w:rightFromText="180" w:vertAnchor="text" w:horzAnchor="page" w:tblpXSpec="center" w:tblpY="157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  <w:gridCol w:w="708"/>
        <w:gridCol w:w="709"/>
        <w:gridCol w:w="851"/>
        <w:gridCol w:w="708"/>
        <w:gridCol w:w="567"/>
        <w:gridCol w:w="567"/>
        <w:gridCol w:w="709"/>
        <w:gridCol w:w="2297"/>
      </w:tblGrid>
      <w:tr w:rsidR="00B238DC" w:rsidRPr="00B238DC" w:rsidTr="00B238DC">
        <w:trPr>
          <w:cantSplit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321816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lang w:val="uk-UA"/>
              </w:rPr>
            </w:pPr>
          </w:p>
          <w:p w:rsidR="00B238DC" w:rsidRPr="00B238DC" w:rsidRDefault="00B238DC" w:rsidP="00321816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lang w:val="uk-UA"/>
              </w:rPr>
              <w:t>Назва  закладу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кількість груп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в них дітей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інклюзивні групи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keepNext/>
              <w:spacing w:after="0" w:line="240" w:lineRule="auto"/>
              <w:ind w:right="1026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Примітка</w:t>
            </w:r>
          </w:p>
          <w:p w:rsidR="00B238DC" w:rsidRPr="00B238DC" w:rsidRDefault="00B238DC" w:rsidP="00321816">
            <w:pPr>
              <w:keepNext/>
              <w:spacing w:after="0" w:line="240" w:lineRule="auto"/>
              <w:ind w:right="1026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</w:p>
        </w:tc>
      </w:tr>
      <w:tr w:rsidR="00B238DC" w:rsidRPr="00B238DC" w:rsidTr="00B238DC">
        <w:trPr>
          <w:cantSplit/>
          <w:trHeight w:val="311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321816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lang w:val="uk-UA"/>
              </w:rPr>
              <w:t>всього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в тому числі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з них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всього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кількість дітей             за нормою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в ЦПП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в групах  раннього віку</w:t>
            </w:r>
          </w:p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 xml:space="preserve"> 1-2 р.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в групах  раннього віку</w:t>
            </w:r>
          </w:p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 xml:space="preserve"> 2-3 р</w:t>
            </w:r>
            <w:r>
              <w:rPr>
                <w:rFonts w:ascii="Times New Roman" w:hAnsi="Times New Roman"/>
                <w:sz w:val="16"/>
                <w:szCs w:val="20"/>
                <w:lang w:val="uk-UA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в групах дошкільного віку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з них  спец призначенн</w:t>
            </w:r>
            <w:r w:rsidRPr="00B238DC">
              <w:rPr>
                <w:rFonts w:ascii="Times New Roman" w:hAnsi="Times New Roman"/>
                <w:sz w:val="16"/>
                <w:lang w:val="uk-UA"/>
              </w:rPr>
              <w:t>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кількість груп</w:t>
            </w:r>
          </w:p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кількість дітей в них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асистентів вихователя</w:t>
            </w: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  <w:lang w:val="uk-UA"/>
              </w:rPr>
            </w:pPr>
          </w:p>
        </w:tc>
      </w:tr>
      <w:tr w:rsidR="00B238DC" w:rsidRPr="00B238DC" w:rsidTr="00B238DC">
        <w:trPr>
          <w:cantSplit/>
          <w:trHeight w:val="7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lang w:val="uk-UA"/>
              </w:rPr>
              <w:t>ЦПП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lang w:val="uk-UA"/>
              </w:rPr>
              <w:t>раннього віку 1-2</w:t>
            </w:r>
            <w:r>
              <w:rPr>
                <w:rFonts w:ascii="Times New Roman" w:hAnsi="Times New Roman"/>
                <w:sz w:val="16"/>
                <w:lang w:val="uk-UA"/>
              </w:rPr>
              <w:t xml:space="preserve"> </w:t>
            </w:r>
            <w:r w:rsidRPr="00B238DC">
              <w:rPr>
                <w:rFonts w:ascii="Times New Roman" w:hAnsi="Times New Roman"/>
                <w:sz w:val="16"/>
                <w:lang w:val="uk-UA"/>
              </w:rPr>
              <w:t>р.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lang w:val="uk-UA"/>
              </w:rPr>
              <w:t>раннього віку 2-3</w:t>
            </w:r>
            <w:r>
              <w:rPr>
                <w:rFonts w:ascii="Times New Roman" w:hAnsi="Times New Roman"/>
                <w:sz w:val="16"/>
                <w:lang w:val="uk-UA"/>
              </w:rPr>
              <w:t xml:space="preserve"> </w:t>
            </w:r>
            <w:r w:rsidRPr="00B238DC">
              <w:rPr>
                <w:rFonts w:ascii="Times New Roman" w:hAnsi="Times New Roman"/>
                <w:sz w:val="16"/>
                <w:lang w:val="uk-UA"/>
              </w:rPr>
              <w:t>р.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lang w:val="uk-UA"/>
              </w:rPr>
            </w:pPr>
            <w:proofErr w:type="spellStart"/>
            <w:r w:rsidRPr="00B238DC">
              <w:rPr>
                <w:rFonts w:ascii="Times New Roman" w:hAnsi="Times New Roman"/>
                <w:sz w:val="16"/>
                <w:lang w:val="uk-UA"/>
              </w:rPr>
              <w:t>дошкіль</w:t>
            </w:r>
            <w:proofErr w:type="spellEnd"/>
            <w:r w:rsidRPr="00B238DC">
              <w:rPr>
                <w:rFonts w:ascii="Times New Roman" w:hAnsi="Times New Roman"/>
                <w:sz w:val="16"/>
                <w:lang w:val="uk-UA"/>
              </w:rPr>
              <w:t xml:space="preserve">  них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lang w:val="uk-UA"/>
              </w:rPr>
            </w:pPr>
            <w:proofErr w:type="spellStart"/>
            <w:r w:rsidRPr="00B238DC">
              <w:rPr>
                <w:rFonts w:ascii="Times New Roman" w:hAnsi="Times New Roman"/>
                <w:sz w:val="16"/>
                <w:lang w:val="uk-UA"/>
              </w:rPr>
              <w:t>короткот</w:t>
            </w:r>
            <w:proofErr w:type="spellEnd"/>
            <w:r w:rsidRPr="00B238DC">
              <w:rPr>
                <w:rFonts w:ascii="Times New Roman" w:hAnsi="Times New Roman"/>
                <w:sz w:val="16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lang w:val="uk-UA"/>
              </w:rPr>
              <w:t>п</w:t>
            </w:r>
            <w:r w:rsidRPr="00B238DC">
              <w:rPr>
                <w:rFonts w:ascii="Times New Roman" w:hAnsi="Times New Roman"/>
                <w:sz w:val="16"/>
                <w:lang w:val="uk-UA"/>
              </w:rPr>
              <w:t>ереб</w:t>
            </w:r>
            <w:proofErr w:type="spellEnd"/>
            <w:r>
              <w:rPr>
                <w:rFonts w:ascii="Times New Roman" w:hAnsi="Times New Roman"/>
                <w:sz w:val="16"/>
                <w:lang w:val="uk-UA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38DC" w:rsidRPr="00B238DC" w:rsidRDefault="00B238DC" w:rsidP="00B238DC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lang w:val="uk-UA"/>
              </w:rPr>
              <w:t>старші групи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B238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8"/>
                <w:lang w:val="uk-UA"/>
              </w:rPr>
            </w:pPr>
            <w:proofErr w:type="spellStart"/>
            <w:r w:rsidRPr="00B238DC">
              <w:rPr>
                <w:rFonts w:ascii="Times New Roman" w:hAnsi="Times New Roman"/>
                <w:sz w:val="16"/>
                <w:szCs w:val="18"/>
                <w:lang w:val="uk-UA"/>
              </w:rPr>
              <w:t>різновіко</w:t>
            </w:r>
            <w:proofErr w:type="spellEnd"/>
          </w:p>
          <w:p w:rsidR="00B238DC" w:rsidRPr="00B238DC" w:rsidRDefault="00B238DC" w:rsidP="00B238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8"/>
                <w:lang w:val="uk-UA"/>
              </w:rPr>
            </w:pPr>
            <w:proofErr w:type="spellStart"/>
            <w:r w:rsidRPr="00B238DC">
              <w:rPr>
                <w:rFonts w:ascii="Times New Roman" w:hAnsi="Times New Roman"/>
                <w:sz w:val="16"/>
                <w:szCs w:val="18"/>
                <w:lang w:val="uk-UA"/>
              </w:rPr>
              <w:t>ві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</w:tr>
      <w:tr w:rsidR="00B238DC" w:rsidRPr="00B238DC" w:rsidTr="00B238DC">
        <w:trPr>
          <w:cantSplit/>
          <w:trHeight w:val="84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321816">
            <w:pPr>
              <w:keepNext/>
              <w:spacing w:after="0" w:line="240" w:lineRule="auto"/>
              <w:ind w:left="113" w:right="113"/>
              <w:outlineLvl w:val="7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321816">
            <w:pPr>
              <w:keepNext/>
              <w:spacing w:after="0" w:line="240" w:lineRule="auto"/>
              <w:ind w:left="113" w:right="113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proofErr w:type="spellStart"/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cпец</w:t>
            </w:r>
            <w:proofErr w:type="spellEnd"/>
            <w:r w:rsidRPr="00B238DC">
              <w:rPr>
                <w:rFonts w:ascii="Times New Roman" w:hAnsi="Times New Roman"/>
                <w:sz w:val="16"/>
                <w:szCs w:val="20"/>
                <w:lang w:val="en-US"/>
              </w:rPr>
              <w:t>-</w:t>
            </w:r>
            <w:proofErr w:type="spellStart"/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призн</w:t>
            </w:r>
            <w:proofErr w:type="spellEnd"/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38DC" w:rsidRPr="00B238DC" w:rsidRDefault="00B238DC" w:rsidP="00321816">
            <w:pPr>
              <w:keepNext/>
              <w:spacing w:after="0" w:line="240" w:lineRule="auto"/>
              <w:ind w:left="113" w:right="113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</w:tr>
      <w:tr w:rsidR="00B238DC" w:rsidRPr="00B238DC" w:rsidTr="00B238DC">
        <w:trPr>
          <w:cantSplit/>
          <w:trHeight w:val="1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ЗДО 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 xml:space="preserve">12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 xml:space="preserve">1 </w:t>
            </w:r>
            <w:proofErr w:type="spellStart"/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логопункт</w:t>
            </w:r>
            <w:proofErr w:type="spellEnd"/>
          </w:p>
        </w:tc>
      </w:tr>
      <w:tr w:rsidR="00B238DC" w:rsidRPr="00B238DC" w:rsidTr="00B238DC">
        <w:trPr>
          <w:cantSplit/>
          <w:trHeight w:val="1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</w:rPr>
              <w:t>ЗДО</w:t>
            </w: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 xml:space="preserve"> </w:t>
            </w:r>
            <w:r w:rsidRPr="00B238DC">
              <w:rPr>
                <w:rFonts w:ascii="Times New Roman" w:hAnsi="Times New Roman"/>
                <w:sz w:val="16"/>
                <w:szCs w:val="24"/>
              </w:rPr>
              <w:t>№2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 xml:space="preserve">1 </w:t>
            </w:r>
            <w:proofErr w:type="spellStart"/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логопункт</w:t>
            </w:r>
            <w:proofErr w:type="spellEnd"/>
          </w:p>
        </w:tc>
      </w:tr>
      <w:tr w:rsidR="00B238DC" w:rsidRPr="00B238DC" w:rsidTr="00B238DC">
        <w:trPr>
          <w:cantSplit/>
          <w:trHeight w:val="1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ЗДО №4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ind w:right="459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тимчасово призупинений</w:t>
            </w:r>
          </w:p>
        </w:tc>
      </w:tr>
      <w:tr w:rsidR="00B238DC" w:rsidRPr="00B238DC" w:rsidTr="00B238DC">
        <w:trPr>
          <w:cantSplit/>
          <w:trHeight w:val="1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 xml:space="preserve"> ЗДО №5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 xml:space="preserve">1 </w:t>
            </w:r>
            <w:proofErr w:type="spellStart"/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логопункт</w:t>
            </w:r>
            <w:proofErr w:type="spellEnd"/>
          </w:p>
        </w:tc>
      </w:tr>
      <w:tr w:rsidR="00B238DC" w:rsidRPr="00B238DC" w:rsidTr="00B238DC">
        <w:trPr>
          <w:cantSplit/>
          <w:trHeight w:val="1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ЗДО №6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2 логопед. групи, 3 корекційні</w:t>
            </w:r>
          </w:p>
        </w:tc>
      </w:tr>
      <w:tr w:rsidR="00B238DC" w:rsidRPr="00B238DC" w:rsidTr="00B238DC">
        <w:trPr>
          <w:cantSplit/>
          <w:trHeight w:val="10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ЗДО №8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 xml:space="preserve">1 </w:t>
            </w:r>
            <w:proofErr w:type="spellStart"/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логопункт</w:t>
            </w:r>
            <w:proofErr w:type="spellEnd"/>
          </w:p>
        </w:tc>
      </w:tr>
      <w:tr w:rsidR="00B238DC" w:rsidRPr="00B238DC" w:rsidTr="00B238DC">
        <w:trPr>
          <w:cantSplit/>
          <w:trHeight w:val="1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ЗДО №9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tabs>
                <w:tab w:val="left" w:pos="180"/>
                <w:tab w:val="center" w:pos="306"/>
              </w:tabs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tabs>
                <w:tab w:val="left" w:pos="180"/>
                <w:tab w:val="center" w:pos="306"/>
              </w:tabs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</w:p>
        </w:tc>
      </w:tr>
      <w:tr w:rsidR="00B238DC" w:rsidRPr="00B238DC" w:rsidTr="00B238DC">
        <w:trPr>
          <w:cantSplit/>
          <w:trHeight w:val="1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 w:eastAsia="en-US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 w:eastAsia="en-US"/>
              </w:rPr>
              <w:t>ЦРД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 xml:space="preserve">1 </w:t>
            </w:r>
            <w:proofErr w:type="spellStart"/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логопункт</w:t>
            </w:r>
            <w:proofErr w:type="spellEnd"/>
          </w:p>
        </w:tc>
      </w:tr>
      <w:tr w:rsidR="00B238DC" w:rsidRPr="00B238DC" w:rsidTr="00B238DC">
        <w:trPr>
          <w:cantSplit/>
          <w:trHeight w:val="1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ЗДО №13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2126C0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0"/>
                <w:lang w:val="uk-U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2126C0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2126C0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2126C0" w:rsidRDefault="00B238DC" w:rsidP="00321816">
            <w:pPr>
              <w:keepNext/>
              <w:spacing w:after="0" w:line="240" w:lineRule="auto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 xml:space="preserve">1 </w:t>
            </w:r>
            <w:proofErr w:type="spellStart"/>
            <w:r w:rsidRPr="002126C0">
              <w:rPr>
                <w:rFonts w:ascii="Times New Roman" w:hAnsi="Times New Roman"/>
                <w:sz w:val="16"/>
                <w:szCs w:val="24"/>
                <w:lang w:val="uk-UA"/>
              </w:rPr>
              <w:t>логопункт</w:t>
            </w:r>
            <w:proofErr w:type="spellEnd"/>
          </w:p>
        </w:tc>
      </w:tr>
      <w:tr w:rsidR="00B238DC" w:rsidRPr="00B238DC" w:rsidTr="00B238DC">
        <w:trPr>
          <w:cantSplit/>
          <w:trHeight w:val="1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ЗДО №14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 xml:space="preserve">1 </w:t>
            </w:r>
            <w:proofErr w:type="spellStart"/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логопункт</w:t>
            </w:r>
            <w:proofErr w:type="spellEnd"/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 xml:space="preserve">, 1 </w:t>
            </w:r>
            <w:proofErr w:type="spellStart"/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логоп</w:t>
            </w:r>
            <w:proofErr w:type="spellEnd"/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. група</w:t>
            </w:r>
          </w:p>
        </w:tc>
      </w:tr>
      <w:tr w:rsidR="00B238DC" w:rsidRPr="00B238DC" w:rsidTr="00B238DC">
        <w:trPr>
          <w:cantSplit/>
          <w:trHeight w:val="21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ЗДО №15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ind w:right="459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тимчасово призупинений</w:t>
            </w:r>
          </w:p>
        </w:tc>
      </w:tr>
      <w:tr w:rsidR="00B238DC" w:rsidRPr="00B238DC" w:rsidTr="00B238DC">
        <w:trPr>
          <w:cantSplit/>
          <w:trHeight w:val="21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ЗДО №16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ind w:left="-108" w:right="-108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157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6 логопедичних  груп</w:t>
            </w:r>
          </w:p>
        </w:tc>
      </w:tr>
      <w:tr w:rsidR="00B238DC" w:rsidRPr="00B238DC" w:rsidTr="00B238DC">
        <w:trPr>
          <w:cantSplit/>
          <w:trHeight w:val="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18"/>
                <w:lang w:val="uk-UA"/>
              </w:rPr>
            </w:pPr>
            <w:proofErr w:type="spellStart"/>
            <w:r w:rsidRPr="00B238DC">
              <w:rPr>
                <w:rFonts w:ascii="Times New Roman" w:hAnsi="Times New Roman"/>
                <w:sz w:val="16"/>
                <w:szCs w:val="18"/>
                <w:lang w:val="uk-UA"/>
              </w:rPr>
              <w:t>Великомо</w:t>
            </w:r>
            <w:proofErr w:type="spellEnd"/>
          </w:p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18"/>
                <w:lang w:val="uk-UA"/>
              </w:rPr>
            </w:pPr>
            <w:proofErr w:type="spellStart"/>
            <w:r w:rsidRPr="00B238DC">
              <w:rPr>
                <w:rFonts w:ascii="Times New Roman" w:hAnsi="Times New Roman"/>
                <w:sz w:val="16"/>
                <w:szCs w:val="18"/>
                <w:lang w:val="uk-UA"/>
              </w:rPr>
              <w:t>лодьківський</w:t>
            </w:r>
            <w:proofErr w:type="spellEnd"/>
            <w:r w:rsidRPr="00B238DC">
              <w:rPr>
                <w:rFonts w:ascii="Times New Roman" w:hAnsi="Times New Roman"/>
                <w:sz w:val="16"/>
                <w:szCs w:val="18"/>
                <w:lang w:val="uk-UA"/>
              </w:rPr>
              <w:t xml:space="preserve"> ЗДО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</w:p>
        </w:tc>
      </w:tr>
      <w:tr w:rsidR="00B238DC" w:rsidRPr="00B238DC" w:rsidTr="00B238DC">
        <w:trPr>
          <w:cantSplit/>
          <w:trHeight w:val="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18"/>
                <w:lang w:val="uk-UA"/>
              </w:rPr>
            </w:pPr>
            <w:proofErr w:type="spellStart"/>
            <w:r w:rsidRPr="00B238DC">
              <w:rPr>
                <w:rFonts w:ascii="Times New Roman" w:hAnsi="Times New Roman"/>
                <w:sz w:val="16"/>
                <w:szCs w:val="18"/>
                <w:lang w:val="uk-UA"/>
              </w:rPr>
              <w:t>Дідовицький</w:t>
            </w:r>
            <w:proofErr w:type="spellEnd"/>
            <w:r w:rsidRPr="00B238DC">
              <w:rPr>
                <w:rFonts w:ascii="Times New Roman" w:hAnsi="Times New Roman"/>
                <w:sz w:val="16"/>
                <w:szCs w:val="18"/>
                <w:lang w:val="uk-UA"/>
              </w:rPr>
              <w:t xml:space="preserve"> ЗДО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</w:p>
        </w:tc>
      </w:tr>
      <w:tr w:rsidR="00B238DC" w:rsidRPr="00B238DC" w:rsidTr="00B238DC">
        <w:trPr>
          <w:cantSplit/>
          <w:trHeight w:val="18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proofErr w:type="spellStart"/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Наталівський</w:t>
            </w:r>
            <w:proofErr w:type="spellEnd"/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 xml:space="preserve"> ЗДО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</w:p>
        </w:tc>
      </w:tr>
      <w:tr w:rsidR="00B238DC" w:rsidRPr="00B238DC" w:rsidTr="00B238DC">
        <w:trPr>
          <w:cantSplit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proofErr w:type="spellStart"/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Пилиповиць</w:t>
            </w:r>
            <w:proofErr w:type="spellEnd"/>
          </w:p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proofErr w:type="spellStart"/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кий</w:t>
            </w:r>
            <w:proofErr w:type="spellEnd"/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 xml:space="preserve">  ЗДО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0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0"/>
                <w:lang w:val="uk-UA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sz w:val="16"/>
                <w:szCs w:val="24"/>
                <w:lang w:val="uk-UA"/>
              </w:rP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tabs>
                <w:tab w:val="left" w:pos="2443"/>
              </w:tabs>
              <w:spacing w:after="0" w:line="240" w:lineRule="auto"/>
              <w:jc w:val="center"/>
              <w:outlineLvl w:val="7"/>
              <w:rPr>
                <w:rFonts w:ascii="Times New Roman" w:hAnsi="Times New Roman"/>
                <w:sz w:val="16"/>
                <w:szCs w:val="24"/>
                <w:lang w:val="uk-UA"/>
              </w:rPr>
            </w:pPr>
          </w:p>
        </w:tc>
      </w:tr>
      <w:tr w:rsidR="00B238DC" w:rsidRPr="00B238DC" w:rsidTr="00B238DC">
        <w:trPr>
          <w:cantSplit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szCs w:val="24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szCs w:val="24"/>
                <w:lang w:val="uk-UA"/>
              </w:rPr>
              <w:t xml:space="preserve">Всього </w:t>
            </w:r>
          </w:p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B238DC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2126C0" w:rsidP="002126C0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lang w:val="uk-UA"/>
              </w:rPr>
              <w:t>1529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1169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2126C0" w:rsidP="002126C0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lang w:val="uk-UA"/>
              </w:rPr>
              <w:t>202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2126C0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127</w:t>
            </w:r>
            <w:r w:rsidR="002126C0">
              <w:rPr>
                <w:rFonts w:ascii="Times New Roman" w:hAnsi="Times New Roman"/>
                <w:b/>
                <w:sz w:val="16"/>
                <w:lang w:val="uk-UA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199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16"/>
                <w:lang w:val="uk-UA"/>
              </w:rPr>
            </w:pPr>
            <w:r w:rsidRPr="00B238DC">
              <w:rPr>
                <w:rFonts w:ascii="Times New Roman" w:hAnsi="Times New Roman"/>
                <w:b/>
                <w:sz w:val="16"/>
                <w:lang w:val="uk-UA"/>
              </w:rPr>
              <w:t>22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C" w:rsidRPr="00B238DC" w:rsidRDefault="00B238DC" w:rsidP="00321816">
            <w:pPr>
              <w:keepNext/>
              <w:spacing w:after="0" w:line="240" w:lineRule="auto"/>
              <w:outlineLvl w:val="7"/>
              <w:rPr>
                <w:rFonts w:ascii="Times New Roman" w:hAnsi="Times New Roman"/>
                <w:sz w:val="16"/>
                <w:szCs w:val="28"/>
                <w:lang w:val="uk-UA"/>
              </w:rPr>
            </w:pPr>
          </w:p>
        </w:tc>
      </w:tr>
    </w:tbl>
    <w:p w:rsidR="0077136F" w:rsidRDefault="0077136F" w:rsidP="00A91319">
      <w:pPr>
        <w:pStyle w:val="FR3"/>
        <w:spacing w:before="0" w:line="240" w:lineRule="auto"/>
        <w:ind w:left="0" w:right="0"/>
        <w:jc w:val="left"/>
        <w:rPr>
          <w:rFonts w:ascii="Times New Roman" w:hAnsi="Times New Roman"/>
          <w:b w:val="0"/>
          <w:snapToGrid/>
          <w:sz w:val="28"/>
          <w:szCs w:val="28"/>
        </w:rPr>
      </w:pPr>
      <w:bookmarkStart w:id="0" w:name="_GoBack"/>
      <w:bookmarkEnd w:id="0"/>
    </w:p>
    <w:p w:rsidR="0077136F" w:rsidRDefault="0077136F" w:rsidP="00A91319">
      <w:pPr>
        <w:pStyle w:val="FR3"/>
        <w:spacing w:before="0" w:line="240" w:lineRule="auto"/>
        <w:ind w:left="0" w:right="0"/>
        <w:jc w:val="left"/>
        <w:rPr>
          <w:rFonts w:ascii="Times New Roman" w:hAnsi="Times New Roman"/>
          <w:b w:val="0"/>
          <w:snapToGrid/>
          <w:sz w:val="28"/>
          <w:szCs w:val="28"/>
        </w:rPr>
      </w:pPr>
    </w:p>
    <w:p w:rsidR="00A91319" w:rsidRPr="00AB7C41" w:rsidRDefault="00A91319" w:rsidP="00A91319">
      <w:pPr>
        <w:pStyle w:val="FR3"/>
        <w:spacing w:before="0" w:line="240" w:lineRule="auto"/>
        <w:ind w:left="0" w:right="0"/>
        <w:jc w:val="left"/>
        <w:rPr>
          <w:rFonts w:ascii="Times New Roman" w:hAnsi="Times New Roman"/>
          <w:b w:val="0"/>
          <w:snapToGrid/>
          <w:sz w:val="28"/>
          <w:szCs w:val="28"/>
        </w:rPr>
      </w:pPr>
      <w:r w:rsidRPr="00AB7C41">
        <w:rPr>
          <w:rFonts w:ascii="Times New Roman" w:hAnsi="Times New Roman"/>
          <w:b w:val="0"/>
          <w:snapToGrid/>
          <w:sz w:val="28"/>
          <w:szCs w:val="28"/>
        </w:rPr>
        <w:t xml:space="preserve">Керуючий справами виконавчого комітету міської ради                                                                               </w:t>
      </w:r>
      <w:r w:rsidRPr="00AB7C41">
        <w:rPr>
          <w:rFonts w:ascii="Times New Roman" w:hAnsi="Times New Roman"/>
          <w:b w:val="0"/>
          <w:snapToGrid/>
          <w:sz w:val="28"/>
          <w:szCs w:val="28"/>
          <w:lang w:val="ru-RU"/>
        </w:rPr>
        <w:t xml:space="preserve"> </w:t>
      </w:r>
      <w:r w:rsidRPr="00AB7C41">
        <w:rPr>
          <w:rFonts w:ascii="Times New Roman" w:hAnsi="Times New Roman"/>
          <w:b w:val="0"/>
          <w:snapToGrid/>
          <w:sz w:val="28"/>
          <w:szCs w:val="28"/>
        </w:rPr>
        <w:t xml:space="preserve"> Олександр </w:t>
      </w:r>
      <w:r w:rsidRPr="00AB7C41">
        <w:rPr>
          <w:rFonts w:ascii="Times New Roman" w:hAnsi="Times New Roman"/>
          <w:b w:val="0"/>
          <w:snapToGrid/>
          <w:sz w:val="28"/>
          <w:szCs w:val="28"/>
          <w:lang w:val="ru-RU"/>
        </w:rPr>
        <w:t xml:space="preserve"> </w:t>
      </w:r>
      <w:r w:rsidRPr="00AB7C41">
        <w:rPr>
          <w:rFonts w:ascii="Times New Roman" w:hAnsi="Times New Roman"/>
          <w:b w:val="0"/>
          <w:snapToGrid/>
          <w:sz w:val="28"/>
          <w:szCs w:val="28"/>
        </w:rPr>
        <w:t>ДОЛЯ</w:t>
      </w:r>
    </w:p>
    <w:p w:rsidR="00E66965" w:rsidRPr="0001776F" w:rsidRDefault="00E66965" w:rsidP="00A91319">
      <w:pPr>
        <w:widowControl w:val="0"/>
        <w:spacing w:after="0" w:line="240" w:lineRule="auto"/>
        <w:ind w:left="11624"/>
        <w:rPr>
          <w:rFonts w:ascii="Times New Roman" w:eastAsia="Times New Roman" w:hAnsi="Times New Roman" w:cs="Times New Roman"/>
          <w:sz w:val="26"/>
          <w:szCs w:val="26"/>
          <w:highlight w:val="yellow"/>
          <w:lang w:val="uk-UA"/>
        </w:rPr>
      </w:pPr>
    </w:p>
    <w:p w:rsidR="00A91319" w:rsidRPr="00AB7C41" w:rsidRDefault="00A91319" w:rsidP="00B40A88">
      <w:pPr>
        <w:widowControl w:val="0"/>
        <w:spacing w:after="0" w:line="240" w:lineRule="auto"/>
        <w:ind w:left="11199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AB7C41">
        <w:rPr>
          <w:rFonts w:ascii="Times New Roman" w:eastAsia="Times New Roman" w:hAnsi="Times New Roman" w:cs="Times New Roman"/>
          <w:sz w:val="28"/>
          <w:szCs w:val="26"/>
          <w:lang w:val="uk-UA"/>
        </w:rPr>
        <w:lastRenderedPageBreak/>
        <w:t>Додаток   5</w:t>
      </w:r>
    </w:p>
    <w:p w:rsidR="00A91319" w:rsidRPr="00AB7C41" w:rsidRDefault="00A91319" w:rsidP="00B40A88">
      <w:pPr>
        <w:spacing w:after="0" w:line="240" w:lineRule="auto"/>
        <w:ind w:left="11199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AB7C41">
        <w:rPr>
          <w:rFonts w:ascii="Times New Roman" w:eastAsia="Times New Roman" w:hAnsi="Times New Roman" w:cs="Times New Roman"/>
          <w:sz w:val="28"/>
          <w:szCs w:val="26"/>
          <w:lang w:val="uk-UA"/>
        </w:rPr>
        <w:t>до рішення  виконавчого</w:t>
      </w:r>
    </w:p>
    <w:p w:rsidR="00A91319" w:rsidRPr="00AB7C41" w:rsidRDefault="00A91319" w:rsidP="00B40A88">
      <w:pPr>
        <w:spacing w:after="0" w:line="240" w:lineRule="auto"/>
        <w:ind w:left="11199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AB7C41">
        <w:rPr>
          <w:rFonts w:ascii="Times New Roman" w:eastAsia="Times New Roman" w:hAnsi="Times New Roman" w:cs="Times New Roman"/>
          <w:sz w:val="28"/>
          <w:szCs w:val="26"/>
          <w:lang w:val="uk-UA"/>
        </w:rPr>
        <w:t>комітету міської ради</w:t>
      </w:r>
    </w:p>
    <w:p w:rsidR="00A91319" w:rsidRPr="00AB7C41" w:rsidRDefault="00A91319" w:rsidP="00B40A88">
      <w:pPr>
        <w:spacing w:after="0" w:line="240" w:lineRule="auto"/>
        <w:ind w:left="11199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AB7C41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від </w:t>
      </w:r>
      <w:r w:rsidR="00444A0D" w:rsidRPr="00AB7C41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</w:t>
      </w:r>
      <w:r w:rsidR="00AB7C41" w:rsidRPr="00AB7C41">
        <w:rPr>
          <w:rFonts w:ascii="Times New Roman" w:eastAsia="Times New Roman" w:hAnsi="Times New Roman" w:cs="Times New Roman"/>
          <w:sz w:val="28"/>
          <w:szCs w:val="26"/>
          <w:lang w:val="uk-UA"/>
        </w:rPr>
        <w:t>________</w:t>
      </w:r>
      <w:r w:rsidR="00444A0D" w:rsidRPr="00AB7C41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 </w:t>
      </w:r>
      <w:r w:rsidRPr="00AB7C41">
        <w:rPr>
          <w:rFonts w:ascii="Times New Roman" w:eastAsia="Times New Roman" w:hAnsi="Times New Roman" w:cs="Times New Roman"/>
          <w:sz w:val="28"/>
          <w:szCs w:val="26"/>
          <w:lang w:val="uk-UA"/>
        </w:rPr>
        <w:t>№</w:t>
      </w:r>
      <w:r w:rsidR="00AB7C41" w:rsidRPr="00AB7C41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____</w:t>
      </w:r>
      <w:r w:rsidRPr="00AB7C41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</w:t>
      </w:r>
      <w:r w:rsidR="00444A0D" w:rsidRPr="00AB7C41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</w:t>
      </w:r>
    </w:p>
    <w:p w:rsidR="00AB09F4" w:rsidRDefault="00AB09F4" w:rsidP="00AB09F4">
      <w:pPr>
        <w:spacing w:after="0" w:line="240" w:lineRule="auto"/>
        <w:jc w:val="center"/>
        <w:rPr>
          <w:rFonts w:ascii="Times New Roman" w:hAnsi="Times New Roman"/>
          <w:sz w:val="23"/>
          <w:szCs w:val="23"/>
          <w:lang w:val="uk-UA"/>
        </w:rPr>
      </w:pPr>
      <w:r>
        <w:rPr>
          <w:rFonts w:ascii="Times New Roman" w:hAnsi="Times New Roman"/>
          <w:sz w:val="23"/>
          <w:szCs w:val="23"/>
          <w:lang w:val="uk-UA"/>
        </w:rPr>
        <w:t>МЕРЕЖА</w:t>
      </w:r>
    </w:p>
    <w:p w:rsidR="00AB09F4" w:rsidRDefault="00AB09F4" w:rsidP="00AB09F4">
      <w:pPr>
        <w:spacing w:after="0" w:line="240" w:lineRule="auto"/>
        <w:jc w:val="center"/>
        <w:rPr>
          <w:rFonts w:ascii="Times New Roman" w:hAnsi="Times New Roman"/>
          <w:sz w:val="23"/>
          <w:szCs w:val="23"/>
          <w:lang w:val="uk-UA"/>
        </w:rPr>
      </w:pPr>
      <w:r>
        <w:rPr>
          <w:rFonts w:ascii="Times New Roman" w:hAnsi="Times New Roman"/>
          <w:sz w:val="23"/>
          <w:szCs w:val="23"/>
          <w:lang w:val="uk-UA"/>
        </w:rPr>
        <w:t>гуртків, груп, секцій,  інших творчих об’єднань та  контингент вихованців</w:t>
      </w:r>
    </w:p>
    <w:p w:rsidR="00AB09F4" w:rsidRDefault="00AB09F4" w:rsidP="00AB09F4">
      <w:pPr>
        <w:spacing w:after="0" w:line="240" w:lineRule="auto"/>
        <w:jc w:val="center"/>
        <w:rPr>
          <w:rFonts w:ascii="Times New Roman" w:hAnsi="Times New Roman"/>
          <w:sz w:val="23"/>
          <w:szCs w:val="23"/>
          <w:lang w:val="uk-UA"/>
        </w:rPr>
      </w:pPr>
      <w:r>
        <w:rPr>
          <w:rFonts w:ascii="Times New Roman" w:hAnsi="Times New Roman"/>
          <w:sz w:val="23"/>
          <w:szCs w:val="23"/>
          <w:lang w:val="uk-UA"/>
        </w:rPr>
        <w:t>закладів  позашкільної  освіти  Звягельської  міської територіальної громади  на 2026- 2027 навчальний  рік</w:t>
      </w:r>
    </w:p>
    <w:tbl>
      <w:tblPr>
        <w:tblW w:w="14850" w:type="dxa"/>
        <w:tblLayout w:type="fixed"/>
        <w:tblLook w:val="01E0" w:firstRow="1" w:lastRow="1" w:firstColumn="1" w:lastColumn="1" w:noHBand="0" w:noVBand="0"/>
      </w:tblPr>
      <w:tblGrid>
        <w:gridCol w:w="2944"/>
        <w:gridCol w:w="4962"/>
        <w:gridCol w:w="1416"/>
        <w:gridCol w:w="2126"/>
        <w:gridCol w:w="2268"/>
        <w:gridCol w:w="1134"/>
      </w:tblGrid>
      <w:tr w:rsidR="00AB09F4" w:rsidTr="00432DA8">
        <w:trPr>
          <w:trHeight w:val="337"/>
        </w:trPr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Назва закладу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Напрями роботи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Кількість гуртків, груп, секцій та  ін. творчих об’єднань: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них вихованців, </w:t>
            </w:r>
          </w:p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учнів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Годин на  тиждень</w:t>
            </w:r>
          </w:p>
        </w:tc>
      </w:tr>
      <w:tr w:rsidR="00AB09F4" w:rsidTr="00432DA8">
        <w:trPr>
          <w:trHeight w:val="75"/>
        </w:trPr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гуртки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групи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</w:p>
        </w:tc>
      </w:tr>
      <w:tr w:rsidR="00AB09F4" w:rsidTr="00432DA8">
        <w:trPr>
          <w:trHeight w:val="331"/>
        </w:trPr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Комунальний заклад «Центр позашкільної освіти»</w:t>
            </w:r>
          </w:p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Звягельської</w:t>
            </w:r>
          </w:p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міської ради</w:t>
            </w:r>
          </w:p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 науково-технічний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70</w:t>
            </w:r>
          </w:p>
        </w:tc>
      </w:tr>
      <w:tr w:rsidR="00AB09F4" w:rsidTr="00432DA8">
        <w:trPr>
          <w:trHeight w:val="297"/>
        </w:trPr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 еколого-натуралістичний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20</w:t>
            </w:r>
          </w:p>
        </w:tc>
      </w:tr>
      <w:tr w:rsidR="00AB09F4" w:rsidTr="00432DA8">
        <w:trPr>
          <w:trHeight w:val="236"/>
        </w:trPr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3"/>
                <w:szCs w:val="23"/>
                <w:lang w:val="uk-UA"/>
              </w:rPr>
              <w:t>туристсько</w:t>
            </w:r>
            <w:proofErr w:type="spellEnd"/>
            <w:r>
              <w:rPr>
                <w:rFonts w:ascii="Times New Roman" w:hAnsi="Times New Roman"/>
                <w:sz w:val="23"/>
                <w:szCs w:val="23"/>
                <w:lang w:val="uk-UA"/>
              </w:rPr>
              <w:t>-краєзнавчий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30</w:t>
            </w:r>
          </w:p>
        </w:tc>
      </w:tr>
      <w:tr w:rsidR="00AB09F4" w:rsidTr="00432DA8">
        <w:trPr>
          <w:trHeight w:val="268"/>
        </w:trPr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 військово-патріотичний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30</w:t>
            </w:r>
          </w:p>
        </w:tc>
      </w:tr>
      <w:tr w:rsidR="00AB09F4" w:rsidTr="00432DA8">
        <w:trPr>
          <w:trHeight w:val="267"/>
        </w:trPr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 художньо-естетичний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560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123</w:t>
            </w:r>
          </w:p>
        </w:tc>
      </w:tr>
      <w:tr w:rsidR="00AB09F4" w:rsidTr="00432DA8">
        <w:trPr>
          <w:trHeight w:val="268"/>
        </w:trPr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 соціально-реабілітаційний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42</w:t>
            </w:r>
          </w:p>
        </w:tc>
      </w:tr>
      <w:tr w:rsidR="00AB09F4" w:rsidTr="00432DA8">
        <w:trPr>
          <w:trHeight w:val="237"/>
        </w:trPr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 гуманітарний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50</w:t>
            </w:r>
          </w:p>
        </w:tc>
      </w:tr>
      <w:tr w:rsidR="00AB09F4" w:rsidTr="00432DA8">
        <w:trPr>
          <w:trHeight w:val="241"/>
        </w:trPr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 оздоровчий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8</w:t>
            </w:r>
          </w:p>
        </w:tc>
      </w:tr>
      <w:tr w:rsidR="00AB09F4" w:rsidTr="00432DA8">
        <w:trPr>
          <w:trHeight w:val="241"/>
        </w:trPr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 дослідницько-експериментальний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14</w:t>
            </w:r>
          </w:p>
        </w:tc>
      </w:tr>
      <w:tr w:rsidR="00AB09F4" w:rsidTr="00432DA8">
        <w:trPr>
          <w:trHeight w:val="255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Всього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76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1510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387</w:t>
            </w:r>
          </w:p>
        </w:tc>
      </w:tr>
      <w:tr w:rsidR="00AB09F4" w:rsidTr="00432DA8">
        <w:trPr>
          <w:trHeight w:val="237"/>
        </w:trPr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Дитячо-юнацький клуб</w:t>
            </w:r>
          </w:p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фізичної підготовки Звягельської міської ради</w:t>
            </w:r>
          </w:p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спортивний у тому  числі (за видами спорту):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</w:tr>
      <w:tr w:rsidR="00AB09F4" w:rsidTr="00432DA8">
        <w:trPr>
          <w:trHeight w:val="267"/>
        </w:trPr>
        <w:tc>
          <w:tcPr>
            <w:tcW w:w="29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 xml:space="preserve">-  </w:t>
            </w:r>
            <w:proofErr w:type="spellStart"/>
            <w:r>
              <w:rPr>
                <w:rFonts w:ascii="Times New Roman" w:hAnsi="Times New Roman"/>
                <w:sz w:val="23"/>
                <w:szCs w:val="23"/>
                <w:lang w:val="uk-UA"/>
              </w:rPr>
              <w:t>петанк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6</w:t>
            </w:r>
          </w:p>
        </w:tc>
      </w:tr>
      <w:tr w:rsidR="00AB09F4" w:rsidTr="00432DA8">
        <w:trPr>
          <w:trHeight w:val="258"/>
        </w:trPr>
        <w:tc>
          <w:tcPr>
            <w:tcW w:w="29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 футбол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69</w:t>
            </w:r>
          </w:p>
        </w:tc>
      </w:tr>
      <w:tr w:rsidR="00AB09F4" w:rsidTr="00432DA8">
        <w:trPr>
          <w:trHeight w:val="258"/>
        </w:trPr>
        <w:tc>
          <w:tcPr>
            <w:tcW w:w="29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sz w:val="23"/>
                <w:szCs w:val="23"/>
                <w:lang w:val="uk-UA"/>
              </w:rPr>
              <w:t>тхеквондо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15</w:t>
            </w:r>
          </w:p>
        </w:tc>
      </w:tr>
      <w:tr w:rsidR="00AB09F4" w:rsidTr="00432DA8">
        <w:trPr>
          <w:trHeight w:val="235"/>
        </w:trPr>
        <w:tc>
          <w:tcPr>
            <w:tcW w:w="29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 xml:space="preserve">- легка  атлетика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12</w:t>
            </w:r>
          </w:p>
        </w:tc>
      </w:tr>
      <w:tr w:rsidR="00AB09F4" w:rsidTr="00432DA8">
        <w:trPr>
          <w:trHeight w:val="268"/>
        </w:trPr>
        <w:tc>
          <w:tcPr>
            <w:tcW w:w="29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-волейбол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6</w:t>
            </w:r>
          </w:p>
        </w:tc>
      </w:tr>
      <w:tr w:rsidR="00AB09F4" w:rsidTr="00432DA8">
        <w:trPr>
          <w:trHeight w:val="268"/>
        </w:trPr>
        <w:tc>
          <w:tcPr>
            <w:tcW w:w="29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3"/>
                <w:szCs w:val="23"/>
                <w:lang w:val="uk-UA"/>
              </w:rPr>
              <w:t>пауерліфтинг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21</w:t>
            </w:r>
          </w:p>
        </w:tc>
      </w:tr>
      <w:tr w:rsidR="00AB09F4" w:rsidTr="00432DA8">
        <w:trPr>
          <w:trHeight w:val="255"/>
        </w:trPr>
        <w:tc>
          <w:tcPr>
            <w:tcW w:w="29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3"/>
                <w:szCs w:val="23"/>
                <w:lang w:val="uk-UA"/>
              </w:rPr>
              <w:t>армрестлінг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12</w:t>
            </w:r>
          </w:p>
        </w:tc>
      </w:tr>
      <w:tr w:rsidR="00AB09F4" w:rsidTr="00432DA8">
        <w:trPr>
          <w:trHeight w:val="255"/>
        </w:trPr>
        <w:tc>
          <w:tcPr>
            <w:tcW w:w="29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 кульова стрільба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18</w:t>
            </w:r>
          </w:p>
        </w:tc>
      </w:tr>
      <w:tr w:rsidR="00AB09F4" w:rsidTr="00432DA8">
        <w:trPr>
          <w:trHeight w:val="255"/>
        </w:trPr>
        <w:tc>
          <w:tcPr>
            <w:tcW w:w="29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-військово-технічний спорт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6</w:t>
            </w:r>
          </w:p>
        </w:tc>
      </w:tr>
      <w:tr w:rsidR="00AB09F4" w:rsidTr="00432DA8">
        <w:trPr>
          <w:trHeight w:val="255"/>
        </w:trPr>
        <w:tc>
          <w:tcPr>
            <w:tcW w:w="29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 середньовічний бій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12</w:t>
            </w:r>
          </w:p>
        </w:tc>
      </w:tr>
      <w:tr w:rsidR="00AB09F4" w:rsidTr="00432DA8">
        <w:trPr>
          <w:trHeight w:val="255"/>
        </w:trPr>
        <w:tc>
          <w:tcPr>
            <w:tcW w:w="2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-стрільба з лука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sz w:val="23"/>
                <w:szCs w:val="23"/>
                <w:lang w:val="uk-UA"/>
              </w:rPr>
              <w:t>12</w:t>
            </w:r>
          </w:p>
        </w:tc>
      </w:tr>
      <w:tr w:rsidR="00AB09F4" w:rsidTr="00432DA8">
        <w:trPr>
          <w:trHeight w:val="255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Всього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614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189</w:t>
            </w:r>
          </w:p>
        </w:tc>
      </w:tr>
      <w:tr w:rsidR="00AB09F4" w:rsidTr="00432DA8">
        <w:trPr>
          <w:trHeight w:val="255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РАЗОМ: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105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2124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9F4" w:rsidRDefault="00AB09F4" w:rsidP="00432D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uk-UA"/>
              </w:rPr>
              <w:t>576</w:t>
            </w:r>
          </w:p>
        </w:tc>
      </w:tr>
    </w:tbl>
    <w:p w:rsidR="00A91319" w:rsidRPr="00AB09F4" w:rsidRDefault="00A91319" w:rsidP="00A91319">
      <w:pPr>
        <w:spacing w:after="0" w:line="240" w:lineRule="auto"/>
        <w:rPr>
          <w:lang w:val="uk-UA" w:eastAsia="en-US"/>
        </w:rPr>
        <w:sectPr w:rsidR="00A91319" w:rsidRPr="00AB09F4" w:rsidSect="002036E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284" w:right="1134" w:bottom="142" w:left="1134" w:header="709" w:footer="709" w:gutter="0"/>
          <w:cols w:space="708"/>
          <w:docGrid w:linePitch="360"/>
        </w:sectPr>
      </w:pPr>
      <w:r w:rsidRPr="00AB09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Керуючий  справами  виконавчого  комітету міської ради </w:t>
      </w:r>
      <w:r w:rsidRPr="00AB09F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B09F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B09F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B09F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                                  Олександр ДОЛЯ</w:t>
      </w:r>
    </w:p>
    <w:p w:rsidR="00CC2076" w:rsidRPr="00664A6D" w:rsidRDefault="00CC2076" w:rsidP="00CC207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664A6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  <w:r w:rsidR="001B173B" w:rsidRPr="00664A6D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CC2076" w:rsidRPr="00664A6D" w:rsidRDefault="00CC2076" w:rsidP="00CC207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664A6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міської ради </w:t>
      </w:r>
    </w:p>
    <w:p w:rsidR="00CC2076" w:rsidRPr="00664A6D" w:rsidRDefault="00CC2076" w:rsidP="00CC2076">
      <w:pPr>
        <w:spacing w:after="0" w:line="240" w:lineRule="auto"/>
        <w:ind w:left="5954"/>
        <w:rPr>
          <w:lang w:val="uk-UA"/>
        </w:rPr>
      </w:pPr>
      <w:r w:rsidRPr="00664A6D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64A6D" w:rsidRPr="00664A6D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664A6D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Pr="00664A6D">
        <w:rPr>
          <w:lang w:val="uk-UA"/>
        </w:rPr>
        <w:t xml:space="preserve"> </w:t>
      </w:r>
      <w:r w:rsidR="00664A6D" w:rsidRPr="00664A6D">
        <w:rPr>
          <w:rFonts w:ascii="Times New Roman" w:hAnsi="Times New Roman" w:cs="Times New Roman"/>
          <w:sz w:val="28"/>
          <w:szCs w:val="28"/>
          <w:lang w:val="uk-UA"/>
        </w:rPr>
        <w:t>_____</w:t>
      </w:r>
    </w:p>
    <w:p w:rsidR="00CC2076" w:rsidRPr="0001776F" w:rsidRDefault="00CC2076" w:rsidP="00CC20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</w:pPr>
    </w:p>
    <w:p w:rsidR="00CC2076" w:rsidRPr="00664A6D" w:rsidRDefault="00CC2076" w:rsidP="00CC20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4A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Години педагогічного навантаження на вивчення </w:t>
      </w:r>
    </w:p>
    <w:p w:rsidR="00CC2076" w:rsidRPr="0001776F" w:rsidRDefault="00CC2076" w:rsidP="00CC20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</w:pPr>
      <w:r w:rsidRPr="00664A6D">
        <w:rPr>
          <w:rFonts w:ascii="Times New Roman" w:hAnsi="Times New Roman" w:cs="Times New Roman"/>
          <w:b/>
          <w:sz w:val="28"/>
          <w:szCs w:val="28"/>
          <w:lang w:val="uk-UA"/>
        </w:rPr>
        <w:t>навчального предмета «Захист України»</w:t>
      </w:r>
      <w:r w:rsidR="009A1AA4" w:rsidRPr="00664A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</w:t>
      </w:r>
      <w:r w:rsidR="00664A6D" w:rsidRPr="00664A6D">
        <w:rPr>
          <w:rFonts w:ascii="Times New Roman" w:hAnsi="Times New Roman" w:cs="Times New Roman"/>
          <w:b/>
          <w:sz w:val="28"/>
          <w:szCs w:val="28"/>
          <w:lang w:val="uk-UA"/>
        </w:rPr>
        <w:t>2026-2027</w:t>
      </w:r>
      <w:r w:rsidR="009A1AA4" w:rsidRPr="00664A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навчальному році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0"/>
        <w:gridCol w:w="3570"/>
        <w:gridCol w:w="2141"/>
        <w:gridCol w:w="2994"/>
      </w:tblGrid>
      <w:tr w:rsidR="00CC2076" w:rsidRPr="0001776F" w:rsidTr="00D57A63">
        <w:tc>
          <w:tcPr>
            <w:tcW w:w="640" w:type="dxa"/>
            <w:vMerge w:val="restart"/>
          </w:tcPr>
          <w:p w:rsidR="00CC2076" w:rsidRPr="00664A6D" w:rsidRDefault="00CC2076" w:rsidP="00D57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570" w:type="dxa"/>
            <w:vMerge w:val="restart"/>
          </w:tcPr>
          <w:p w:rsidR="00CC2076" w:rsidRPr="00664A6D" w:rsidRDefault="00CC2076" w:rsidP="00D57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ЗЗСО</w:t>
            </w:r>
          </w:p>
        </w:tc>
        <w:tc>
          <w:tcPr>
            <w:tcW w:w="5135" w:type="dxa"/>
            <w:gridSpan w:val="2"/>
          </w:tcPr>
          <w:p w:rsidR="00CC2076" w:rsidRPr="00664A6D" w:rsidRDefault="00CC2076" w:rsidP="00D57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Педагогічне навантаження (год)</w:t>
            </w:r>
          </w:p>
        </w:tc>
      </w:tr>
      <w:tr w:rsidR="00CC2076" w:rsidRPr="0001776F" w:rsidTr="00D57A63">
        <w:tc>
          <w:tcPr>
            <w:tcW w:w="640" w:type="dxa"/>
            <w:vMerge/>
          </w:tcPr>
          <w:p w:rsidR="00CC2076" w:rsidRPr="00664A6D" w:rsidRDefault="00CC2076" w:rsidP="00D57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570" w:type="dxa"/>
            <w:vMerge/>
          </w:tcPr>
          <w:p w:rsidR="00CC2076" w:rsidRPr="00664A6D" w:rsidRDefault="00CC2076" w:rsidP="00D57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141" w:type="dxa"/>
          </w:tcPr>
          <w:p w:rsidR="00CC2076" w:rsidRPr="00664A6D" w:rsidRDefault="00CC2076" w:rsidP="00D57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 клас</w:t>
            </w:r>
          </w:p>
        </w:tc>
        <w:tc>
          <w:tcPr>
            <w:tcW w:w="2994" w:type="dxa"/>
          </w:tcPr>
          <w:p w:rsidR="00CC2076" w:rsidRPr="00664A6D" w:rsidRDefault="00CC2076" w:rsidP="00D57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 клас</w:t>
            </w:r>
          </w:p>
        </w:tc>
      </w:tr>
      <w:tr w:rsidR="00CC2076" w:rsidRPr="0001776F" w:rsidTr="00D57A63">
        <w:tc>
          <w:tcPr>
            <w:tcW w:w="640" w:type="dxa"/>
          </w:tcPr>
          <w:p w:rsidR="00CC2076" w:rsidRPr="00664A6D" w:rsidRDefault="00664A6D" w:rsidP="00CC2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C2076"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570" w:type="dxa"/>
          </w:tcPr>
          <w:p w:rsidR="00CC2076" w:rsidRPr="00664A6D" w:rsidRDefault="00CC2076" w:rsidP="00CC20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Ліцей №4</w:t>
            </w:r>
          </w:p>
        </w:tc>
        <w:tc>
          <w:tcPr>
            <w:tcW w:w="2141" w:type="dxa"/>
          </w:tcPr>
          <w:p w:rsidR="00CC2076" w:rsidRPr="00664A6D" w:rsidRDefault="00664A6D" w:rsidP="00CC2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994" w:type="dxa"/>
          </w:tcPr>
          <w:p w:rsidR="00CC2076" w:rsidRPr="00664A6D" w:rsidRDefault="00F60262" w:rsidP="00CC2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294610" w:rsidRPr="0001776F" w:rsidTr="00D57A63">
        <w:tc>
          <w:tcPr>
            <w:tcW w:w="640" w:type="dxa"/>
          </w:tcPr>
          <w:p w:rsidR="00294610" w:rsidRPr="00664A6D" w:rsidRDefault="00664A6D" w:rsidP="00294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94610"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570" w:type="dxa"/>
          </w:tcPr>
          <w:p w:rsidR="00294610" w:rsidRPr="00664A6D" w:rsidRDefault="00294610" w:rsidP="002946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Ліцей №11</w:t>
            </w:r>
          </w:p>
        </w:tc>
        <w:tc>
          <w:tcPr>
            <w:tcW w:w="2141" w:type="dxa"/>
          </w:tcPr>
          <w:p w:rsidR="00294610" w:rsidRPr="00664A6D" w:rsidRDefault="00664A6D" w:rsidP="00294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994" w:type="dxa"/>
          </w:tcPr>
          <w:p w:rsidR="00294610" w:rsidRPr="00664A6D" w:rsidRDefault="00664A6D" w:rsidP="00294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294610" w:rsidRPr="0001776F" w:rsidTr="00D57A63">
        <w:tc>
          <w:tcPr>
            <w:tcW w:w="640" w:type="dxa"/>
          </w:tcPr>
          <w:p w:rsidR="00294610" w:rsidRPr="00664A6D" w:rsidRDefault="00664A6D" w:rsidP="00294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294610"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570" w:type="dxa"/>
          </w:tcPr>
          <w:p w:rsidR="00294610" w:rsidRPr="00664A6D" w:rsidRDefault="00294610" w:rsidP="002946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Пилиповицький</w:t>
            </w:r>
            <w:proofErr w:type="spellEnd"/>
            <w:r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ліцей</w:t>
            </w:r>
          </w:p>
        </w:tc>
        <w:tc>
          <w:tcPr>
            <w:tcW w:w="2141" w:type="dxa"/>
          </w:tcPr>
          <w:p w:rsidR="00294610" w:rsidRPr="00664A6D" w:rsidRDefault="00294610" w:rsidP="00294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94" w:type="dxa"/>
          </w:tcPr>
          <w:p w:rsidR="00294610" w:rsidRPr="00664A6D" w:rsidRDefault="00294610" w:rsidP="00294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294610" w:rsidRPr="0001776F" w:rsidTr="00D57A63">
        <w:tc>
          <w:tcPr>
            <w:tcW w:w="4210" w:type="dxa"/>
            <w:gridSpan w:val="2"/>
          </w:tcPr>
          <w:p w:rsidR="00294610" w:rsidRPr="00664A6D" w:rsidRDefault="00294610" w:rsidP="002946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141" w:type="dxa"/>
          </w:tcPr>
          <w:p w:rsidR="00294610" w:rsidRPr="00664A6D" w:rsidRDefault="00F60262" w:rsidP="0029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994" w:type="dxa"/>
          </w:tcPr>
          <w:p w:rsidR="00294610" w:rsidRPr="00664A6D" w:rsidRDefault="00664A6D" w:rsidP="0029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4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</w:t>
            </w:r>
          </w:p>
        </w:tc>
      </w:tr>
      <w:tr w:rsidR="00294610" w:rsidRPr="0001776F" w:rsidTr="00D57A63">
        <w:tc>
          <w:tcPr>
            <w:tcW w:w="6351" w:type="dxa"/>
            <w:gridSpan w:val="3"/>
          </w:tcPr>
          <w:p w:rsidR="00294610" w:rsidRPr="0001776F" w:rsidRDefault="00294610" w:rsidP="002946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uk-UA"/>
              </w:rPr>
            </w:pPr>
            <w:r w:rsidRPr="00664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994" w:type="dxa"/>
          </w:tcPr>
          <w:p w:rsidR="00294610" w:rsidRPr="0001776F" w:rsidRDefault="00664A6D" w:rsidP="0029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uk-UA"/>
              </w:rPr>
            </w:pPr>
            <w:r w:rsidRPr="00664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</w:t>
            </w:r>
          </w:p>
        </w:tc>
      </w:tr>
    </w:tbl>
    <w:p w:rsidR="00CC2076" w:rsidRPr="0001776F" w:rsidRDefault="00CC2076" w:rsidP="00CC20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val="uk-UA" w:eastAsia="en-US"/>
        </w:rPr>
      </w:pPr>
    </w:p>
    <w:p w:rsidR="00CC2076" w:rsidRPr="00664A6D" w:rsidRDefault="00CC2076" w:rsidP="00CC20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64A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Керуючий справами</w:t>
      </w:r>
    </w:p>
    <w:p w:rsidR="00CC2076" w:rsidRPr="001B37EE" w:rsidRDefault="00CC2076" w:rsidP="00CC20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64A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виконавчого комітету    міської ради                                      Олександр ДОЛЯ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</w:t>
      </w:r>
    </w:p>
    <w:p w:rsidR="00CC2076" w:rsidRPr="005C2B7A" w:rsidRDefault="00CC2076" w:rsidP="00CC20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0034" w:rsidRDefault="00E50034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Default="003F31FA" w:rsidP="004061D6">
      <w:pPr>
        <w:rPr>
          <w:lang w:val="uk-UA"/>
        </w:rPr>
      </w:pPr>
    </w:p>
    <w:p w:rsidR="003F31FA" w:rsidRPr="00664A6D" w:rsidRDefault="003F31FA" w:rsidP="003F31F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664A6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3F31FA" w:rsidRPr="00664A6D" w:rsidRDefault="003F31FA" w:rsidP="003F31F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664A6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міської ради </w:t>
      </w:r>
    </w:p>
    <w:p w:rsidR="003F31FA" w:rsidRPr="00664A6D" w:rsidRDefault="003F31FA" w:rsidP="003F31FA">
      <w:pPr>
        <w:spacing w:after="0" w:line="240" w:lineRule="auto"/>
        <w:ind w:left="5954"/>
        <w:rPr>
          <w:lang w:val="uk-UA"/>
        </w:rPr>
      </w:pPr>
      <w:r w:rsidRPr="00664A6D">
        <w:rPr>
          <w:rFonts w:ascii="Times New Roman" w:hAnsi="Times New Roman" w:cs="Times New Roman"/>
          <w:sz w:val="28"/>
          <w:szCs w:val="28"/>
          <w:lang w:val="uk-UA"/>
        </w:rPr>
        <w:t>від ________ №</w:t>
      </w:r>
      <w:r w:rsidRPr="00664A6D">
        <w:rPr>
          <w:lang w:val="uk-UA"/>
        </w:rPr>
        <w:t xml:space="preserve"> </w:t>
      </w:r>
      <w:r w:rsidRPr="00664A6D">
        <w:rPr>
          <w:rFonts w:ascii="Times New Roman" w:hAnsi="Times New Roman" w:cs="Times New Roman"/>
          <w:sz w:val="28"/>
          <w:szCs w:val="28"/>
          <w:lang w:val="uk-UA"/>
        </w:rPr>
        <w:t>_____</w:t>
      </w:r>
    </w:p>
    <w:p w:rsidR="003F31FA" w:rsidRPr="0001776F" w:rsidRDefault="003F31FA" w:rsidP="003F31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</w:pPr>
    </w:p>
    <w:p w:rsidR="00675296" w:rsidRDefault="003F31FA" w:rsidP="003F31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4A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Години педагогічного навантаження </w:t>
      </w:r>
    </w:p>
    <w:p w:rsidR="003F31FA" w:rsidRPr="00675296" w:rsidRDefault="003F31FA" w:rsidP="00B27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4A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вивчення </w:t>
      </w:r>
      <w:r w:rsidR="001C2E5E">
        <w:rPr>
          <w:rFonts w:ascii="Times New Roman" w:hAnsi="Times New Roman" w:cs="Times New Roman"/>
          <w:b/>
          <w:sz w:val="28"/>
          <w:szCs w:val="28"/>
          <w:lang w:val="uk-UA"/>
        </w:rPr>
        <w:t>факультативу (</w:t>
      </w:r>
      <w:r w:rsidR="00675296" w:rsidRPr="00675296">
        <w:rPr>
          <w:rFonts w:ascii="Times New Roman" w:hAnsi="Times New Roman" w:cs="Times New Roman"/>
          <w:b/>
          <w:sz w:val="28"/>
          <w:szCs w:val="28"/>
          <w:lang w:val="uk-UA"/>
        </w:rPr>
        <w:t>курсу</w:t>
      </w:r>
      <w:r w:rsidR="006752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вибором</w:t>
      </w:r>
      <w:r w:rsidR="001C2E5E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675296" w:rsidRPr="006752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«Основи християнської етики» для учнів 5-6 класів </w:t>
      </w:r>
      <w:r w:rsidR="00EE3083">
        <w:rPr>
          <w:rFonts w:ascii="Times New Roman" w:hAnsi="Times New Roman" w:cs="Times New Roman"/>
          <w:b/>
          <w:sz w:val="28"/>
          <w:szCs w:val="28"/>
          <w:lang w:val="uk-UA"/>
        </w:rPr>
        <w:t>закладів загальної середньої освіти громади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541"/>
        <w:gridCol w:w="873"/>
        <w:gridCol w:w="1660"/>
        <w:gridCol w:w="873"/>
        <w:gridCol w:w="1660"/>
        <w:gridCol w:w="879"/>
        <w:gridCol w:w="859"/>
      </w:tblGrid>
      <w:tr w:rsidR="00675296" w:rsidRPr="00CA36D4" w:rsidTr="00CA36D4">
        <w:trPr>
          <w:jc w:val="center"/>
        </w:trPr>
        <w:tc>
          <w:tcPr>
            <w:tcW w:w="2541" w:type="dxa"/>
            <w:vMerge w:val="restart"/>
          </w:tcPr>
          <w:p w:rsidR="00675296" w:rsidRPr="00CA36D4" w:rsidRDefault="00675296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uk-UA"/>
              </w:rPr>
            </w:pPr>
            <w:r w:rsidRPr="00CA36D4">
              <w:rPr>
                <w:rFonts w:ascii="Times New Roman" w:hAnsi="Times New Roman" w:cs="Times New Roman"/>
                <w:b/>
                <w:szCs w:val="24"/>
                <w:lang w:val="uk-UA"/>
              </w:rPr>
              <w:t>Назва ЗЗСО</w:t>
            </w:r>
          </w:p>
        </w:tc>
        <w:tc>
          <w:tcPr>
            <w:tcW w:w="0" w:type="auto"/>
            <w:vMerge w:val="restart"/>
          </w:tcPr>
          <w:p w:rsidR="00675296" w:rsidRPr="00CA36D4" w:rsidRDefault="00675296" w:rsidP="00CA36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</w:pPr>
            <w:r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>К</w:t>
            </w:r>
            <w:r w:rsidR="00CA36D4"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>-</w:t>
            </w:r>
            <w:r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>ть 5-х класів</w:t>
            </w:r>
          </w:p>
        </w:tc>
        <w:tc>
          <w:tcPr>
            <w:tcW w:w="0" w:type="auto"/>
            <w:vMerge w:val="restart"/>
          </w:tcPr>
          <w:p w:rsidR="00675296" w:rsidRPr="00CA36D4" w:rsidRDefault="00CA36D4" w:rsidP="00CA36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</w:pPr>
            <w:r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>К-т</w:t>
            </w:r>
            <w:r w:rsidR="00675296"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>ь учнів 5-х класів</w:t>
            </w:r>
            <w:r w:rsidR="00872800"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 xml:space="preserve">, які вивчатимуть </w:t>
            </w:r>
            <w:r w:rsidR="00872800" w:rsidRPr="00CA36D4">
              <w:rPr>
                <w:rFonts w:ascii="Times New Roman" w:hAnsi="Times New Roman" w:cs="Times New Roman"/>
                <w:b/>
                <w:szCs w:val="24"/>
                <w:lang w:val="uk-UA"/>
              </w:rPr>
              <w:t xml:space="preserve">факультатив (курс за вибором) </w:t>
            </w:r>
            <w:r w:rsidR="00872800"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675296" w:rsidRPr="00CA36D4" w:rsidRDefault="00675296" w:rsidP="00CA36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</w:pPr>
            <w:r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>К</w:t>
            </w:r>
            <w:r w:rsidR="00CA36D4"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>-</w:t>
            </w:r>
            <w:r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>ть 6-х класів</w:t>
            </w:r>
          </w:p>
        </w:tc>
        <w:tc>
          <w:tcPr>
            <w:tcW w:w="0" w:type="auto"/>
            <w:vMerge w:val="restart"/>
          </w:tcPr>
          <w:p w:rsidR="00675296" w:rsidRPr="00CA36D4" w:rsidRDefault="00881FB2" w:rsidP="00CA36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</w:pPr>
            <w:r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>К</w:t>
            </w:r>
            <w:r w:rsidR="00CA36D4"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>-</w:t>
            </w:r>
            <w:r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 xml:space="preserve">ть учнів 6-х класів, які вивчатимуть </w:t>
            </w:r>
            <w:r w:rsidRPr="00CA36D4">
              <w:rPr>
                <w:rFonts w:ascii="Times New Roman" w:hAnsi="Times New Roman" w:cs="Times New Roman"/>
                <w:b/>
                <w:szCs w:val="24"/>
                <w:lang w:val="uk-UA"/>
              </w:rPr>
              <w:t xml:space="preserve">факультатив (курс за вибором) </w:t>
            </w:r>
            <w:r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0" w:type="auto"/>
            <w:gridSpan w:val="2"/>
          </w:tcPr>
          <w:p w:rsidR="00675296" w:rsidRPr="00CA36D4" w:rsidRDefault="00675296" w:rsidP="00EC73C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highlight w:val="yellow"/>
                <w:lang w:val="uk-UA" w:eastAsia="en-US"/>
              </w:rPr>
            </w:pPr>
            <w:r w:rsidRPr="00CA36D4">
              <w:rPr>
                <w:rFonts w:ascii="Times New Roman" w:hAnsi="Times New Roman" w:cs="Times New Roman"/>
                <w:b/>
                <w:szCs w:val="24"/>
                <w:lang w:val="uk-UA"/>
              </w:rPr>
              <w:t xml:space="preserve">Педагогічне навантаження </w:t>
            </w:r>
            <w:r w:rsidR="001C2E5E" w:rsidRPr="00CA36D4">
              <w:rPr>
                <w:rFonts w:ascii="Times New Roman" w:hAnsi="Times New Roman" w:cs="Times New Roman"/>
                <w:b/>
                <w:szCs w:val="24"/>
                <w:lang w:val="uk-UA"/>
              </w:rPr>
              <w:t xml:space="preserve">на навчальний рік </w:t>
            </w:r>
            <w:r w:rsidRPr="00CA36D4">
              <w:rPr>
                <w:rFonts w:ascii="Times New Roman" w:hAnsi="Times New Roman" w:cs="Times New Roman"/>
                <w:b/>
                <w:szCs w:val="24"/>
                <w:lang w:val="uk-UA"/>
              </w:rPr>
              <w:t>(год)</w:t>
            </w:r>
          </w:p>
        </w:tc>
      </w:tr>
      <w:tr w:rsidR="00675296" w:rsidRPr="00CA36D4" w:rsidTr="00CA36D4">
        <w:trPr>
          <w:jc w:val="center"/>
        </w:trPr>
        <w:tc>
          <w:tcPr>
            <w:tcW w:w="2541" w:type="dxa"/>
            <w:vMerge/>
          </w:tcPr>
          <w:p w:rsidR="00675296" w:rsidRPr="00CA36D4" w:rsidRDefault="00675296" w:rsidP="00EC73C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highlight w:val="yellow"/>
                <w:lang w:val="uk-UA" w:eastAsia="en-US"/>
              </w:rPr>
            </w:pPr>
          </w:p>
        </w:tc>
        <w:tc>
          <w:tcPr>
            <w:tcW w:w="0" w:type="auto"/>
            <w:vMerge/>
          </w:tcPr>
          <w:p w:rsidR="00675296" w:rsidRPr="00CA36D4" w:rsidRDefault="00675296" w:rsidP="00EC73C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</w:pPr>
          </w:p>
        </w:tc>
        <w:tc>
          <w:tcPr>
            <w:tcW w:w="0" w:type="auto"/>
            <w:vMerge/>
          </w:tcPr>
          <w:p w:rsidR="00675296" w:rsidRPr="00CA36D4" w:rsidRDefault="00675296" w:rsidP="00EC73C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</w:pPr>
          </w:p>
        </w:tc>
        <w:tc>
          <w:tcPr>
            <w:tcW w:w="0" w:type="auto"/>
            <w:vMerge/>
          </w:tcPr>
          <w:p w:rsidR="00675296" w:rsidRPr="00CA36D4" w:rsidRDefault="00675296" w:rsidP="00EC73C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</w:pPr>
          </w:p>
        </w:tc>
        <w:tc>
          <w:tcPr>
            <w:tcW w:w="0" w:type="auto"/>
            <w:vMerge/>
          </w:tcPr>
          <w:p w:rsidR="00675296" w:rsidRPr="00CA36D4" w:rsidRDefault="00675296" w:rsidP="00EC73C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</w:pPr>
          </w:p>
        </w:tc>
        <w:tc>
          <w:tcPr>
            <w:tcW w:w="0" w:type="auto"/>
          </w:tcPr>
          <w:p w:rsidR="00675296" w:rsidRPr="00CA36D4" w:rsidRDefault="00675296" w:rsidP="00EC73C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</w:pPr>
            <w:r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>5 клас</w:t>
            </w:r>
          </w:p>
        </w:tc>
        <w:tc>
          <w:tcPr>
            <w:tcW w:w="0" w:type="auto"/>
          </w:tcPr>
          <w:p w:rsidR="00675296" w:rsidRPr="00CA36D4" w:rsidRDefault="00675296" w:rsidP="00EC73C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</w:pPr>
            <w:r w:rsidRPr="00CA36D4">
              <w:rPr>
                <w:rFonts w:ascii="Times New Roman" w:eastAsia="Calibri" w:hAnsi="Times New Roman" w:cs="Times New Roman"/>
                <w:b/>
                <w:szCs w:val="24"/>
                <w:lang w:val="uk-UA" w:eastAsia="en-US"/>
              </w:rPr>
              <w:t>6 клас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Ліцей</w:t>
            </w:r>
            <w:proofErr w:type="spellEnd"/>
            <w:r w:rsidRPr="00CA36D4">
              <w:rPr>
                <w:rFonts w:ascii="Times New Roman" w:hAnsi="Times New Roman" w:cs="Times New Roman"/>
                <w:szCs w:val="24"/>
              </w:rPr>
              <w:t xml:space="preserve"> №1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Гімназія</w:t>
            </w:r>
            <w:proofErr w:type="spellEnd"/>
            <w:r w:rsidRPr="00CA36D4">
              <w:rPr>
                <w:rFonts w:ascii="Times New Roman" w:hAnsi="Times New Roman" w:cs="Times New Roman"/>
                <w:szCs w:val="24"/>
              </w:rPr>
              <w:t xml:space="preserve"> №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Гімназія</w:t>
            </w:r>
            <w:proofErr w:type="spellEnd"/>
            <w:r w:rsidRPr="00CA36D4">
              <w:rPr>
                <w:rFonts w:ascii="Times New Roman" w:hAnsi="Times New Roman" w:cs="Times New Roman"/>
                <w:szCs w:val="24"/>
              </w:rPr>
              <w:t xml:space="preserve"> №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Ліцей</w:t>
            </w:r>
            <w:proofErr w:type="spellEnd"/>
            <w:r w:rsidRPr="00CA36D4">
              <w:rPr>
                <w:rFonts w:ascii="Times New Roman" w:hAnsi="Times New Roman" w:cs="Times New Roman"/>
                <w:szCs w:val="24"/>
              </w:rPr>
              <w:t>№ 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Гімназія</w:t>
            </w:r>
            <w:proofErr w:type="spellEnd"/>
            <w:r w:rsidRPr="00CA36D4">
              <w:rPr>
                <w:rFonts w:ascii="Times New Roman" w:hAnsi="Times New Roman" w:cs="Times New Roman"/>
                <w:szCs w:val="24"/>
              </w:rPr>
              <w:t xml:space="preserve"> № 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Гімназія</w:t>
            </w:r>
            <w:proofErr w:type="spellEnd"/>
            <w:r w:rsidRPr="00CA36D4">
              <w:rPr>
                <w:rFonts w:ascii="Times New Roman" w:hAnsi="Times New Roman" w:cs="Times New Roman"/>
                <w:szCs w:val="24"/>
              </w:rPr>
              <w:t xml:space="preserve"> №6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Гімназія</w:t>
            </w:r>
            <w:proofErr w:type="spellEnd"/>
            <w:r w:rsidRPr="00CA36D4">
              <w:rPr>
                <w:rFonts w:ascii="Times New Roman" w:hAnsi="Times New Roman" w:cs="Times New Roman"/>
                <w:szCs w:val="24"/>
              </w:rPr>
              <w:t xml:space="preserve"> № 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Гімназія</w:t>
            </w:r>
            <w:proofErr w:type="spellEnd"/>
            <w:r w:rsidRPr="00CA36D4">
              <w:rPr>
                <w:rFonts w:ascii="Times New Roman" w:hAnsi="Times New Roman" w:cs="Times New Roman"/>
                <w:szCs w:val="24"/>
              </w:rPr>
              <w:t xml:space="preserve"> № 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Гімназія</w:t>
            </w:r>
            <w:proofErr w:type="spellEnd"/>
            <w:r w:rsidRPr="00CA36D4">
              <w:rPr>
                <w:rFonts w:ascii="Times New Roman" w:hAnsi="Times New Roman" w:cs="Times New Roman"/>
                <w:szCs w:val="24"/>
              </w:rPr>
              <w:t xml:space="preserve"> № 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Гімназія</w:t>
            </w:r>
            <w:proofErr w:type="spellEnd"/>
            <w:r w:rsidRPr="00CA36D4">
              <w:rPr>
                <w:rFonts w:ascii="Times New Roman" w:hAnsi="Times New Roman" w:cs="Times New Roman"/>
                <w:szCs w:val="24"/>
              </w:rPr>
              <w:t xml:space="preserve"> №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Ліцей№11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Пилиповицький</w:t>
            </w:r>
            <w:proofErr w:type="spellEnd"/>
            <w:r w:rsidRPr="00CA36D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ліцей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Наталівська</w:t>
            </w:r>
            <w:proofErr w:type="spellEnd"/>
            <w:r w:rsidRPr="00CA36D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Великомолодьківська</w:t>
            </w:r>
            <w:proofErr w:type="spellEnd"/>
            <w:r w:rsidRPr="00CA36D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CA36D4">
              <w:rPr>
                <w:rFonts w:ascii="Times New Roman" w:hAnsi="Times New Roman" w:cs="Times New Roman"/>
                <w:szCs w:val="24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6D4"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EC73C8" w:rsidRPr="00CA36D4" w:rsidTr="00CA36D4">
        <w:trPr>
          <w:jc w:val="center"/>
        </w:trPr>
        <w:tc>
          <w:tcPr>
            <w:tcW w:w="2541" w:type="dxa"/>
          </w:tcPr>
          <w:p w:rsidR="00EC73C8" w:rsidRPr="00CA36D4" w:rsidRDefault="00EC73C8" w:rsidP="00EC73C8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uk-UA"/>
              </w:rPr>
            </w:pPr>
            <w:r w:rsidRPr="00CA36D4">
              <w:rPr>
                <w:rFonts w:ascii="Times New Roman" w:hAnsi="Times New Roman" w:cs="Times New Roman"/>
                <w:b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CA36D4"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A36D4">
              <w:rPr>
                <w:rFonts w:ascii="Times New Roman" w:hAnsi="Times New Roman" w:cs="Times New Roman"/>
                <w:b/>
                <w:szCs w:val="24"/>
              </w:rPr>
              <w:t>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A36D4">
              <w:rPr>
                <w:rFonts w:ascii="Times New Roman" w:hAnsi="Times New Roman" w:cs="Times New Roman"/>
                <w:b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A36D4">
              <w:rPr>
                <w:rFonts w:ascii="Times New Roman" w:hAnsi="Times New Roman" w:cs="Times New Roman"/>
                <w:b/>
                <w:szCs w:val="24"/>
              </w:rPr>
              <w:t>329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A36D4">
              <w:rPr>
                <w:rFonts w:ascii="Times New Roman" w:hAnsi="Times New Roman" w:cs="Times New Roman"/>
                <w:b/>
                <w:szCs w:val="24"/>
              </w:rPr>
              <w:t>289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C73C8" w:rsidRPr="00CA36D4" w:rsidRDefault="00EC73C8" w:rsidP="00EC7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A36D4">
              <w:rPr>
                <w:rFonts w:ascii="Times New Roman" w:hAnsi="Times New Roman" w:cs="Times New Roman"/>
                <w:b/>
                <w:szCs w:val="24"/>
              </w:rPr>
              <w:t>323</w:t>
            </w:r>
          </w:p>
        </w:tc>
      </w:tr>
    </w:tbl>
    <w:p w:rsidR="00675296" w:rsidRPr="0001776F" w:rsidRDefault="00675296" w:rsidP="003F31F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val="uk-UA" w:eastAsia="en-US"/>
        </w:rPr>
      </w:pPr>
    </w:p>
    <w:p w:rsidR="003F31FA" w:rsidRPr="00664A6D" w:rsidRDefault="003F31FA" w:rsidP="003F31F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64A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Керуючий справами</w:t>
      </w:r>
    </w:p>
    <w:p w:rsidR="003F31FA" w:rsidRPr="001B37EE" w:rsidRDefault="003F31FA" w:rsidP="003F31F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64A6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виконавчого комітету    міської ради                                      Олександр ДОЛЯ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</w:t>
      </w:r>
    </w:p>
    <w:p w:rsidR="003F31FA" w:rsidRPr="00A91319" w:rsidRDefault="003F31FA" w:rsidP="004061D6">
      <w:pPr>
        <w:rPr>
          <w:lang w:val="uk-UA"/>
        </w:rPr>
      </w:pPr>
    </w:p>
    <w:sectPr w:rsidR="003F31FA" w:rsidRPr="00A9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5C3" w:rsidRDefault="000535C3">
      <w:pPr>
        <w:spacing w:after="0" w:line="240" w:lineRule="auto"/>
      </w:pPr>
      <w:r>
        <w:separator/>
      </w:r>
    </w:p>
  </w:endnote>
  <w:endnote w:type="continuationSeparator" w:id="0">
    <w:p w:rsidR="000535C3" w:rsidRDefault="00053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3C8" w:rsidRDefault="00EC73C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3C8" w:rsidRDefault="00EC73C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3C8" w:rsidRDefault="00EC73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5C3" w:rsidRDefault="000535C3">
      <w:pPr>
        <w:spacing w:after="0" w:line="240" w:lineRule="auto"/>
      </w:pPr>
      <w:r>
        <w:separator/>
      </w:r>
    </w:p>
  </w:footnote>
  <w:footnote w:type="continuationSeparator" w:id="0">
    <w:p w:rsidR="000535C3" w:rsidRDefault="00053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3C8" w:rsidRDefault="00EC73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3C8" w:rsidRDefault="00EC73C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3C8" w:rsidRDefault="00EC73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A4BC1"/>
    <w:multiLevelType w:val="multilevel"/>
    <w:tmpl w:val="96A4B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21B7261"/>
    <w:multiLevelType w:val="multilevel"/>
    <w:tmpl w:val="6220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950E08"/>
    <w:multiLevelType w:val="multilevel"/>
    <w:tmpl w:val="96A4B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A0A5418"/>
    <w:multiLevelType w:val="multilevel"/>
    <w:tmpl w:val="C818DAD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3CCF10E7"/>
    <w:multiLevelType w:val="multilevel"/>
    <w:tmpl w:val="C1986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CAB721E"/>
    <w:multiLevelType w:val="hybridMultilevel"/>
    <w:tmpl w:val="3C3E7202"/>
    <w:lvl w:ilvl="0" w:tplc="04B25BFC">
      <w:start w:val="9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E1D5847"/>
    <w:multiLevelType w:val="hybridMultilevel"/>
    <w:tmpl w:val="DE608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16ABC"/>
    <w:multiLevelType w:val="hybridMultilevel"/>
    <w:tmpl w:val="04767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AC0"/>
    <w:rsid w:val="00004602"/>
    <w:rsid w:val="00006272"/>
    <w:rsid w:val="0001776F"/>
    <w:rsid w:val="00021D0E"/>
    <w:rsid w:val="00022E10"/>
    <w:rsid w:val="00024F53"/>
    <w:rsid w:val="00033E8F"/>
    <w:rsid w:val="00043BCD"/>
    <w:rsid w:val="0004547C"/>
    <w:rsid w:val="000535C3"/>
    <w:rsid w:val="00061EA1"/>
    <w:rsid w:val="0006297B"/>
    <w:rsid w:val="00071DB3"/>
    <w:rsid w:val="00076DF8"/>
    <w:rsid w:val="00083415"/>
    <w:rsid w:val="000A3006"/>
    <w:rsid w:val="000A4500"/>
    <w:rsid w:val="000E4893"/>
    <w:rsid w:val="00110878"/>
    <w:rsid w:val="001303CC"/>
    <w:rsid w:val="001453BD"/>
    <w:rsid w:val="00172A5E"/>
    <w:rsid w:val="00177412"/>
    <w:rsid w:val="00183DDB"/>
    <w:rsid w:val="001947BB"/>
    <w:rsid w:val="001B173B"/>
    <w:rsid w:val="001B729C"/>
    <w:rsid w:val="001B7B89"/>
    <w:rsid w:val="001C2E5E"/>
    <w:rsid w:val="001D13B3"/>
    <w:rsid w:val="001E08DF"/>
    <w:rsid w:val="001E1C8C"/>
    <w:rsid w:val="001E2C61"/>
    <w:rsid w:val="001E3DF1"/>
    <w:rsid w:val="002036E0"/>
    <w:rsid w:val="002126C0"/>
    <w:rsid w:val="00232CE5"/>
    <w:rsid w:val="002346F6"/>
    <w:rsid w:val="00245C59"/>
    <w:rsid w:val="00287509"/>
    <w:rsid w:val="00294610"/>
    <w:rsid w:val="002C1169"/>
    <w:rsid w:val="002D5C26"/>
    <w:rsid w:val="002E1A53"/>
    <w:rsid w:val="003200CD"/>
    <w:rsid w:val="0035026D"/>
    <w:rsid w:val="00350EEB"/>
    <w:rsid w:val="00395273"/>
    <w:rsid w:val="0039750B"/>
    <w:rsid w:val="00397B74"/>
    <w:rsid w:val="003A498D"/>
    <w:rsid w:val="003A7D9E"/>
    <w:rsid w:val="003B56AC"/>
    <w:rsid w:val="003C0D72"/>
    <w:rsid w:val="003D419B"/>
    <w:rsid w:val="003E64AC"/>
    <w:rsid w:val="003F31FA"/>
    <w:rsid w:val="004061D6"/>
    <w:rsid w:val="00407A81"/>
    <w:rsid w:val="00444A0D"/>
    <w:rsid w:val="00451FC8"/>
    <w:rsid w:val="00473AF1"/>
    <w:rsid w:val="0047477D"/>
    <w:rsid w:val="0048278D"/>
    <w:rsid w:val="00485C91"/>
    <w:rsid w:val="004A45F1"/>
    <w:rsid w:val="004F1A99"/>
    <w:rsid w:val="00502A94"/>
    <w:rsid w:val="005322EC"/>
    <w:rsid w:val="00563320"/>
    <w:rsid w:val="005A3E1B"/>
    <w:rsid w:val="005A4091"/>
    <w:rsid w:val="005A4D43"/>
    <w:rsid w:val="005B3306"/>
    <w:rsid w:val="005B6E8A"/>
    <w:rsid w:val="005C3540"/>
    <w:rsid w:val="005D476F"/>
    <w:rsid w:val="00610847"/>
    <w:rsid w:val="006304DA"/>
    <w:rsid w:val="00631316"/>
    <w:rsid w:val="0064675F"/>
    <w:rsid w:val="00664A6D"/>
    <w:rsid w:val="00675296"/>
    <w:rsid w:val="006971AF"/>
    <w:rsid w:val="006976D5"/>
    <w:rsid w:val="007168B8"/>
    <w:rsid w:val="0074460B"/>
    <w:rsid w:val="0075008F"/>
    <w:rsid w:val="0076413E"/>
    <w:rsid w:val="007674DC"/>
    <w:rsid w:val="0077136F"/>
    <w:rsid w:val="00774019"/>
    <w:rsid w:val="007778FD"/>
    <w:rsid w:val="00785169"/>
    <w:rsid w:val="007A1ABC"/>
    <w:rsid w:val="007A747A"/>
    <w:rsid w:val="007B726D"/>
    <w:rsid w:val="007C41AA"/>
    <w:rsid w:val="007D61CD"/>
    <w:rsid w:val="007D7AE2"/>
    <w:rsid w:val="007F2A3A"/>
    <w:rsid w:val="0080609E"/>
    <w:rsid w:val="00810A28"/>
    <w:rsid w:val="0081265C"/>
    <w:rsid w:val="008205AD"/>
    <w:rsid w:val="0082066E"/>
    <w:rsid w:val="00827E1E"/>
    <w:rsid w:val="0083525E"/>
    <w:rsid w:val="00836106"/>
    <w:rsid w:val="0085791F"/>
    <w:rsid w:val="00866987"/>
    <w:rsid w:val="00872800"/>
    <w:rsid w:val="00881FB2"/>
    <w:rsid w:val="008831E4"/>
    <w:rsid w:val="00883666"/>
    <w:rsid w:val="00884111"/>
    <w:rsid w:val="008846F9"/>
    <w:rsid w:val="008A6401"/>
    <w:rsid w:val="008B0DB6"/>
    <w:rsid w:val="008B4138"/>
    <w:rsid w:val="008B542E"/>
    <w:rsid w:val="008C330A"/>
    <w:rsid w:val="008C6FCA"/>
    <w:rsid w:val="009066A3"/>
    <w:rsid w:val="00917E11"/>
    <w:rsid w:val="00923CD0"/>
    <w:rsid w:val="00933FC8"/>
    <w:rsid w:val="00957569"/>
    <w:rsid w:val="009676FC"/>
    <w:rsid w:val="00982F84"/>
    <w:rsid w:val="009A1AA4"/>
    <w:rsid w:val="009F3BC1"/>
    <w:rsid w:val="00A16372"/>
    <w:rsid w:val="00A60EA3"/>
    <w:rsid w:val="00A84B5D"/>
    <w:rsid w:val="00A91319"/>
    <w:rsid w:val="00AA495C"/>
    <w:rsid w:val="00AB09F4"/>
    <w:rsid w:val="00AB7C41"/>
    <w:rsid w:val="00AD76FF"/>
    <w:rsid w:val="00B02AA0"/>
    <w:rsid w:val="00B238DC"/>
    <w:rsid w:val="00B27D91"/>
    <w:rsid w:val="00B40A88"/>
    <w:rsid w:val="00B44AC0"/>
    <w:rsid w:val="00B4722A"/>
    <w:rsid w:val="00B53A43"/>
    <w:rsid w:val="00B541F1"/>
    <w:rsid w:val="00B6279A"/>
    <w:rsid w:val="00BC2D64"/>
    <w:rsid w:val="00BE408A"/>
    <w:rsid w:val="00C15695"/>
    <w:rsid w:val="00C376F0"/>
    <w:rsid w:val="00C80CF2"/>
    <w:rsid w:val="00C97297"/>
    <w:rsid w:val="00CA30C2"/>
    <w:rsid w:val="00CA36D4"/>
    <w:rsid w:val="00CC2076"/>
    <w:rsid w:val="00CC5278"/>
    <w:rsid w:val="00CD0023"/>
    <w:rsid w:val="00CD30B1"/>
    <w:rsid w:val="00CF1E95"/>
    <w:rsid w:val="00CF4318"/>
    <w:rsid w:val="00D003D3"/>
    <w:rsid w:val="00D1121C"/>
    <w:rsid w:val="00D11640"/>
    <w:rsid w:val="00D26FF3"/>
    <w:rsid w:val="00D46711"/>
    <w:rsid w:val="00D47096"/>
    <w:rsid w:val="00D57A63"/>
    <w:rsid w:val="00D62D4A"/>
    <w:rsid w:val="00D83FD5"/>
    <w:rsid w:val="00DD7B94"/>
    <w:rsid w:val="00DE3C49"/>
    <w:rsid w:val="00DE7066"/>
    <w:rsid w:val="00E00449"/>
    <w:rsid w:val="00E03EB2"/>
    <w:rsid w:val="00E306CF"/>
    <w:rsid w:val="00E360B0"/>
    <w:rsid w:val="00E361B5"/>
    <w:rsid w:val="00E50034"/>
    <w:rsid w:val="00E5005B"/>
    <w:rsid w:val="00E65476"/>
    <w:rsid w:val="00E66965"/>
    <w:rsid w:val="00E90076"/>
    <w:rsid w:val="00E91363"/>
    <w:rsid w:val="00EC73C8"/>
    <w:rsid w:val="00EE3083"/>
    <w:rsid w:val="00EF29D5"/>
    <w:rsid w:val="00EF30D1"/>
    <w:rsid w:val="00F109CA"/>
    <w:rsid w:val="00F133A4"/>
    <w:rsid w:val="00F2056E"/>
    <w:rsid w:val="00F46E6F"/>
    <w:rsid w:val="00F50ADB"/>
    <w:rsid w:val="00F52863"/>
    <w:rsid w:val="00F52C13"/>
    <w:rsid w:val="00F60262"/>
    <w:rsid w:val="00F632D6"/>
    <w:rsid w:val="00F714C2"/>
    <w:rsid w:val="00F824E3"/>
    <w:rsid w:val="00F83741"/>
    <w:rsid w:val="00FF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4AD8F-F66A-4EEE-8529-BE560DAE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1F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13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9131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31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913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3">
    <w:name w:val="FR3"/>
    <w:rsid w:val="00A91319"/>
    <w:pPr>
      <w:widowControl w:val="0"/>
      <w:spacing w:before="60" w:after="0" w:line="320" w:lineRule="auto"/>
      <w:ind w:left="3120" w:right="3000"/>
      <w:jc w:val="center"/>
    </w:pPr>
    <w:rPr>
      <w:rFonts w:ascii="Arial" w:eastAsia="Times New Roman" w:hAnsi="Arial" w:cs="Times New Roman"/>
      <w:b/>
      <w:snapToGrid w:val="0"/>
      <w:sz w:val="18"/>
      <w:szCs w:val="20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A91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9131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91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91319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91319"/>
    <w:pPr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91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91319"/>
    <w:rPr>
      <w:rFonts w:ascii="Segoe UI" w:eastAsiaTheme="minorEastAsia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361B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E361B5"/>
    <w:rPr>
      <w:rFonts w:ascii="Consolas" w:eastAsiaTheme="minorEastAsia" w:hAnsi="Consolas" w:cs="Consolas"/>
      <w:sz w:val="20"/>
      <w:szCs w:val="20"/>
      <w:lang w:eastAsia="ru-RU"/>
    </w:rPr>
  </w:style>
  <w:style w:type="table" w:styleId="aa">
    <w:name w:val="Table Grid"/>
    <w:basedOn w:val="a1"/>
    <w:uiPriority w:val="39"/>
    <w:rsid w:val="00CC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64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5E8D3-DD32-4704-B4CE-590941545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9</Pages>
  <Words>8586</Words>
  <Characters>4895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153</cp:revision>
  <cp:lastPrinted>2026-08-28T06:36:00Z</cp:lastPrinted>
  <dcterms:created xsi:type="dcterms:W3CDTF">2024-09-02T07:21:00Z</dcterms:created>
  <dcterms:modified xsi:type="dcterms:W3CDTF">2026-08-28T10:28:00Z</dcterms:modified>
</cp:coreProperties>
</file>